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A2411" w14:textId="77777777" w:rsidR="004C5D36" w:rsidRDefault="004C5D36"/>
    <w:p w14:paraId="13C67AC4" w14:textId="77777777" w:rsidR="004C5D36" w:rsidRDefault="004C5D36"/>
    <w:p w14:paraId="40607BD5" w14:textId="77777777" w:rsidR="004C5D36" w:rsidRDefault="004C5D36"/>
    <w:p w14:paraId="507B70EC" w14:textId="77777777" w:rsidR="004C5D36" w:rsidRDefault="004C5D36"/>
    <w:p w14:paraId="2AA7DFB5" w14:textId="77777777" w:rsidR="004C5D36" w:rsidRDefault="004C5D36"/>
    <w:p w14:paraId="053DF1A8" w14:textId="77777777" w:rsidR="004C5D36" w:rsidRDefault="004C5D36"/>
    <w:p w14:paraId="346C77C6" w14:textId="047FDFD2" w:rsidR="004C5D36" w:rsidRDefault="00233EF6">
      <w:pPr>
        <w:rPr>
          <w:rFonts w:ascii="Comic Sans MS" w:hAnsi="Comic Sans MS" w:cs="Tahoma"/>
          <w:b/>
          <w:color w:val="2F5496" w:themeColor="accent5" w:themeShade="BF"/>
          <w:sz w:val="56"/>
          <w:szCs w:val="56"/>
        </w:rPr>
      </w:pPr>
      <w:r>
        <w:rPr>
          <w:rFonts w:ascii="Comic Sans MS" w:hAnsi="Comic Sans MS" w:cs="Tahoma"/>
          <w:b/>
          <w:color w:val="2F5496" w:themeColor="accent5" w:themeShade="BF"/>
          <w:sz w:val="56"/>
          <w:szCs w:val="56"/>
        </w:rPr>
        <w:t>ŠKOLSKI KURIKUL PŠ TUGARE</w:t>
      </w:r>
    </w:p>
    <w:p w14:paraId="38BA1BBC" w14:textId="77777777" w:rsidR="00775E8B" w:rsidRDefault="00775E8B">
      <w:pPr>
        <w:rPr>
          <w:rFonts w:ascii="Comic Sans MS" w:hAnsi="Comic Sans MS" w:cs="Tahoma"/>
          <w:b/>
          <w:color w:val="2F5496" w:themeColor="accent5" w:themeShade="BF"/>
          <w:sz w:val="48"/>
          <w:szCs w:val="48"/>
        </w:rPr>
      </w:pPr>
    </w:p>
    <w:p w14:paraId="403BB42E" w14:textId="063453A5" w:rsidR="004C5D36" w:rsidRDefault="004C5D36">
      <w:pPr>
        <w:rPr>
          <w:rFonts w:ascii="Comic Sans MS" w:hAnsi="Comic Sans MS" w:cs="Tahoma"/>
          <w:b/>
        </w:rPr>
      </w:pPr>
    </w:p>
    <w:p w14:paraId="4D7C2CF7" w14:textId="2079A50E" w:rsidR="004C5D36" w:rsidRDefault="00775E8B">
      <w:pPr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  <w:noProof/>
          <w:lang w:eastAsia="hr-HR"/>
        </w:rPr>
        <mc:AlternateContent>
          <mc:Choice Requires="wps">
            <w:drawing>
              <wp:anchor distT="0" distB="0" distL="112395" distR="114300" simplePos="0" relativeHeight="2" behindDoc="0" locked="0" layoutInCell="1" allowOverlap="1" wp14:anchorId="7EC8D606" wp14:editId="437A28A4">
                <wp:simplePos x="0" y="0"/>
                <wp:positionH relativeFrom="column">
                  <wp:posOffset>502920</wp:posOffset>
                </wp:positionH>
                <wp:positionV relativeFrom="paragraph">
                  <wp:posOffset>107315</wp:posOffset>
                </wp:positionV>
                <wp:extent cx="4573905" cy="4078605"/>
                <wp:effectExtent l="133350" t="152400" r="152400" b="171450"/>
                <wp:wrapSquare wrapText="bothSides"/>
                <wp:docPr id="1" name="Slik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905" cy="4078605"/>
                        </a:xfrm>
                        <a:prstGeom prst="snip2DiagRect">
                          <a:avLst>
                            <a:gd name="adj1" fmla="val 0"/>
                            <a:gd name="adj2" fmla="val 16667"/>
                          </a:avLst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 w="88920">
                          <a:solidFill>
                            <a:srgbClr val="FFFFFF"/>
                          </a:solidFill>
                          <a:miter/>
                        </a:ln>
                        <a:effectLst>
                          <a:outerShdw blurRad="88900" algn="tl" rotWithShape="0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3BF32" id="Slika 62" o:spid="_x0000_s1026" style="position:absolute;margin-left:39.6pt;margin-top:8.45pt;width:360.15pt;height:321.15pt;z-index:2;visibility:visible;mso-wrap-style:square;mso-wrap-distance-left:8.85pt;mso-wrap-distance-top:0;mso-wrap-distance-right:9pt;mso-wrap-distance-bottom:0;mso-position-horizontal:absolute;mso-position-horizontal-relative:text;mso-position-vertical:absolute;mso-position-vertical-relative:text;v-text-anchor:top" coordsize="4573905,4078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Dw/eHBhY2tldCBl&#10;bmQ9J3cnPz7/2wBDAAgGBgcGBQgHBwcJCQgKDBQNDAsLDBkSEw8UHRofHh0aHBwgJC4nICIsIxwc&#10;KDcpLDAxNDQ0Hyc5PTgyPC4zNDL/2wBDAQkJCQwLDBgNDRgyIRwhMjIyMjIyMjIyMjIyMjIyMjIy&#10;MjIyMjIyMjIyMjIyMjIyMjIyMjIyMjIyMjIyMjIyMjL/wAARCAFBAW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" path="m,l3894124,r679781,679781l4573905,4078605r,l679781,4078605,,3398824,,xe" strokecolor="white" strokeweight="2.47mm">
                <v:fill r:id="rId7" o:title="" recolor="t" type="frame"/>
                <v:stroke joinstyle="miter"/>
                <v:shadow on="t" color="black" opacity="29491f" origin="-.5,-.5" offset="0,0"/>
                <v:path arrowok="t" o:connecttype="custom" o:connectlocs="0,0;3894124,0;4573905,679781;4573905,4078605;4573905,4078605;679781,4078605;0,3398824;0,0" o:connectangles="0,0,0,0,0,0,0,0"/>
                <w10:wrap type="square"/>
              </v:shape>
            </w:pict>
          </mc:Fallback>
        </mc:AlternateContent>
      </w:r>
    </w:p>
    <w:p w14:paraId="2FD5DAEB" w14:textId="77777777" w:rsidR="004C5D36" w:rsidRDefault="004C5D36">
      <w:pPr>
        <w:rPr>
          <w:rFonts w:ascii="Comic Sans MS" w:hAnsi="Comic Sans MS" w:cs="Tahoma"/>
          <w:b/>
        </w:rPr>
      </w:pPr>
    </w:p>
    <w:p w14:paraId="3A3C4562" w14:textId="77777777" w:rsidR="004C5D36" w:rsidRDefault="004C5D36">
      <w:pPr>
        <w:rPr>
          <w:rFonts w:ascii="Comic Sans MS" w:hAnsi="Comic Sans MS" w:cs="Tahoma"/>
          <w:b/>
        </w:rPr>
      </w:pPr>
    </w:p>
    <w:p w14:paraId="353E9C8A" w14:textId="77777777" w:rsidR="004C5D36" w:rsidRDefault="004C5D36">
      <w:pPr>
        <w:rPr>
          <w:rFonts w:ascii="Comic Sans MS" w:hAnsi="Comic Sans MS" w:cs="Tahoma"/>
          <w:b/>
        </w:rPr>
      </w:pPr>
    </w:p>
    <w:p w14:paraId="3E082F1A" w14:textId="77777777" w:rsidR="004C5D36" w:rsidRDefault="004C5D36">
      <w:pPr>
        <w:rPr>
          <w:rFonts w:ascii="Comic Sans MS" w:hAnsi="Comic Sans MS" w:cs="Tahoma"/>
          <w:b/>
        </w:rPr>
      </w:pPr>
    </w:p>
    <w:p w14:paraId="5B03D189" w14:textId="77777777" w:rsidR="004C5D36" w:rsidRDefault="004C5D36">
      <w:pPr>
        <w:rPr>
          <w:rFonts w:ascii="Comic Sans MS" w:hAnsi="Comic Sans MS" w:cs="Tahoma"/>
          <w:b/>
        </w:rPr>
      </w:pPr>
    </w:p>
    <w:p w14:paraId="3C8A4D7C" w14:textId="77777777" w:rsidR="004C5D36" w:rsidRDefault="004C5D36">
      <w:pPr>
        <w:rPr>
          <w:rFonts w:ascii="Comic Sans MS" w:hAnsi="Comic Sans MS" w:cs="Tahoma"/>
          <w:b/>
        </w:rPr>
      </w:pPr>
    </w:p>
    <w:p w14:paraId="20CB6A49" w14:textId="77777777" w:rsidR="004C5D36" w:rsidRDefault="004C5D36">
      <w:pPr>
        <w:rPr>
          <w:rFonts w:ascii="Comic Sans MS" w:hAnsi="Comic Sans MS" w:cs="Tahoma"/>
          <w:b/>
        </w:rPr>
      </w:pPr>
    </w:p>
    <w:p w14:paraId="36B93D00" w14:textId="77777777" w:rsidR="004C5D36" w:rsidRDefault="004C5D36">
      <w:pPr>
        <w:rPr>
          <w:rFonts w:ascii="Comic Sans MS" w:hAnsi="Comic Sans MS" w:cs="Tahoma"/>
          <w:b/>
        </w:rPr>
      </w:pPr>
    </w:p>
    <w:p w14:paraId="7B65F19A" w14:textId="77777777" w:rsidR="004C5D36" w:rsidRDefault="004C5D36">
      <w:pPr>
        <w:rPr>
          <w:rFonts w:ascii="Comic Sans MS" w:hAnsi="Comic Sans MS" w:cs="Tahoma"/>
          <w:b/>
        </w:rPr>
      </w:pPr>
    </w:p>
    <w:p w14:paraId="10F2A187" w14:textId="77777777" w:rsidR="004C5D36" w:rsidRDefault="004C5D36">
      <w:pPr>
        <w:rPr>
          <w:rFonts w:ascii="Comic Sans MS" w:hAnsi="Comic Sans MS" w:cs="Tahoma"/>
          <w:b/>
        </w:rPr>
      </w:pPr>
    </w:p>
    <w:p w14:paraId="472B5FD4" w14:textId="77777777" w:rsidR="004C5D36" w:rsidRDefault="004C5D36">
      <w:pPr>
        <w:rPr>
          <w:rFonts w:ascii="Comic Sans MS" w:hAnsi="Comic Sans MS" w:cs="Tahoma"/>
          <w:b/>
        </w:rPr>
      </w:pPr>
    </w:p>
    <w:p w14:paraId="66083329" w14:textId="77777777" w:rsidR="004C5D36" w:rsidRDefault="004C5D36">
      <w:pPr>
        <w:rPr>
          <w:rFonts w:ascii="Comic Sans MS" w:hAnsi="Comic Sans MS" w:cs="Tahoma"/>
          <w:b/>
        </w:rPr>
      </w:pPr>
    </w:p>
    <w:p w14:paraId="639FA25B" w14:textId="77777777" w:rsidR="004C5D36" w:rsidRDefault="004C5D36">
      <w:pPr>
        <w:rPr>
          <w:rFonts w:ascii="Comic Sans MS" w:hAnsi="Comic Sans MS" w:cs="Tahoma"/>
          <w:b/>
        </w:rPr>
      </w:pPr>
    </w:p>
    <w:p w14:paraId="7E245D90" w14:textId="77777777" w:rsidR="004C5D36" w:rsidRDefault="004C5D36">
      <w:pPr>
        <w:rPr>
          <w:rFonts w:ascii="Comic Sans MS" w:hAnsi="Comic Sans MS" w:cs="Tahoma"/>
          <w:b/>
        </w:rPr>
      </w:pPr>
    </w:p>
    <w:p w14:paraId="54265BB7" w14:textId="77777777" w:rsidR="004C5D36" w:rsidRDefault="004C5D36">
      <w:pPr>
        <w:rPr>
          <w:rFonts w:ascii="Comic Sans MS" w:hAnsi="Comic Sans MS" w:cs="Tahoma"/>
          <w:b/>
          <w:color w:val="2E74B5" w:themeColor="accent1" w:themeShade="BF"/>
          <w:sz w:val="36"/>
          <w:szCs w:val="36"/>
        </w:rPr>
      </w:pPr>
    </w:p>
    <w:p w14:paraId="3DE36002" w14:textId="77777777" w:rsidR="004C5D36" w:rsidRDefault="004C5D36">
      <w:pPr>
        <w:rPr>
          <w:rFonts w:ascii="Comic Sans MS" w:hAnsi="Comic Sans MS" w:cs="Tahoma"/>
          <w:b/>
          <w:color w:val="2E74B5" w:themeColor="accent1" w:themeShade="BF"/>
          <w:sz w:val="36"/>
          <w:szCs w:val="36"/>
        </w:rPr>
      </w:pPr>
    </w:p>
    <w:p w14:paraId="56E71434" w14:textId="77777777" w:rsidR="004C5D36" w:rsidRDefault="00233EF6">
      <w:pP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</w:pPr>
      <w: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  <w:lastRenderedPageBreak/>
        <w:t>IZVANNASTAVNE AKTIVNOSTI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4C5D36" w14:paraId="1395A96A" w14:textId="77777777" w:rsidTr="00CD5B48">
        <w:tc>
          <w:tcPr>
            <w:tcW w:w="3065" w:type="dxa"/>
            <w:shd w:val="clear" w:color="auto" w:fill="auto"/>
          </w:tcPr>
          <w:p w14:paraId="79FEE2C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44" w:type="dxa"/>
            <w:shd w:val="clear" w:color="auto" w:fill="auto"/>
          </w:tcPr>
          <w:p w14:paraId="425009D3" w14:textId="410AEB33" w:rsidR="004C5D36" w:rsidRDefault="008540C3" w:rsidP="00F36CFE">
            <w:pPr>
              <w:spacing w:after="0" w:line="240" w:lineRule="auto"/>
            </w:pPr>
            <w:r>
              <w:rPr>
                <w:rFonts w:ascii="Comic Sans MS" w:hAnsi="Comic Sans MS" w:cs="Comic Sans MS"/>
                <w:b/>
                <w:bCs/>
              </w:rPr>
              <w:t>Kreativno-rekreativna grupa</w:t>
            </w:r>
          </w:p>
        </w:tc>
      </w:tr>
      <w:tr w:rsidR="004C5D36" w14:paraId="571A68CB" w14:textId="77777777" w:rsidTr="00CD5B48">
        <w:tc>
          <w:tcPr>
            <w:tcW w:w="3065" w:type="dxa"/>
            <w:shd w:val="clear" w:color="auto" w:fill="auto"/>
          </w:tcPr>
          <w:p w14:paraId="6F90FF1A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44" w:type="dxa"/>
            <w:shd w:val="clear" w:color="auto" w:fill="auto"/>
          </w:tcPr>
          <w:p w14:paraId="286D0158" w14:textId="77777777" w:rsidR="003F31C3" w:rsidRDefault="005F0FC3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  <w:r w:rsidR="00233EF6">
              <w:rPr>
                <w:rFonts w:ascii="Comic Sans MS" w:hAnsi="Comic Sans MS"/>
              </w:rPr>
              <w:t xml:space="preserve">azvijanje </w:t>
            </w:r>
            <w:r w:rsidR="00E76EE2">
              <w:rPr>
                <w:rFonts w:ascii="Comic Sans MS" w:hAnsi="Comic Sans MS"/>
              </w:rPr>
              <w:t xml:space="preserve">mašte i kreativnosti i poticanje suradništva </w:t>
            </w:r>
          </w:p>
          <w:p w14:paraId="2897801C" w14:textId="78D95858" w:rsidR="00E76EE2" w:rsidRPr="00E76EE2" w:rsidRDefault="00E76EE2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razvijati spretnost, brzinu i upornost u igri i radu</w:t>
            </w:r>
          </w:p>
        </w:tc>
      </w:tr>
      <w:tr w:rsidR="004C5D36" w14:paraId="4372105C" w14:textId="77777777" w:rsidTr="00CD5B48">
        <w:tc>
          <w:tcPr>
            <w:tcW w:w="3065" w:type="dxa"/>
            <w:shd w:val="clear" w:color="auto" w:fill="auto"/>
          </w:tcPr>
          <w:p w14:paraId="2B331D8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44" w:type="dxa"/>
            <w:shd w:val="clear" w:color="auto" w:fill="auto"/>
          </w:tcPr>
          <w:p w14:paraId="6301499E" w14:textId="52A10BF6" w:rsidR="003F31C3" w:rsidRPr="00E76EE2" w:rsidRDefault="00E76EE2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omogućiti učenicima različite aktivnosti koje povoljno utječu na razvoj njegove cjeloukupne osobnosti</w:t>
            </w:r>
          </w:p>
        </w:tc>
      </w:tr>
      <w:tr w:rsidR="004C5D36" w14:paraId="5E0B1CCB" w14:textId="77777777" w:rsidTr="00CD5B48">
        <w:tc>
          <w:tcPr>
            <w:tcW w:w="3065" w:type="dxa"/>
            <w:shd w:val="clear" w:color="auto" w:fill="auto"/>
          </w:tcPr>
          <w:p w14:paraId="09EA6AB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  <w:p w14:paraId="010CF1C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44" w:type="dxa"/>
            <w:shd w:val="clear" w:color="auto" w:fill="auto"/>
          </w:tcPr>
          <w:p w14:paraId="68A35BF1" w14:textId="5F4F9289" w:rsidR="004C5D36" w:rsidRDefault="008540C3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učiteljica Maja Šimleša  učenici 3.</w:t>
            </w:r>
            <w:r w:rsidR="00233EF6">
              <w:rPr>
                <w:rFonts w:ascii="Comic Sans MS" w:hAnsi="Comic Sans MS" w:cs="Comic Sans MS"/>
              </w:rPr>
              <w:t xml:space="preserve"> razreda</w:t>
            </w:r>
          </w:p>
        </w:tc>
      </w:tr>
      <w:tr w:rsidR="004C5D36" w14:paraId="6BE11C8F" w14:textId="77777777" w:rsidTr="00CD5B48">
        <w:tc>
          <w:tcPr>
            <w:tcW w:w="3065" w:type="dxa"/>
            <w:shd w:val="clear" w:color="auto" w:fill="auto"/>
          </w:tcPr>
          <w:p w14:paraId="6B5C80C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56C5DEE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44" w:type="dxa"/>
            <w:shd w:val="clear" w:color="auto" w:fill="auto"/>
          </w:tcPr>
          <w:p w14:paraId="00057188" w14:textId="5BF23461" w:rsidR="004C5D36" w:rsidRDefault="002E48E6">
            <w:pPr>
              <w:spacing w:after="0" w:line="240" w:lineRule="auto"/>
            </w:pPr>
            <w:r>
              <w:rPr>
                <w:rFonts w:ascii="Comic Sans MS" w:hAnsi="Comic Sans MS" w:cs="Comic Sans MS"/>
              </w:rPr>
              <w:t>r</w:t>
            </w:r>
            <w:r w:rsidR="00233EF6">
              <w:rPr>
                <w:rFonts w:ascii="Comic Sans MS" w:hAnsi="Comic Sans MS" w:cs="Comic Sans MS"/>
              </w:rPr>
              <w:t>azličiti oblici rada u razredu i okolišu škole</w:t>
            </w:r>
          </w:p>
        </w:tc>
      </w:tr>
      <w:tr w:rsidR="004C5D36" w14:paraId="713AFEB1" w14:textId="77777777" w:rsidTr="00CD5B48">
        <w:tc>
          <w:tcPr>
            <w:tcW w:w="3065" w:type="dxa"/>
            <w:shd w:val="clear" w:color="auto" w:fill="auto"/>
          </w:tcPr>
          <w:p w14:paraId="361195F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44" w:type="dxa"/>
            <w:shd w:val="clear" w:color="auto" w:fill="auto"/>
          </w:tcPr>
          <w:p w14:paraId="5BB2B0F1" w14:textId="54576403" w:rsidR="004C5D36" w:rsidRDefault="002E48E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j</w:t>
            </w:r>
            <w:r w:rsidR="00233EF6">
              <w:rPr>
                <w:rFonts w:ascii="Comic Sans MS" w:hAnsi="Comic Sans MS" w:cs="Comic Sans MS"/>
              </w:rPr>
              <w:t>edan školski sat tjedno tijekom školske godine</w:t>
            </w:r>
          </w:p>
        </w:tc>
      </w:tr>
      <w:tr w:rsidR="004C5D36" w14:paraId="7A3E2F8E" w14:textId="77777777" w:rsidTr="00CD5B48">
        <w:tc>
          <w:tcPr>
            <w:tcW w:w="3065" w:type="dxa"/>
            <w:shd w:val="clear" w:color="auto" w:fill="auto"/>
          </w:tcPr>
          <w:p w14:paraId="7F49B0C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44" w:type="dxa"/>
            <w:shd w:val="clear" w:color="auto" w:fill="auto"/>
          </w:tcPr>
          <w:p w14:paraId="490FB276" w14:textId="65C2DF74" w:rsidR="004C5D36" w:rsidRDefault="00E76EE2">
            <w:pPr>
              <w:spacing w:after="0" w:line="240" w:lineRule="auto"/>
            </w:pPr>
            <w:r>
              <w:rPr>
                <w:rFonts w:ascii="Comic Sans MS" w:hAnsi="Comic Sans MS" w:cs="Comic Sans MS"/>
              </w:rPr>
              <w:t>troškovi kopiranja materijala</w:t>
            </w:r>
            <w:r w:rsidR="00282EFD">
              <w:rPr>
                <w:rFonts w:ascii="Comic Sans MS" w:hAnsi="Comic Sans MS" w:cs="Comic Sans MS"/>
              </w:rPr>
              <w:t>, didaktički neoblikovan materijal, sportski rekviziti</w:t>
            </w:r>
          </w:p>
        </w:tc>
      </w:tr>
      <w:tr w:rsidR="004C5D36" w14:paraId="0DAB789F" w14:textId="77777777" w:rsidTr="00CD5B48">
        <w:tc>
          <w:tcPr>
            <w:tcW w:w="3065" w:type="dxa"/>
            <w:shd w:val="clear" w:color="auto" w:fill="auto"/>
          </w:tcPr>
          <w:p w14:paraId="3EB360D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44" w:type="dxa"/>
            <w:shd w:val="clear" w:color="auto" w:fill="auto"/>
          </w:tcPr>
          <w:p w14:paraId="02979E95" w14:textId="1C2B1C6B" w:rsidR="004C5D36" w:rsidRDefault="002E48E6">
            <w:pPr>
              <w:spacing w:after="0" w:line="240" w:lineRule="auto"/>
            </w:pPr>
            <w:r>
              <w:rPr>
                <w:rFonts w:ascii="Comic Sans MS" w:hAnsi="Comic Sans MS" w:cs="Comic Sans MS"/>
              </w:rPr>
              <w:t>z</w:t>
            </w:r>
            <w:r w:rsidR="00233EF6">
              <w:rPr>
                <w:rFonts w:ascii="Comic Sans MS" w:hAnsi="Comic Sans MS" w:cs="Comic Sans MS"/>
              </w:rPr>
              <w:t>adovoljstvo učenika</w:t>
            </w:r>
          </w:p>
        </w:tc>
      </w:tr>
      <w:tr w:rsidR="004C5D36" w14:paraId="0B2CFDBC" w14:textId="77777777" w:rsidTr="00CD5B48">
        <w:tc>
          <w:tcPr>
            <w:tcW w:w="3065" w:type="dxa"/>
            <w:shd w:val="clear" w:color="auto" w:fill="auto"/>
          </w:tcPr>
          <w:p w14:paraId="063F31FA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44" w:type="dxa"/>
            <w:shd w:val="clear" w:color="auto" w:fill="auto"/>
          </w:tcPr>
          <w:p w14:paraId="416CEF81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5FF2495E" w14:textId="77777777" w:rsidTr="00CD5B48">
        <w:tc>
          <w:tcPr>
            <w:tcW w:w="3065" w:type="dxa"/>
            <w:shd w:val="clear" w:color="auto" w:fill="auto"/>
          </w:tcPr>
          <w:p w14:paraId="580ECEEA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44" w:type="dxa"/>
            <w:shd w:val="clear" w:color="auto" w:fill="auto"/>
          </w:tcPr>
          <w:p w14:paraId="4B24DAFF" w14:textId="4396F3ED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Likovna grupa</w:t>
            </w:r>
            <w:r w:rsidR="00C02734">
              <w:rPr>
                <w:rFonts w:ascii="Comic Sans MS" w:hAnsi="Comic Sans MS" w:cs="Comic Sans MS"/>
                <w:b/>
                <w:bCs/>
              </w:rPr>
              <w:t xml:space="preserve"> – 2. razred</w:t>
            </w:r>
          </w:p>
        </w:tc>
      </w:tr>
      <w:tr w:rsidR="004C5D36" w14:paraId="2BD2AAB7" w14:textId="77777777" w:rsidTr="00CD5B48">
        <w:tc>
          <w:tcPr>
            <w:tcW w:w="3065" w:type="dxa"/>
            <w:shd w:val="clear" w:color="auto" w:fill="auto"/>
          </w:tcPr>
          <w:p w14:paraId="6CF5881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44" w:type="dxa"/>
            <w:shd w:val="clear" w:color="auto" w:fill="auto"/>
          </w:tcPr>
          <w:p w14:paraId="2272DE9B" w14:textId="1972D4AB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usvajanje temeljnog vizualnog jezika poticanjem učenikovog likovnog izražavanja likovno-tehničkim sredstvima, te postizanje kreativnih i izražajnih sposobnosti učenika</w:t>
            </w:r>
          </w:p>
        </w:tc>
      </w:tr>
      <w:tr w:rsidR="004C5D36" w14:paraId="60A20492" w14:textId="77777777" w:rsidTr="00CD5B48">
        <w:tc>
          <w:tcPr>
            <w:tcW w:w="3065" w:type="dxa"/>
            <w:shd w:val="clear" w:color="auto" w:fill="auto"/>
          </w:tcPr>
          <w:p w14:paraId="4BEBF01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44" w:type="dxa"/>
            <w:shd w:val="clear" w:color="auto" w:fill="auto"/>
          </w:tcPr>
          <w:p w14:paraId="35678D3C" w14:textId="0EAF67BB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</w:t>
            </w:r>
            <w:r w:rsidR="00233EF6">
              <w:rPr>
                <w:rFonts w:ascii="Comic Sans MS" w:hAnsi="Comic Sans MS" w:cs="Comic Sans MS"/>
                <w:color w:val="000000"/>
              </w:rPr>
              <w:t xml:space="preserve">poznati likovni jezik, likovne i kompozicijske elemente, usvojiti način rada s raznim likovno- tehničkim sredstvima i likovnim tehnikama, razvijati vizualnu percepciju i vizualno mišljenje kao i sposobnost donošenja estetskih prosudbi, te obilježavanja raznih prigodnih datuma kroz likovno izražavanje </w:t>
            </w:r>
          </w:p>
        </w:tc>
      </w:tr>
      <w:tr w:rsidR="004C5D36" w14:paraId="3C0E065D" w14:textId="77777777" w:rsidTr="00CD5B48">
        <w:tc>
          <w:tcPr>
            <w:tcW w:w="3065" w:type="dxa"/>
            <w:shd w:val="clear" w:color="auto" w:fill="auto"/>
          </w:tcPr>
          <w:p w14:paraId="429643B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  <w:p w14:paraId="19B05B76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44" w:type="dxa"/>
            <w:shd w:val="clear" w:color="auto" w:fill="auto"/>
          </w:tcPr>
          <w:p w14:paraId="1DB17624" w14:textId="1C061D07" w:rsidR="004C5D36" w:rsidRDefault="009D4F70">
            <w:pPr>
              <w:spacing w:after="0" w:line="240" w:lineRule="auto"/>
            </w:pPr>
            <w:r>
              <w:rPr>
                <w:rFonts w:ascii="Comic Sans MS" w:hAnsi="Comic Sans MS" w:cs="Comic Sans MS"/>
                <w:color w:val="000000"/>
              </w:rPr>
              <w:t>U</w:t>
            </w:r>
            <w:r w:rsidR="00233EF6">
              <w:rPr>
                <w:rFonts w:ascii="Comic Sans MS" w:hAnsi="Comic Sans MS" w:cs="Comic Sans MS"/>
                <w:color w:val="000000"/>
              </w:rPr>
              <w:t>čitelj</w:t>
            </w:r>
            <w:r>
              <w:rPr>
                <w:rFonts w:ascii="Comic Sans MS" w:hAnsi="Comic Sans MS" w:cs="Comic Sans MS"/>
                <w:color w:val="000000"/>
              </w:rPr>
              <w:t xml:space="preserve"> likovne kulture</w:t>
            </w:r>
            <w:r w:rsidR="00230178">
              <w:rPr>
                <w:rFonts w:ascii="Comic Sans MS" w:hAnsi="Comic Sans MS" w:cs="Comic Sans MS"/>
                <w:color w:val="000000"/>
              </w:rPr>
              <w:t>:</w:t>
            </w:r>
            <w:r w:rsidR="00233EF6">
              <w:rPr>
                <w:rFonts w:ascii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</w:rPr>
              <w:t xml:space="preserve">Vedran </w:t>
            </w:r>
            <w:r w:rsidR="00170A18">
              <w:rPr>
                <w:rFonts w:ascii="Comic Sans MS" w:hAnsi="Comic Sans MS" w:cs="Comic Sans MS"/>
                <w:color w:val="000000"/>
              </w:rPr>
              <w:t>Urličić</w:t>
            </w:r>
          </w:p>
        </w:tc>
      </w:tr>
      <w:tr w:rsidR="004C5D36" w14:paraId="253F48F4" w14:textId="77777777" w:rsidTr="00CD5B48">
        <w:tc>
          <w:tcPr>
            <w:tcW w:w="3065" w:type="dxa"/>
            <w:shd w:val="clear" w:color="auto" w:fill="auto"/>
          </w:tcPr>
          <w:p w14:paraId="0116FBF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69CD3F4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44" w:type="dxa"/>
            <w:shd w:val="clear" w:color="auto" w:fill="auto"/>
          </w:tcPr>
          <w:p w14:paraId="0202172A" w14:textId="1B4C256A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</w:t>
            </w:r>
            <w:r w:rsidR="00233EF6">
              <w:rPr>
                <w:rFonts w:ascii="Comic Sans MS" w:hAnsi="Comic Sans MS" w:cs="Comic Sans MS"/>
                <w:color w:val="000000"/>
              </w:rPr>
              <w:t xml:space="preserve">azličiti oblici radioničkog tipa rada, stvaranje u grupama, parovima i samostalno uz individualni pristup učiteljice </w:t>
            </w:r>
          </w:p>
        </w:tc>
      </w:tr>
      <w:tr w:rsidR="004C5D36" w14:paraId="75252725" w14:textId="77777777" w:rsidTr="00CD5B48">
        <w:tc>
          <w:tcPr>
            <w:tcW w:w="3065" w:type="dxa"/>
            <w:shd w:val="clear" w:color="auto" w:fill="auto"/>
          </w:tcPr>
          <w:p w14:paraId="07DE6FF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44" w:type="dxa"/>
            <w:shd w:val="clear" w:color="auto" w:fill="auto"/>
          </w:tcPr>
          <w:p w14:paraId="7B793CF9" w14:textId="7592EEC8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j</w:t>
            </w:r>
            <w:r w:rsidR="00233EF6">
              <w:rPr>
                <w:rFonts w:ascii="Comic Sans MS" w:hAnsi="Comic Sans MS" w:cs="Comic Sans MS"/>
                <w:color w:val="000000"/>
              </w:rPr>
              <w:t>edan školski sat tijekom školske godine</w:t>
            </w:r>
          </w:p>
        </w:tc>
      </w:tr>
      <w:tr w:rsidR="004C5D36" w14:paraId="659AF90C" w14:textId="77777777" w:rsidTr="00CD5B48">
        <w:tc>
          <w:tcPr>
            <w:tcW w:w="3065" w:type="dxa"/>
            <w:shd w:val="clear" w:color="auto" w:fill="auto"/>
          </w:tcPr>
          <w:p w14:paraId="2D5BBF0A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44" w:type="dxa"/>
            <w:shd w:val="clear" w:color="auto" w:fill="auto"/>
          </w:tcPr>
          <w:p w14:paraId="33BC9B34" w14:textId="36C3BEA3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</w:t>
            </w:r>
            <w:r w:rsidR="00233EF6">
              <w:rPr>
                <w:rFonts w:ascii="Comic Sans MS" w:hAnsi="Comic Sans MS" w:cs="Comic Sans MS"/>
                <w:color w:val="000000"/>
              </w:rPr>
              <w:t>otrošni materijali</w:t>
            </w:r>
          </w:p>
        </w:tc>
      </w:tr>
      <w:tr w:rsidR="004C5D36" w14:paraId="71E954A5" w14:textId="77777777" w:rsidTr="00CD5B48">
        <w:tc>
          <w:tcPr>
            <w:tcW w:w="3065" w:type="dxa"/>
            <w:shd w:val="clear" w:color="auto" w:fill="auto"/>
          </w:tcPr>
          <w:p w14:paraId="0551356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44" w:type="dxa"/>
            <w:shd w:val="clear" w:color="auto" w:fill="auto"/>
          </w:tcPr>
          <w:p w14:paraId="177B57F0" w14:textId="41233169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</w:t>
            </w:r>
            <w:r w:rsidR="00233EF6">
              <w:rPr>
                <w:rFonts w:ascii="Comic Sans MS" w:hAnsi="Comic Sans MS" w:cs="Comic Sans MS"/>
                <w:color w:val="000000"/>
              </w:rPr>
              <w:t>pisnim praćenjem postignuća učenika, izlaganjem učeničkih radova i uređenjem školskog prostora tijekom godine</w:t>
            </w:r>
          </w:p>
        </w:tc>
      </w:tr>
      <w:tr w:rsidR="004C5D36" w14:paraId="44EAD037" w14:textId="77777777" w:rsidTr="00CD5B48">
        <w:tc>
          <w:tcPr>
            <w:tcW w:w="3065" w:type="dxa"/>
            <w:shd w:val="clear" w:color="auto" w:fill="auto"/>
          </w:tcPr>
          <w:p w14:paraId="1F614291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44" w:type="dxa"/>
            <w:shd w:val="clear" w:color="auto" w:fill="auto"/>
          </w:tcPr>
          <w:p w14:paraId="71437BA1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0F8B9769" w14:textId="77777777" w:rsidTr="00CD5B48">
        <w:tc>
          <w:tcPr>
            <w:tcW w:w="3065" w:type="dxa"/>
            <w:shd w:val="clear" w:color="auto" w:fill="auto"/>
          </w:tcPr>
          <w:p w14:paraId="7F42AA3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44" w:type="dxa"/>
            <w:shd w:val="clear" w:color="auto" w:fill="auto"/>
          </w:tcPr>
          <w:p w14:paraId="3B88F0D3" w14:textId="69F0192C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Dramsko-recitatorska skupina</w:t>
            </w:r>
          </w:p>
        </w:tc>
      </w:tr>
      <w:tr w:rsidR="004C5D36" w14:paraId="176C87E8" w14:textId="77777777" w:rsidTr="00CD5B48">
        <w:tc>
          <w:tcPr>
            <w:tcW w:w="3065" w:type="dxa"/>
            <w:shd w:val="clear" w:color="auto" w:fill="auto"/>
          </w:tcPr>
          <w:p w14:paraId="793C58E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44" w:type="dxa"/>
            <w:shd w:val="clear" w:color="auto" w:fill="auto"/>
          </w:tcPr>
          <w:p w14:paraId="0B95148F" w14:textId="77777777" w:rsidR="00282EFD" w:rsidRDefault="00282EFD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razvijanje jezičnih i izražajnih sposobnosti učenika</w:t>
            </w:r>
          </w:p>
          <w:p w14:paraId="1B2C8EBC" w14:textId="1F0A742C" w:rsidR="004C5D36" w:rsidRDefault="00282EFD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razvijanje ljubavi prema hrvatskom jeziku </w:t>
            </w:r>
          </w:p>
        </w:tc>
      </w:tr>
      <w:tr w:rsidR="004C5D36" w14:paraId="7FA40989" w14:textId="77777777" w:rsidTr="00CD5B48">
        <w:tc>
          <w:tcPr>
            <w:tcW w:w="3065" w:type="dxa"/>
            <w:shd w:val="clear" w:color="auto" w:fill="auto"/>
          </w:tcPr>
          <w:p w14:paraId="39A69F4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44" w:type="dxa"/>
            <w:shd w:val="clear" w:color="auto" w:fill="auto"/>
          </w:tcPr>
          <w:p w14:paraId="163F2487" w14:textId="77777777" w:rsidR="004C5D36" w:rsidRDefault="00282EFD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osposobiti učenike za scensko izražavanje</w:t>
            </w:r>
          </w:p>
          <w:p w14:paraId="483A4CE0" w14:textId="0F690EE3" w:rsidR="00282EFD" w:rsidRDefault="00282EFD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poticati otvorenost prema javnom nastupu</w:t>
            </w:r>
          </w:p>
        </w:tc>
      </w:tr>
      <w:tr w:rsidR="004C5D36" w14:paraId="2393713A" w14:textId="77777777" w:rsidTr="00CD5B48">
        <w:tc>
          <w:tcPr>
            <w:tcW w:w="3065" w:type="dxa"/>
            <w:shd w:val="clear" w:color="auto" w:fill="auto"/>
          </w:tcPr>
          <w:p w14:paraId="530EB6A4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7681A4B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44" w:type="dxa"/>
            <w:shd w:val="clear" w:color="auto" w:fill="auto"/>
          </w:tcPr>
          <w:p w14:paraId="3A45D1EE" w14:textId="25CD4FBD" w:rsidR="004C5D36" w:rsidRPr="002E48E6" w:rsidRDefault="002E48E6" w:rsidP="00964E57">
            <w:pPr>
              <w:spacing w:after="0" w:line="240" w:lineRule="auto"/>
            </w:pPr>
            <w:r>
              <w:rPr>
                <w:rFonts w:ascii="Comic Sans MS" w:hAnsi="Comic Sans MS" w:cs="Comic Sans MS"/>
                <w:color w:val="000000"/>
              </w:rPr>
              <w:t>učiteljica Suzana Kapuralić i u</w:t>
            </w:r>
            <w:r w:rsidR="00233EF6">
              <w:rPr>
                <w:rFonts w:ascii="Comic Sans MS" w:hAnsi="Comic Sans MS" w:cs="Comic Sans MS"/>
                <w:color w:val="000000"/>
              </w:rPr>
              <w:t xml:space="preserve">čenici </w:t>
            </w:r>
            <w:r w:rsidR="004C78A8">
              <w:rPr>
                <w:rFonts w:ascii="Comic Sans MS" w:hAnsi="Comic Sans MS" w:cs="Comic Sans MS"/>
                <w:color w:val="000000"/>
              </w:rPr>
              <w:t>1</w:t>
            </w:r>
            <w:r w:rsidR="00964E57">
              <w:rPr>
                <w:rFonts w:ascii="Comic Sans MS" w:hAnsi="Comic Sans MS" w:cs="Comic Sans MS"/>
                <w:color w:val="000000"/>
              </w:rPr>
              <w:t>.</w:t>
            </w:r>
            <w:r w:rsidR="00233EF6">
              <w:rPr>
                <w:rFonts w:ascii="Comic Sans MS" w:hAnsi="Comic Sans MS" w:cs="Comic Sans MS"/>
                <w:color w:val="000000"/>
              </w:rPr>
              <w:t xml:space="preserve">razreda </w:t>
            </w:r>
          </w:p>
        </w:tc>
      </w:tr>
      <w:tr w:rsidR="004C5D36" w14:paraId="7FC8F230" w14:textId="77777777" w:rsidTr="00CD5B48">
        <w:tc>
          <w:tcPr>
            <w:tcW w:w="3065" w:type="dxa"/>
            <w:shd w:val="clear" w:color="auto" w:fill="auto"/>
          </w:tcPr>
          <w:p w14:paraId="6A6B88C6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3A6AF17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44" w:type="dxa"/>
            <w:shd w:val="clear" w:color="auto" w:fill="auto"/>
          </w:tcPr>
          <w:p w14:paraId="33BD49E7" w14:textId="040B6FB9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</w:t>
            </w:r>
            <w:r w:rsidR="00233EF6">
              <w:rPr>
                <w:rFonts w:ascii="Comic Sans MS" w:hAnsi="Comic Sans MS" w:cs="Comic Sans MS"/>
                <w:color w:val="000000"/>
              </w:rPr>
              <w:t>ndividualni rad, rad u paru, grupni rad</w:t>
            </w:r>
          </w:p>
        </w:tc>
      </w:tr>
      <w:tr w:rsidR="004C5D36" w14:paraId="75726EAB" w14:textId="77777777" w:rsidTr="00CD5B48">
        <w:tc>
          <w:tcPr>
            <w:tcW w:w="3065" w:type="dxa"/>
            <w:shd w:val="clear" w:color="auto" w:fill="auto"/>
          </w:tcPr>
          <w:p w14:paraId="5B00226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44" w:type="dxa"/>
            <w:shd w:val="clear" w:color="auto" w:fill="auto"/>
          </w:tcPr>
          <w:p w14:paraId="2F33E8B0" w14:textId="666F9DE4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j</w:t>
            </w:r>
            <w:r w:rsidR="00233EF6">
              <w:rPr>
                <w:rFonts w:ascii="Comic Sans MS" w:hAnsi="Comic Sans MS" w:cs="Comic Sans MS"/>
                <w:color w:val="000000"/>
              </w:rPr>
              <w:t>edan sat tjedno tijekom školske godine</w:t>
            </w:r>
          </w:p>
        </w:tc>
      </w:tr>
      <w:tr w:rsidR="004C5D36" w14:paraId="18D138A8" w14:textId="77777777" w:rsidTr="00CD5B48">
        <w:tc>
          <w:tcPr>
            <w:tcW w:w="3065" w:type="dxa"/>
            <w:shd w:val="clear" w:color="auto" w:fill="auto"/>
          </w:tcPr>
          <w:p w14:paraId="420C81F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44" w:type="dxa"/>
            <w:shd w:val="clear" w:color="auto" w:fill="auto"/>
          </w:tcPr>
          <w:p w14:paraId="74E1E313" w14:textId="7309C97B" w:rsidR="004C5D36" w:rsidRDefault="002E48E6">
            <w:pPr>
              <w:spacing w:after="0" w:line="240" w:lineRule="auto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t</w:t>
            </w:r>
            <w:r w:rsidR="00233EF6">
              <w:rPr>
                <w:rFonts w:ascii="Comic Sans MS" w:hAnsi="Comic Sans MS" w:cs="Tahoma"/>
              </w:rPr>
              <w:t xml:space="preserve">roškovi fotokopiranja materijala </w:t>
            </w:r>
          </w:p>
        </w:tc>
      </w:tr>
      <w:tr w:rsidR="004C5D36" w14:paraId="7758A871" w14:textId="77777777" w:rsidTr="00CD5B48">
        <w:tc>
          <w:tcPr>
            <w:tcW w:w="3065" w:type="dxa"/>
            <w:shd w:val="clear" w:color="auto" w:fill="auto"/>
          </w:tcPr>
          <w:p w14:paraId="2D77361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44" w:type="dxa"/>
            <w:shd w:val="clear" w:color="auto" w:fill="auto"/>
          </w:tcPr>
          <w:p w14:paraId="5163A909" w14:textId="2A6E7A12" w:rsidR="004C5D36" w:rsidRDefault="005F0FC3">
            <w:pPr>
              <w:spacing w:after="0" w:line="240" w:lineRule="auto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p</w:t>
            </w:r>
            <w:r w:rsidR="00233EF6">
              <w:rPr>
                <w:rFonts w:ascii="Comic Sans MS" w:hAnsi="Comic Sans MS" w:cs="Tahoma"/>
              </w:rPr>
              <w:t>ohvala</w:t>
            </w:r>
            <w:r w:rsidR="002E48E6">
              <w:rPr>
                <w:rFonts w:ascii="Comic Sans MS" w:hAnsi="Comic Sans MS" w:cs="Tahoma"/>
              </w:rPr>
              <w:t xml:space="preserve">, </w:t>
            </w:r>
            <w:r w:rsidR="00233EF6">
              <w:rPr>
                <w:rFonts w:ascii="Comic Sans MS" w:hAnsi="Comic Sans MS" w:cs="Tahoma"/>
              </w:rPr>
              <w:t>zadovoljstvo učenika,</w:t>
            </w:r>
            <w:r w:rsidR="00724F26">
              <w:rPr>
                <w:rFonts w:ascii="Comic Sans MS" w:hAnsi="Comic Sans MS" w:cs="Tahoma"/>
              </w:rPr>
              <w:t xml:space="preserve"> </w:t>
            </w:r>
            <w:r w:rsidR="00233EF6">
              <w:rPr>
                <w:rFonts w:ascii="Comic Sans MS" w:hAnsi="Comic Sans MS" w:cs="Tahoma"/>
              </w:rPr>
              <w:t>roditelja i učiteljice</w:t>
            </w:r>
          </w:p>
        </w:tc>
      </w:tr>
      <w:tr w:rsidR="004C5D36" w14:paraId="0B532800" w14:textId="77777777" w:rsidTr="00CD5B48">
        <w:tc>
          <w:tcPr>
            <w:tcW w:w="3065" w:type="dxa"/>
            <w:shd w:val="clear" w:color="auto" w:fill="auto"/>
          </w:tcPr>
          <w:p w14:paraId="1F42DFA7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44" w:type="dxa"/>
            <w:shd w:val="clear" w:color="auto" w:fill="auto"/>
          </w:tcPr>
          <w:p w14:paraId="638AD305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  <w:p w14:paraId="5FCE6059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707E8CF0" w14:textId="77777777" w:rsidTr="00CD5B48">
        <w:tc>
          <w:tcPr>
            <w:tcW w:w="3065" w:type="dxa"/>
            <w:shd w:val="clear" w:color="auto" w:fill="auto"/>
          </w:tcPr>
          <w:p w14:paraId="1032508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44" w:type="dxa"/>
            <w:shd w:val="clear" w:color="auto" w:fill="auto"/>
          </w:tcPr>
          <w:p w14:paraId="754844A6" w14:textId="1AEBFA5A" w:rsidR="004C5D36" w:rsidRDefault="003B4CC4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proofErr w:type="spellStart"/>
            <w:r>
              <w:rPr>
                <w:rFonts w:ascii="Comic Sans MS" w:hAnsi="Comic Sans MS" w:cs="Comic Sans MS"/>
                <w:b/>
              </w:rPr>
              <w:t>Multi</w:t>
            </w:r>
            <w:proofErr w:type="spellEnd"/>
            <w:r>
              <w:rPr>
                <w:rFonts w:ascii="Comic Sans MS" w:hAnsi="Comic Sans MS" w:cs="Comic Sans MS"/>
                <w:b/>
              </w:rPr>
              <w:t xml:space="preserve"> grupa</w:t>
            </w:r>
          </w:p>
        </w:tc>
      </w:tr>
      <w:tr w:rsidR="005964AA" w14:paraId="25306A2D" w14:textId="77777777" w:rsidTr="00CD5B48">
        <w:tc>
          <w:tcPr>
            <w:tcW w:w="3065" w:type="dxa"/>
            <w:shd w:val="clear" w:color="auto" w:fill="auto"/>
          </w:tcPr>
          <w:p w14:paraId="41F1BE1C" w14:textId="77777777" w:rsidR="005964AA" w:rsidRDefault="005964AA" w:rsidP="005964A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44" w:type="dxa"/>
            <w:shd w:val="clear" w:color="auto" w:fill="auto"/>
          </w:tcPr>
          <w:p w14:paraId="05EEB619" w14:textId="76A3D517" w:rsidR="001C578E" w:rsidRDefault="00EC6FBA" w:rsidP="005964AA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-razvijati kod učenika ljubav </w:t>
            </w:r>
            <w:r w:rsidR="001C578E"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>prema književnosti, a</w:t>
            </w:r>
            <w:r w:rsidR="00587BF0"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>posebno prema dramskim djelima i poeziji</w:t>
            </w:r>
          </w:p>
          <w:p w14:paraId="1261F223" w14:textId="4B5CDB4D" w:rsidR="001C578E" w:rsidRDefault="00EC6FBA" w:rsidP="005964AA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-poticati maštu i stvaralaštvo te međusobnu komunikaciju  -razvijati govorne i izražajne sposobnosti</w:t>
            </w:r>
          </w:p>
          <w:p w14:paraId="67DD8F0D" w14:textId="77777777" w:rsidR="00804AEB" w:rsidRDefault="001C578E" w:rsidP="005964AA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-razvijati</w:t>
            </w:r>
            <w:r w:rsidR="00804AEB">
              <w:rPr>
                <w:rFonts w:ascii="Comic Sans MS" w:hAnsi="Comic Sans MS"/>
                <w:color w:val="000000"/>
              </w:rPr>
              <w:t xml:space="preserve"> svijest</w:t>
            </w:r>
            <w:r w:rsidR="00375D7F">
              <w:rPr>
                <w:rFonts w:ascii="Comic Sans MS" w:hAnsi="Comic Sans MS"/>
                <w:color w:val="000000"/>
              </w:rPr>
              <w:t xml:space="preserve"> o vlastitom zdravlju i tijelu te važnosti sporta  i rekreacije u sv</w:t>
            </w:r>
            <w:r w:rsidR="00804AEB">
              <w:rPr>
                <w:rFonts w:ascii="Comic Sans MS" w:hAnsi="Comic Sans MS"/>
                <w:color w:val="000000"/>
              </w:rPr>
              <w:t>akodnevnom životu</w:t>
            </w:r>
          </w:p>
          <w:p w14:paraId="61376F18" w14:textId="4705520F" w:rsidR="005964AA" w:rsidRDefault="00804AEB" w:rsidP="005964AA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-i</w:t>
            </w:r>
            <w:r w:rsidR="005A48F4">
              <w:rPr>
                <w:rFonts w:ascii="Comic Sans MS" w:hAnsi="Comic Sans MS"/>
                <w:color w:val="000000"/>
              </w:rPr>
              <w:t xml:space="preserve">straživati o </w:t>
            </w:r>
            <w:r w:rsidR="00375D7F">
              <w:rPr>
                <w:rFonts w:ascii="Comic Sans MS" w:hAnsi="Comic Sans MS"/>
                <w:color w:val="000000"/>
              </w:rPr>
              <w:t>pov</w:t>
            </w:r>
            <w:r w:rsidR="005A48F4">
              <w:rPr>
                <w:rFonts w:ascii="Comic Sans MS" w:hAnsi="Comic Sans MS"/>
                <w:color w:val="000000"/>
              </w:rPr>
              <w:t>ijesti sporta i poznate</w:t>
            </w:r>
            <w:r w:rsidR="00282EFD">
              <w:rPr>
                <w:rFonts w:ascii="Comic Sans MS" w:hAnsi="Comic Sans MS"/>
                <w:color w:val="000000"/>
              </w:rPr>
              <w:t xml:space="preserve"> sportaše</w:t>
            </w:r>
          </w:p>
          <w:p w14:paraId="6A32428F" w14:textId="7FACF168" w:rsidR="00375D7F" w:rsidRPr="00F36CFE" w:rsidRDefault="00282EFD" w:rsidP="005964AA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-poticati likovno izražavanje kod učenika</w:t>
            </w:r>
          </w:p>
        </w:tc>
      </w:tr>
      <w:tr w:rsidR="005964AA" w14:paraId="2BF41396" w14:textId="77777777" w:rsidTr="00CD5B48">
        <w:tc>
          <w:tcPr>
            <w:tcW w:w="3065" w:type="dxa"/>
            <w:shd w:val="clear" w:color="auto" w:fill="auto"/>
          </w:tcPr>
          <w:p w14:paraId="4D660E59" w14:textId="0DF868ED" w:rsidR="005964AA" w:rsidRDefault="005964AA" w:rsidP="005964A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44" w:type="dxa"/>
            <w:shd w:val="clear" w:color="auto" w:fill="auto"/>
          </w:tcPr>
          <w:p w14:paraId="1F777BBB" w14:textId="26389663" w:rsidR="00EC6FBA" w:rsidRDefault="00F90D65" w:rsidP="005964A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-</w:t>
            </w:r>
            <w:r w:rsidR="00EC6FBA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dramatizirati kraće tekstove</w:t>
            </w:r>
          </w:p>
          <w:p w14:paraId="390D70EA" w14:textId="13DC9AD8" w:rsidR="00EC6FBA" w:rsidRDefault="00EC6FBA" w:rsidP="00EC6FB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-</w:t>
            </w:r>
            <w:r>
              <w:rPr>
                <w:rFonts w:ascii="Comic Sans MS" w:hAnsi="Comic Sans MS" w:cs="Comic Sans MS"/>
                <w:color w:val="000000"/>
              </w:rPr>
              <w:t>pripremati učenike za javni nastup-priredbu</w:t>
            </w:r>
          </w:p>
          <w:p w14:paraId="683C50DD" w14:textId="71525C54" w:rsidR="00EC6FBA" w:rsidRPr="00F36CFE" w:rsidRDefault="00F90D65" w:rsidP="005964A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- obilježavanje prigodnih datuma likovnim izražavanjem</w:t>
            </w:r>
          </w:p>
          <w:p w14:paraId="3A74BEC2" w14:textId="6D59CEA2" w:rsidR="00804AEB" w:rsidRDefault="00EC6FBA" w:rsidP="005964A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-</w:t>
            </w:r>
            <w:r w:rsidR="00804AEB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p</w:t>
            </w:r>
            <w:r w:rsidR="005964AA" w:rsidRPr="00D3701A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oticati učenike na uočavanje i primjenjivanje tolerantnog i sportskog navijanja, korigiranje </w:t>
            </w:r>
            <w:r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međusobnih odnosa u sportskim aktivnostima</w:t>
            </w:r>
          </w:p>
          <w:p w14:paraId="6A17BE80" w14:textId="28B61C64" w:rsidR="001C578E" w:rsidRPr="00F36CFE" w:rsidRDefault="00587BF0" w:rsidP="005964A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-sportske igre i aktivnosti</w:t>
            </w:r>
          </w:p>
        </w:tc>
      </w:tr>
      <w:tr w:rsidR="005964AA" w14:paraId="22B3E88F" w14:textId="77777777" w:rsidTr="00CD5B48">
        <w:tc>
          <w:tcPr>
            <w:tcW w:w="3065" w:type="dxa"/>
            <w:shd w:val="clear" w:color="auto" w:fill="auto"/>
          </w:tcPr>
          <w:p w14:paraId="1433FE88" w14:textId="627C8A39" w:rsidR="005964AA" w:rsidRDefault="005964AA" w:rsidP="005964A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44" w:type="dxa"/>
            <w:shd w:val="clear" w:color="auto" w:fill="auto"/>
          </w:tcPr>
          <w:p w14:paraId="29B8697F" w14:textId="0B368D2E" w:rsidR="005964AA" w:rsidRDefault="005964AA" w:rsidP="005964AA">
            <w:pPr>
              <w:spacing w:after="0" w:line="240" w:lineRule="auto"/>
            </w:pPr>
            <w:r>
              <w:rPr>
                <w:rFonts w:ascii="Comic Sans MS" w:hAnsi="Comic Sans MS" w:cs="Comic Sans MS"/>
                <w:color w:val="000000"/>
              </w:rPr>
              <w:t>učiteljica Ivanka Mucić i učenici 4.razreda</w:t>
            </w:r>
          </w:p>
        </w:tc>
      </w:tr>
      <w:tr w:rsidR="005964AA" w14:paraId="2D49E6DC" w14:textId="77777777" w:rsidTr="00CD5B48">
        <w:tc>
          <w:tcPr>
            <w:tcW w:w="3065" w:type="dxa"/>
            <w:shd w:val="clear" w:color="auto" w:fill="auto"/>
          </w:tcPr>
          <w:p w14:paraId="6AED6AFF" w14:textId="77777777" w:rsidR="005964AA" w:rsidRDefault="005964AA" w:rsidP="005964A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312EA98E" w14:textId="77777777" w:rsidR="005964AA" w:rsidRDefault="005964AA" w:rsidP="005964A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44" w:type="dxa"/>
            <w:shd w:val="clear" w:color="auto" w:fill="auto"/>
          </w:tcPr>
          <w:p w14:paraId="662B7C3C" w14:textId="7DC40BE0" w:rsidR="005964AA" w:rsidRDefault="005964AA" w:rsidP="005964A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individualizirani rad, rad u parovima i skupinama i timski rad</w:t>
            </w:r>
          </w:p>
        </w:tc>
      </w:tr>
      <w:tr w:rsidR="005964AA" w14:paraId="7F21E8B6" w14:textId="77777777" w:rsidTr="00CD5B48">
        <w:tc>
          <w:tcPr>
            <w:tcW w:w="3065" w:type="dxa"/>
            <w:shd w:val="clear" w:color="auto" w:fill="auto"/>
          </w:tcPr>
          <w:p w14:paraId="072A5054" w14:textId="77777777" w:rsidR="005964AA" w:rsidRDefault="005964AA" w:rsidP="005964A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44" w:type="dxa"/>
            <w:shd w:val="clear" w:color="auto" w:fill="auto"/>
          </w:tcPr>
          <w:p w14:paraId="7D586826" w14:textId="12C504EE" w:rsidR="005964AA" w:rsidRDefault="005964AA" w:rsidP="005964A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jedan sat tjedno tijekom </w:t>
            </w:r>
          </w:p>
          <w:p w14:paraId="43A07E81" w14:textId="77777777" w:rsidR="005964AA" w:rsidRDefault="005964AA" w:rsidP="005964A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školske godine</w:t>
            </w:r>
          </w:p>
        </w:tc>
      </w:tr>
      <w:tr w:rsidR="005964AA" w14:paraId="1D07BA65" w14:textId="77777777" w:rsidTr="00CD5B48">
        <w:tc>
          <w:tcPr>
            <w:tcW w:w="3065" w:type="dxa"/>
            <w:shd w:val="clear" w:color="auto" w:fill="auto"/>
          </w:tcPr>
          <w:p w14:paraId="52E983C1" w14:textId="77777777" w:rsidR="005964AA" w:rsidRDefault="005964AA" w:rsidP="005964A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44" w:type="dxa"/>
            <w:shd w:val="clear" w:color="auto" w:fill="auto"/>
          </w:tcPr>
          <w:p w14:paraId="637063D8" w14:textId="56A4D0D1" w:rsidR="005964AA" w:rsidRDefault="005964AA" w:rsidP="005964A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kopiranje i printanje dodatnih materijala,</w:t>
            </w:r>
          </w:p>
          <w:p w14:paraId="69B3426A" w14:textId="77777777" w:rsidR="005964AA" w:rsidRDefault="005964AA" w:rsidP="005964A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glazbeni, scenski, likovni i sportski rekviziti</w:t>
            </w:r>
          </w:p>
        </w:tc>
      </w:tr>
      <w:tr w:rsidR="005964AA" w14:paraId="173D3E4A" w14:textId="77777777" w:rsidTr="00CD5B48">
        <w:tc>
          <w:tcPr>
            <w:tcW w:w="3065" w:type="dxa"/>
            <w:shd w:val="clear" w:color="auto" w:fill="auto"/>
          </w:tcPr>
          <w:p w14:paraId="4C867F05" w14:textId="77777777" w:rsidR="005964AA" w:rsidRDefault="005964AA" w:rsidP="005964A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44" w:type="dxa"/>
            <w:shd w:val="clear" w:color="auto" w:fill="auto"/>
          </w:tcPr>
          <w:p w14:paraId="5EC3C3D9" w14:textId="5B50C1B1" w:rsidR="005964AA" w:rsidRDefault="005964AA" w:rsidP="005964A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analiza postignuća, primjena znanja u svakodnevnom životu, samovrednovanje, pohvale, nastupi u priredbi</w:t>
            </w:r>
          </w:p>
        </w:tc>
      </w:tr>
    </w:tbl>
    <w:p w14:paraId="238B6A49" w14:textId="77777777" w:rsidR="004C5D36" w:rsidRDefault="004C5D36">
      <w:pPr>
        <w:rPr>
          <w:rFonts w:ascii="Comic Sans MS" w:hAnsi="Comic Sans MS" w:cs="Tahoma"/>
          <w:b/>
          <w:color w:val="2E74B5" w:themeColor="accent1" w:themeShade="BF"/>
          <w:sz w:val="36"/>
          <w:szCs w:val="36"/>
        </w:rPr>
      </w:pPr>
    </w:p>
    <w:p w14:paraId="506B214E" w14:textId="77777777" w:rsidR="00A7029E" w:rsidRDefault="00A7029E">
      <w:pP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</w:pPr>
    </w:p>
    <w:p w14:paraId="6459AF47" w14:textId="5B5469C9" w:rsidR="004C5D36" w:rsidRDefault="00233EF6">
      <w:pPr>
        <w:rPr>
          <w:rFonts w:ascii="Comic Sans MS" w:hAnsi="Comic Sans MS" w:cs="Tahoma"/>
          <w:b/>
          <w:color w:val="2F5496" w:themeColor="accent5" w:themeShade="BF"/>
        </w:rPr>
      </w:pPr>
      <w: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  <w:t>DOPUNSKA NASTAVA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887"/>
        <w:gridCol w:w="6322"/>
      </w:tblGrid>
      <w:tr w:rsidR="004C5D36" w14:paraId="691757CE" w14:textId="77777777" w:rsidTr="00CD5B48">
        <w:tc>
          <w:tcPr>
            <w:tcW w:w="2887" w:type="dxa"/>
            <w:shd w:val="clear" w:color="auto" w:fill="auto"/>
          </w:tcPr>
          <w:p w14:paraId="5FA6138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322" w:type="dxa"/>
            <w:shd w:val="clear" w:color="auto" w:fill="auto"/>
          </w:tcPr>
          <w:p w14:paraId="0149037C" w14:textId="77777777" w:rsidR="004C5D36" w:rsidRDefault="00233EF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Dopunska nastava  iz hrvatskog jezika i matematike za učenike 1.,2.,3. i 4.r.</w:t>
            </w:r>
          </w:p>
        </w:tc>
      </w:tr>
      <w:tr w:rsidR="004C5D36" w14:paraId="54F6D75C" w14:textId="77777777" w:rsidTr="00CD5B48">
        <w:tc>
          <w:tcPr>
            <w:tcW w:w="2887" w:type="dxa"/>
            <w:shd w:val="clear" w:color="auto" w:fill="auto"/>
          </w:tcPr>
          <w:p w14:paraId="3F9056A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CILJ AKTIVNOSTI</w:t>
            </w:r>
          </w:p>
        </w:tc>
        <w:tc>
          <w:tcPr>
            <w:tcW w:w="6322" w:type="dxa"/>
            <w:shd w:val="clear" w:color="auto" w:fill="auto"/>
          </w:tcPr>
          <w:p w14:paraId="1F59EBD0" w14:textId="33D63C75" w:rsidR="004C5D36" w:rsidRDefault="00233EF6">
            <w:pPr>
              <w:spacing w:after="0" w:line="240" w:lineRule="auto"/>
              <w:ind w:right="-1210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prilagoditi nastavne sadržaje učenicima koji imaju poteškoća u savladavanju</w:t>
            </w:r>
            <w:r w:rsidR="00724F26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programa kako bi im se omogućilo usvajanje pro</w:t>
            </w:r>
          </w:p>
          <w:p w14:paraId="57B8508B" w14:textId="77777777" w:rsidR="004C5D36" w:rsidRDefault="00233EF6">
            <w:pPr>
              <w:spacing w:after="0" w:line="240" w:lineRule="auto"/>
              <w:ind w:right="-1210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grama i razvitak njihovih sposobnosti</w:t>
            </w:r>
          </w:p>
        </w:tc>
      </w:tr>
      <w:tr w:rsidR="004C5D36" w14:paraId="6FF34A27" w14:textId="77777777" w:rsidTr="00CD5B48">
        <w:tc>
          <w:tcPr>
            <w:tcW w:w="2887" w:type="dxa"/>
            <w:shd w:val="clear" w:color="auto" w:fill="auto"/>
          </w:tcPr>
          <w:p w14:paraId="1CB0CFB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322" w:type="dxa"/>
            <w:shd w:val="clear" w:color="auto" w:fill="auto"/>
          </w:tcPr>
          <w:p w14:paraId="461DA3E1" w14:textId="3CDA3011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pomoć učenicima koji teže savladavaju nastavne sadržaje,</w:t>
            </w:r>
          </w:p>
          <w:p w14:paraId="7A24C700" w14:textId="7BC91AFC" w:rsidR="004C5D36" w:rsidRDefault="00724F2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  <w:r w:rsidR="00233EF6">
              <w:rPr>
                <w:rFonts w:ascii="Comic Sans MS" w:hAnsi="Comic Sans MS" w:cs="Comic Sans MS"/>
              </w:rPr>
              <w:t>čenicima slabije koncentracije ili učenicima koji su duže izostali s nastave</w:t>
            </w:r>
          </w:p>
        </w:tc>
      </w:tr>
      <w:tr w:rsidR="004C5D36" w14:paraId="70345121" w14:textId="77777777" w:rsidTr="00CD5B48">
        <w:tc>
          <w:tcPr>
            <w:tcW w:w="2887" w:type="dxa"/>
            <w:shd w:val="clear" w:color="auto" w:fill="auto"/>
          </w:tcPr>
          <w:p w14:paraId="63709D7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  <w:p w14:paraId="7255122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322" w:type="dxa"/>
            <w:shd w:val="clear" w:color="auto" w:fill="auto"/>
          </w:tcPr>
          <w:p w14:paraId="44A73A8A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2-5 učenika po razredu</w:t>
            </w:r>
          </w:p>
          <w:p w14:paraId="5E7D9314" w14:textId="3002AB33" w:rsidR="004C5D36" w:rsidRDefault="00964E57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Uči</w:t>
            </w:r>
            <w:r w:rsidR="00CF179B">
              <w:rPr>
                <w:rFonts w:ascii="Comic Sans MS" w:hAnsi="Comic Sans MS" w:cs="Comic Sans MS"/>
              </w:rPr>
              <w:t>teljica Ivana Pivčević  Šobota 2</w:t>
            </w:r>
            <w:r w:rsidR="00233EF6">
              <w:rPr>
                <w:rFonts w:ascii="Comic Sans MS" w:hAnsi="Comic Sans MS" w:cs="Comic Sans MS"/>
              </w:rPr>
              <w:t>.r.</w:t>
            </w:r>
          </w:p>
          <w:p w14:paraId="12804308" w14:textId="36DAE766" w:rsidR="004C5D36" w:rsidRDefault="002E48E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učiteljica </w:t>
            </w:r>
            <w:r w:rsidR="00233EF6">
              <w:rPr>
                <w:rFonts w:ascii="Comic Sans MS" w:hAnsi="Comic Sans MS" w:cs="Comic Sans MS"/>
              </w:rPr>
              <w:t>Ivanka  Mucić</w:t>
            </w:r>
            <w:r>
              <w:rPr>
                <w:rFonts w:ascii="Comic Sans MS" w:hAnsi="Comic Sans MS" w:cs="Comic Sans MS"/>
              </w:rPr>
              <w:t xml:space="preserve">, </w:t>
            </w:r>
            <w:r w:rsidR="00CF179B">
              <w:rPr>
                <w:rFonts w:ascii="Comic Sans MS" w:hAnsi="Comic Sans MS" w:cs="Comic Sans MS"/>
              </w:rPr>
              <w:t>4</w:t>
            </w:r>
            <w:r w:rsidR="00233EF6">
              <w:rPr>
                <w:rFonts w:ascii="Comic Sans MS" w:hAnsi="Comic Sans MS" w:cs="Comic Sans MS"/>
              </w:rPr>
              <w:t>.r.</w:t>
            </w:r>
          </w:p>
          <w:p w14:paraId="5D98386F" w14:textId="24F588DF" w:rsidR="004C5D36" w:rsidRDefault="002E48E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učiteljica </w:t>
            </w:r>
            <w:r w:rsidR="00233EF6">
              <w:rPr>
                <w:rFonts w:ascii="Comic Sans MS" w:hAnsi="Comic Sans MS" w:cs="Comic Sans MS"/>
              </w:rPr>
              <w:t>Suzana  Kapuralić,</w:t>
            </w:r>
            <w:r>
              <w:rPr>
                <w:rFonts w:ascii="Comic Sans MS" w:hAnsi="Comic Sans MS" w:cs="Comic Sans MS"/>
              </w:rPr>
              <w:t xml:space="preserve"> </w:t>
            </w:r>
            <w:r w:rsidR="00CF179B">
              <w:rPr>
                <w:rFonts w:ascii="Comic Sans MS" w:hAnsi="Comic Sans MS" w:cs="Comic Sans MS"/>
              </w:rPr>
              <w:t>1</w:t>
            </w:r>
            <w:r w:rsidR="00233EF6">
              <w:rPr>
                <w:rFonts w:ascii="Comic Sans MS" w:hAnsi="Comic Sans MS" w:cs="Comic Sans MS"/>
              </w:rPr>
              <w:t>.r.</w:t>
            </w:r>
          </w:p>
          <w:p w14:paraId="7FA4CC08" w14:textId="5ECFA2B8" w:rsidR="004C5D36" w:rsidRDefault="00CF179B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učiteljica Maja Šimleša 3</w:t>
            </w:r>
            <w:r w:rsidR="00964E57">
              <w:rPr>
                <w:rFonts w:ascii="Comic Sans MS" w:hAnsi="Comic Sans MS" w:cs="Comic Sans MS"/>
              </w:rPr>
              <w:t>.</w:t>
            </w:r>
            <w:r w:rsidR="00233EF6">
              <w:rPr>
                <w:rFonts w:ascii="Comic Sans MS" w:hAnsi="Comic Sans MS" w:cs="Comic Sans MS"/>
              </w:rPr>
              <w:t>r.</w:t>
            </w:r>
          </w:p>
        </w:tc>
      </w:tr>
      <w:tr w:rsidR="004C5D36" w14:paraId="0032E9D2" w14:textId="77777777" w:rsidTr="00CD5B48">
        <w:tc>
          <w:tcPr>
            <w:tcW w:w="2887" w:type="dxa"/>
            <w:shd w:val="clear" w:color="auto" w:fill="auto"/>
          </w:tcPr>
          <w:p w14:paraId="2219538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40A540B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322" w:type="dxa"/>
            <w:shd w:val="clear" w:color="auto" w:fill="auto"/>
          </w:tcPr>
          <w:p w14:paraId="1EB0D047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individualizirani pristup radu u skladu sa sposobnostima i usvojenim znanjima učenika</w:t>
            </w:r>
          </w:p>
        </w:tc>
      </w:tr>
      <w:tr w:rsidR="004C5D36" w14:paraId="65DB5D3A" w14:textId="77777777" w:rsidTr="00CD5B48">
        <w:tc>
          <w:tcPr>
            <w:tcW w:w="2887" w:type="dxa"/>
            <w:shd w:val="clear" w:color="auto" w:fill="auto"/>
          </w:tcPr>
          <w:p w14:paraId="3C40CF5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322" w:type="dxa"/>
            <w:shd w:val="clear" w:color="auto" w:fill="auto"/>
          </w:tcPr>
          <w:p w14:paraId="1D5F2356" w14:textId="0FFB5E04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jedan sat tjedno naizmjenično iz hrvatskog i matematike ili po potrebi</w:t>
            </w:r>
            <w:r w:rsidR="00724F26">
              <w:rPr>
                <w:rFonts w:ascii="Comic Sans MS" w:hAnsi="Comic Sans MS" w:cs="Comic Sans MS"/>
              </w:rPr>
              <w:t xml:space="preserve">, </w:t>
            </w:r>
            <w:r>
              <w:rPr>
                <w:rFonts w:ascii="Comic Sans MS" w:hAnsi="Comic Sans MS" w:cs="Comic Sans MS"/>
              </w:rPr>
              <w:t>35 sati godišnje</w:t>
            </w:r>
          </w:p>
        </w:tc>
      </w:tr>
      <w:tr w:rsidR="004C5D36" w14:paraId="33B1EF60" w14:textId="77777777" w:rsidTr="00CD5B48">
        <w:tc>
          <w:tcPr>
            <w:tcW w:w="2887" w:type="dxa"/>
            <w:shd w:val="clear" w:color="auto" w:fill="auto"/>
          </w:tcPr>
          <w:p w14:paraId="2B9462B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322" w:type="dxa"/>
            <w:shd w:val="clear" w:color="auto" w:fill="auto"/>
          </w:tcPr>
          <w:p w14:paraId="769D09B5" w14:textId="5D22151C" w:rsidR="004C5D36" w:rsidRDefault="002E48E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  <w:r w:rsidR="00233EF6">
              <w:rPr>
                <w:rFonts w:ascii="Comic Sans MS" w:hAnsi="Comic Sans MS" w:cs="Comic Sans MS"/>
              </w:rPr>
              <w:t>džbenički komplet</w:t>
            </w:r>
            <w:r w:rsidR="00724F26">
              <w:rPr>
                <w:rFonts w:ascii="Comic Sans MS" w:hAnsi="Comic Sans MS" w:cs="Comic Sans MS"/>
              </w:rPr>
              <w:t xml:space="preserve">, </w:t>
            </w:r>
            <w:r w:rsidR="00233EF6">
              <w:rPr>
                <w:rFonts w:ascii="Comic Sans MS" w:hAnsi="Comic Sans MS" w:cs="Comic Sans MS"/>
              </w:rPr>
              <w:t>papir za kopiranje</w:t>
            </w:r>
            <w:r>
              <w:rPr>
                <w:rFonts w:ascii="Comic Sans MS" w:hAnsi="Comic Sans MS" w:cs="Comic Sans MS"/>
              </w:rPr>
              <w:t xml:space="preserve"> </w:t>
            </w:r>
            <w:r w:rsidR="00233EF6">
              <w:rPr>
                <w:rFonts w:ascii="Comic Sans MS" w:hAnsi="Comic Sans MS" w:cs="Comic Sans MS"/>
              </w:rPr>
              <w:t>,nastavni listići</w:t>
            </w:r>
            <w:r w:rsidR="00724F26">
              <w:rPr>
                <w:rFonts w:ascii="Comic Sans MS" w:hAnsi="Comic Sans MS" w:cs="Comic Sans MS"/>
              </w:rPr>
              <w:t xml:space="preserve">, </w:t>
            </w:r>
            <w:r w:rsidR="00233EF6">
              <w:rPr>
                <w:rFonts w:ascii="Comic Sans MS" w:hAnsi="Comic Sans MS" w:cs="Comic Sans MS"/>
              </w:rPr>
              <w:t xml:space="preserve">dopunske radne bilježnice </w:t>
            </w:r>
          </w:p>
          <w:p w14:paraId="018A5A2C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4C5D36" w14:paraId="6C9BB4F8" w14:textId="77777777" w:rsidTr="00CD5B48">
        <w:tc>
          <w:tcPr>
            <w:tcW w:w="2887" w:type="dxa"/>
            <w:shd w:val="clear" w:color="auto" w:fill="auto"/>
          </w:tcPr>
          <w:p w14:paraId="4C3901DA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322" w:type="dxa"/>
            <w:shd w:val="clear" w:color="auto" w:fill="auto"/>
          </w:tcPr>
          <w:p w14:paraId="4208F494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</w:tbl>
    <w:p w14:paraId="2BFA75DE" w14:textId="77777777" w:rsidR="00A7029E" w:rsidRDefault="00A7029E">
      <w:pP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</w:pPr>
    </w:p>
    <w:p w14:paraId="644FB6D8" w14:textId="480D8040" w:rsidR="004C5D36" w:rsidRDefault="00233EF6">
      <w:pPr>
        <w:rPr>
          <w:rFonts w:ascii="Comic Sans MS" w:hAnsi="Comic Sans MS" w:cs="Tahoma"/>
          <w:b/>
          <w:color w:val="2F5496" w:themeColor="accent5" w:themeShade="BF"/>
        </w:rPr>
      </w:pPr>
      <w: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  <w:t>DODATNA NASTAVA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918"/>
        <w:gridCol w:w="6291"/>
      </w:tblGrid>
      <w:tr w:rsidR="004C5D36" w14:paraId="6A4B38D6" w14:textId="77777777" w:rsidTr="00CD5B48">
        <w:tc>
          <w:tcPr>
            <w:tcW w:w="2918" w:type="dxa"/>
            <w:shd w:val="clear" w:color="auto" w:fill="auto"/>
          </w:tcPr>
          <w:p w14:paraId="6126586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91" w:type="dxa"/>
            <w:shd w:val="clear" w:color="auto" w:fill="auto"/>
          </w:tcPr>
          <w:p w14:paraId="171A62C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</w:rPr>
              <w:t>Dodatna nastava iz matematike za učenike od 1.-4.razreda</w:t>
            </w:r>
          </w:p>
        </w:tc>
      </w:tr>
      <w:tr w:rsidR="004C5D36" w14:paraId="191D3186" w14:textId="77777777" w:rsidTr="00CD5B48">
        <w:tc>
          <w:tcPr>
            <w:tcW w:w="2918" w:type="dxa"/>
            <w:shd w:val="clear" w:color="auto" w:fill="auto"/>
          </w:tcPr>
          <w:p w14:paraId="62D068D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291" w:type="dxa"/>
            <w:shd w:val="clear" w:color="auto" w:fill="auto"/>
          </w:tcPr>
          <w:p w14:paraId="70521C86" w14:textId="7A7A37EC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</w:t>
            </w:r>
            <w:r w:rsidR="00233EF6">
              <w:rPr>
                <w:rFonts w:ascii="Comic Sans MS" w:hAnsi="Comic Sans MS" w:cs="Comic Sans MS"/>
                <w:color w:val="000000"/>
              </w:rPr>
              <w:t>rodubljivan</w:t>
            </w:r>
            <w:r w:rsidR="00724F26">
              <w:rPr>
                <w:rFonts w:ascii="Comic Sans MS" w:hAnsi="Comic Sans MS" w:cs="Comic Sans MS"/>
                <w:color w:val="000000"/>
              </w:rPr>
              <w:t>j</w:t>
            </w:r>
            <w:r w:rsidR="00233EF6">
              <w:rPr>
                <w:rFonts w:ascii="Comic Sans MS" w:hAnsi="Comic Sans MS" w:cs="Comic Sans MS"/>
                <w:color w:val="000000"/>
              </w:rPr>
              <w:t>e znanja</w:t>
            </w:r>
            <w:r>
              <w:rPr>
                <w:rFonts w:ascii="Comic Sans MS" w:hAnsi="Comic Sans MS" w:cs="Comic Sans MS"/>
                <w:color w:val="000000"/>
              </w:rPr>
              <w:t xml:space="preserve">, </w:t>
            </w:r>
            <w:r w:rsidR="00233EF6">
              <w:rPr>
                <w:rFonts w:ascii="Comic Sans MS" w:hAnsi="Comic Sans MS" w:cs="Comic Sans MS"/>
                <w:color w:val="000000"/>
              </w:rPr>
              <w:t>razvijanje sposobnosti učenika na području matematike i interesa za rješavanje složenijih zadataka</w:t>
            </w:r>
          </w:p>
        </w:tc>
      </w:tr>
      <w:tr w:rsidR="004C5D36" w14:paraId="7926AA3A" w14:textId="77777777" w:rsidTr="00CD5B48">
        <w:tc>
          <w:tcPr>
            <w:tcW w:w="2918" w:type="dxa"/>
            <w:shd w:val="clear" w:color="auto" w:fill="auto"/>
          </w:tcPr>
          <w:p w14:paraId="1001AA7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91" w:type="dxa"/>
            <w:shd w:val="clear" w:color="auto" w:fill="auto"/>
          </w:tcPr>
          <w:p w14:paraId="2AF44C7A" w14:textId="2E069FC9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</w:t>
            </w:r>
            <w:r w:rsidR="00233EF6">
              <w:rPr>
                <w:rFonts w:ascii="Comic Sans MS" w:hAnsi="Comic Sans MS" w:cs="Comic Sans MS"/>
                <w:color w:val="000000"/>
              </w:rPr>
              <w:t>mogućiti učenicima u skladu sa svojim interesima i sposobnostima stjecanje  dodatne matematičke pismenosti</w:t>
            </w:r>
            <w:r>
              <w:rPr>
                <w:rFonts w:ascii="Comic Sans MS" w:hAnsi="Comic Sans MS" w:cs="Comic Sans MS"/>
                <w:color w:val="000000"/>
              </w:rPr>
              <w:t xml:space="preserve">, </w:t>
            </w:r>
            <w:r w:rsidR="00233EF6">
              <w:rPr>
                <w:rFonts w:ascii="Comic Sans MS" w:hAnsi="Comic Sans MS" w:cs="Comic Sans MS"/>
                <w:color w:val="000000"/>
              </w:rPr>
              <w:t xml:space="preserve"> te razvijanje spoznaje o važnosti matematike u svakodnevnom životu</w:t>
            </w:r>
          </w:p>
        </w:tc>
      </w:tr>
      <w:tr w:rsidR="004C5D36" w14:paraId="12952DFD" w14:textId="77777777" w:rsidTr="00CD5B48">
        <w:tc>
          <w:tcPr>
            <w:tcW w:w="2918" w:type="dxa"/>
            <w:shd w:val="clear" w:color="auto" w:fill="auto"/>
          </w:tcPr>
          <w:p w14:paraId="5B5D5EF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  <w:p w14:paraId="2811192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91" w:type="dxa"/>
            <w:shd w:val="clear" w:color="auto" w:fill="auto"/>
          </w:tcPr>
          <w:p w14:paraId="32FEA477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2-5 učenika po razredu</w:t>
            </w:r>
          </w:p>
          <w:p w14:paraId="6DF84504" w14:textId="22847B08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učiteljica </w:t>
            </w:r>
            <w:r w:rsidR="00964E57">
              <w:rPr>
                <w:rFonts w:ascii="Comic Sans MS" w:hAnsi="Comic Sans MS" w:cs="Comic Sans MS"/>
                <w:color w:val="000000"/>
              </w:rPr>
              <w:t>Ivana Pivčević Šobota</w:t>
            </w:r>
            <w:r w:rsidR="00233EF6">
              <w:rPr>
                <w:rFonts w:ascii="Comic Sans MS" w:hAnsi="Comic Sans MS" w:cs="Comic Sans MS"/>
                <w:color w:val="000000"/>
              </w:rPr>
              <w:t>,</w:t>
            </w:r>
            <w:r w:rsidR="00724F26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EE3039">
              <w:rPr>
                <w:rFonts w:ascii="Comic Sans MS" w:hAnsi="Comic Sans MS" w:cs="Comic Sans MS"/>
                <w:color w:val="000000"/>
              </w:rPr>
              <w:t>2</w:t>
            </w:r>
            <w:r w:rsidR="00233EF6">
              <w:rPr>
                <w:rFonts w:ascii="Comic Sans MS" w:hAnsi="Comic Sans MS" w:cs="Comic Sans MS"/>
                <w:color w:val="000000"/>
              </w:rPr>
              <w:t>.r.</w:t>
            </w:r>
          </w:p>
          <w:p w14:paraId="687C97D9" w14:textId="2FDFE297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učiteljica </w:t>
            </w:r>
            <w:r w:rsidR="00964E57">
              <w:rPr>
                <w:rFonts w:ascii="Comic Sans MS" w:hAnsi="Comic Sans MS" w:cs="Comic Sans MS"/>
                <w:color w:val="000000"/>
              </w:rPr>
              <w:t xml:space="preserve">Maja Šimleša </w:t>
            </w:r>
            <w:r w:rsidR="00233EF6">
              <w:rPr>
                <w:rFonts w:ascii="Comic Sans MS" w:hAnsi="Comic Sans MS" w:cs="Comic Sans MS"/>
                <w:color w:val="000000"/>
              </w:rPr>
              <w:t>,</w:t>
            </w:r>
            <w:r w:rsidR="00724F26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EE3039">
              <w:rPr>
                <w:rFonts w:ascii="Comic Sans MS" w:hAnsi="Comic Sans MS" w:cs="Comic Sans MS"/>
                <w:color w:val="000000"/>
              </w:rPr>
              <w:t>3</w:t>
            </w:r>
            <w:r w:rsidR="00233EF6">
              <w:rPr>
                <w:rFonts w:ascii="Comic Sans MS" w:hAnsi="Comic Sans MS" w:cs="Comic Sans MS"/>
                <w:color w:val="000000"/>
              </w:rPr>
              <w:t>.r.</w:t>
            </w:r>
          </w:p>
          <w:p w14:paraId="0EDA412B" w14:textId="37E37831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učiteljica </w:t>
            </w:r>
            <w:r w:rsidR="00964E57">
              <w:rPr>
                <w:rFonts w:ascii="Comic Sans MS" w:hAnsi="Comic Sans MS" w:cs="Comic Sans MS"/>
                <w:color w:val="000000"/>
              </w:rPr>
              <w:t>Ivanka Mucić</w:t>
            </w:r>
            <w:r w:rsidR="00233EF6">
              <w:rPr>
                <w:rFonts w:ascii="Comic Sans MS" w:hAnsi="Comic Sans MS" w:cs="Comic Sans MS"/>
                <w:color w:val="000000"/>
              </w:rPr>
              <w:t>,</w:t>
            </w:r>
            <w:r w:rsidR="00724F26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EE3039">
              <w:rPr>
                <w:rFonts w:ascii="Comic Sans MS" w:hAnsi="Comic Sans MS" w:cs="Comic Sans MS"/>
                <w:color w:val="000000"/>
              </w:rPr>
              <w:t>4</w:t>
            </w:r>
            <w:r w:rsidR="00233EF6">
              <w:rPr>
                <w:rFonts w:ascii="Comic Sans MS" w:hAnsi="Comic Sans MS" w:cs="Comic Sans MS"/>
                <w:color w:val="000000"/>
              </w:rPr>
              <w:t>.r.</w:t>
            </w:r>
          </w:p>
          <w:p w14:paraId="6602C039" w14:textId="4AC440CF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učiteljica </w:t>
            </w:r>
            <w:r w:rsidR="00964E57">
              <w:rPr>
                <w:rFonts w:ascii="Comic Sans MS" w:hAnsi="Comic Sans MS" w:cs="Comic Sans MS"/>
                <w:color w:val="000000"/>
              </w:rPr>
              <w:t>Suzana Kapuralić</w:t>
            </w:r>
            <w:r w:rsidR="00233EF6">
              <w:rPr>
                <w:rFonts w:ascii="Comic Sans MS" w:hAnsi="Comic Sans MS" w:cs="Comic Sans MS"/>
                <w:color w:val="000000"/>
              </w:rPr>
              <w:t>,</w:t>
            </w:r>
            <w:r w:rsidR="00724F26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EE3039">
              <w:rPr>
                <w:rFonts w:ascii="Comic Sans MS" w:hAnsi="Comic Sans MS" w:cs="Comic Sans MS"/>
                <w:color w:val="000000"/>
              </w:rPr>
              <w:t>1</w:t>
            </w:r>
            <w:r w:rsidR="00233EF6">
              <w:rPr>
                <w:rFonts w:ascii="Comic Sans MS" w:hAnsi="Comic Sans MS" w:cs="Comic Sans MS"/>
                <w:color w:val="000000"/>
              </w:rPr>
              <w:t>.r.</w:t>
            </w:r>
          </w:p>
        </w:tc>
      </w:tr>
      <w:tr w:rsidR="004C5D36" w14:paraId="08758721" w14:textId="77777777" w:rsidTr="00CD5B48">
        <w:tc>
          <w:tcPr>
            <w:tcW w:w="2918" w:type="dxa"/>
            <w:shd w:val="clear" w:color="auto" w:fill="auto"/>
          </w:tcPr>
          <w:p w14:paraId="0012103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5005B90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91" w:type="dxa"/>
            <w:shd w:val="clear" w:color="auto" w:fill="auto"/>
          </w:tcPr>
          <w:p w14:paraId="0697CBE3" w14:textId="6DD831DD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v</w:t>
            </w:r>
            <w:r w:rsidR="00233EF6">
              <w:rPr>
                <w:rFonts w:ascii="Comic Sans MS" w:hAnsi="Comic Sans MS" w:cs="Comic Sans MS"/>
                <w:color w:val="000000"/>
              </w:rPr>
              <w:t>ođeno učenje u poticajnom okruženju,</w:t>
            </w:r>
            <w:r w:rsidR="00724F26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233EF6">
              <w:rPr>
                <w:rFonts w:ascii="Comic Sans MS" w:hAnsi="Comic Sans MS" w:cs="Comic Sans MS"/>
                <w:color w:val="000000"/>
              </w:rPr>
              <w:t>individualizirani pristup,</w:t>
            </w:r>
            <w:r w:rsidR="00724F26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233EF6">
              <w:rPr>
                <w:rFonts w:ascii="Comic Sans MS" w:hAnsi="Comic Sans MS" w:cs="Comic Sans MS"/>
                <w:color w:val="000000"/>
              </w:rPr>
              <w:t>suradničko učenje</w:t>
            </w:r>
          </w:p>
        </w:tc>
      </w:tr>
      <w:tr w:rsidR="004C5D36" w14:paraId="626B821A" w14:textId="77777777" w:rsidTr="00CD5B48">
        <w:tc>
          <w:tcPr>
            <w:tcW w:w="2918" w:type="dxa"/>
            <w:shd w:val="clear" w:color="auto" w:fill="auto"/>
          </w:tcPr>
          <w:p w14:paraId="1FCDB14A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91" w:type="dxa"/>
            <w:shd w:val="clear" w:color="auto" w:fill="auto"/>
          </w:tcPr>
          <w:p w14:paraId="3117357B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 školski sat tjedno tijekom školske godine</w:t>
            </w:r>
          </w:p>
        </w:tc>
      </w:tr>
      <w:tr w:rsidR="004C5D36" w14:paraId="20A69725" w14:textId="77777777" w:rsidTr="00CD5B48">
        <w:tc>
          <w:tcPr>
            <w:tcW w:w="2918" w:type="dxa"/>
            <w:shd w:val="clear" w:color="auto" w:fill="auto"/>
          </w:tcPr>
          <w:p w14:paraId="516B182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91" w:type="dxa"/>
            <w:shd w:val="clear" w:color="auto" w:fill="auto"/>
          </w:tcPr>
          <w:p w14:paraId="148A81E9" w14:textId="3BD89C66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k</w:t>
            </w:r>
            <w:r w:rsidR="00233EF6">
              <w:rPr>
                <w:rFonts w:ascii="Comic Sans MS" w:hAnsi="Comic Sans MS" w:cs="Comic Sans MS"/>
                <w:color w:val="000000"/>
              </w:rPr>
              <w:t>opiranje i ispis dodatnih materijala</w:t>
            </w:r>
          </w:p>
        </w:tc>
      </w:tr>
      <w:tr w:rsidR="004C5D36" w14:paraId="49A8070A" w14:textId="77777777" w:rsidTr="00CD5B48">
        <w:tc>
          <w:tcPr>
            <w:tcW w:w="2918" w:type="dxa"/>
            <w:shd w:val="clear" w:color="auto" w:fill="auto"/>
          </w:tcPr>
          <w:p w14:paraId="3201359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291" w:type="dxa"/>
            <w:shd w:val="clear" w:color="auto" w:fill="auto"/>
          </w:tcPr>
          <w:p w14:paraId="7370CE52" w14:textId="6C6D277A" w:rsidR="004C5D36" w:rsidRDefault="002E48E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</w:t>
            </w:r>
            <w:r w:rsidR="00233EF6">
              <w:rPr>
                <w:rFonts w:ascii="Comic Sans MS" w:hAnsi="Comic Sans MS" w:cs="Comic Sans MS"/>
                <w:color w:val="000000"/>
              </w:rPr>
              <w:t>rocjena i samoprocjena,</w:t>
            </w:r>
            <w:r w:rsidR="00724F26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233EF6">
              <w:rPr>
                <w:rFonts w:ascii="Comic Sans MS" w:hAnsi="Comic Sans MS" w:cs="Comic Sans MS"/>
                <w:color w:val="000000"/>
              </w:rPr>
              <w:t>praćenje uspješnosti i motivacije,</w:t>
            </w:r>
            <w:r w:rsidR="00724F26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233EF6">
              <w:rPr>
                <w:rFonts w:ascii="Comic Sans MS" w:hAnsi="Comic Sans MS" w:cs="Comic Sans MS"/>
                <w:color w:val="000000"/>
              </w:rPr>
              <w:t>analiza rezultata za planiranje daljnjih aktivnosti</w:t>
            </w:r>
          </w:p>
        </w:tc>
      </w:tr>
      <w:tr w:rsidR="00CD5B48" w14:paraId="609076B0" w14:textId="77777777" w:rsidTr="00CD5B48">
        <w:tc>
          <w:tcPr>
            <w:tcW w:w="2918" w:type="dxa"/>
            <w:shd w:val="clear" w:color="auto" w:fill="auto"/>
          </w:tcPr>
          <w:p w14:paraId="05429A96" w14:textId="77777777" w:rsidR="00CD5B48" w:rsidRDefault="00CD5B48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291" w:type="dxa"/>
            <w:shd w:val="clear" w:color="auto" w:fill="auto"/>
          </w:tcPr>
          <w:p w14:paraId="6731121B" w14:textId="77777777" w:rsidR="00CD5B48" w:rsidRDefault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</w:p>
        </w:tc>
      </w:tr>
    </w:tbl>
    <w:p w14:paraId="0D031F9D" w14:textId="77777777" w:rsidR="00A7029E" w:rsidRDefault="00A7029E">
      <w:pP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</w:pPr>
    </w:p>
    <w:p w14:paraId="2D643375" w14:textId="11372E97" w:rsidR="004C5D36" w:rsidRDefault="00233EF6">
      <w:pP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</w:pPr>
      <w: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  <w:t>IZVANŠKOLSKE AKTIVNOSTI</w:t>
      </w:r>
    </w:p>
    <w:tbl>
      <w:tblPr>
        <w:tblW w:w="9209" w:type="dxa"/>
        <w:tblLook w:val="01E0" w:firstRow="1" w:lastRow="1" w:firstColumn="1" w:lastColumn="1" w:noHBand="0" w:noVBand="0"/>
      </w:tblPr>
      <w:tblGrid>
        <w:gridCol w:w="3369"/>
        <w:gridCol w:w="2469"/>
        <w:gridCol w:w="3371"/>
      </w:tblGrid>
      <w:tr w:rsidR="004C5D36" w14:paraId="75011A6D" w14:textId="77777777" w:rsidTr="00CD5B4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6CBD1" w14:textId="77777777" w:rsidR="004C5D36" w:rsidRDefault="00233EF6">
            <w:pPr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NAZIV AKTIVNOSTI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1999" w14:textId="77777777" w:rsidR="004C5D36" w:rsidRDefault="00233EF6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Područje rada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C20C" w14:textId="77777777" w:rsidR="004C5D36" w:rsidRDefault="00233EF6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Nositelji aktivnosti</w:t>
            </w:r>
          </w:p>
        </w:tc>
      </w:tr>
      <w:tr w:rsidR="006E0702" w14:paraId="62FD88A5" w14:textId="77777777" w:rsidTr="00CD5B48">
        <w:trPr>
          <w:trHeight w:val="1483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C028" w14:textId="77777777" w:rsidR="006E0702" w:rsidRDefault="006E0702">
            <w:pPr>
              <w:rPr>
                <w:rFonts w:ascii="Comic Sans MS" w:hAnsi="Comic Sans MS" w:cs="Tahoma"/>
              </w:rPr>
            </w:pPr>
          </w:p>
          <w:p w14:paraId="625BA269" w14:textId="77777777" w:rsidR="006E0702" w:rsidRDefault="006E0702">
            <w:pPr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SPORTSKE AKTIVNOSTI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274DA" w14:textId="77777777" w:rsidR="006E0702" w:rsidRDefault="006E0702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Nogomet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82D229" w14:textId="77777777" w:rsidR="006E0702" w:rsidRDefault="006519F0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NK Poljičanin 1921.</w:t>
            </w:r>
          </w:p>
          <w:p w14:paraId="4878CFB5" w14:textId="77777777" w:rsidR="006519F0" w:rsidRPr="006519F0" w:rsidRDefault="006519F0" w:rsidP="006519F0">
            <w:pPr>
              <w:rPr>
                <w:rFonts w:ascii="Comic Sans MS" w:hAnsi="Comic Sans MS" w:cs="Tahoma"/>
              </w:rPr>
            </w:pPr>
            <w:r w:rsidRPr="006519F0">
              <w:rPr>
                <w:rFonts w:ascii="Comic Sans MS" w:hAnsi="Comic Sans MS" w:cs="Tahoma"/>
              </w:rPr>
              <w:t>MNK "Olmissum"</w:t>
            </w:r>
          </w:p>
          <w:p w14:paraId="154068B4" w14:textId="5DC530A3" w:rsidR="006519F0" w:rsidRDefault="006519F0" w:rsidP="006519F0">
            <w:pPr>
              <w:rPr>
                <w:rFonts w:ascii="Comic Sans MS" w:hAnsi="Comic Sans MS" w:cs="Tahoma"/>
              </w:rPr>
            </w:pPr>
            <w:r w:rsidRPr="006519F0">
              <w:rPr>
                <w:rFonts w:ascii="Comic Sans MS" w:hAnsi="Comic Sans MS" w:cs="Tahoma"/>
              </w:rPr>
              <w:t>NK "Orkan"</w:t>
            </w:r>
          </w:p>
        </w:tc>
      </w:tr>
      <w:tr w:rsidR="004C5D36" w14:paraId="2D078EAB" w14:textId="77777777" w:rsidTr="00CD5B48"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D2DD5" w14:textId="3FC53567" w:rsidR="004C5D36" w:rsidRDefault="004C5D36">
            <w:pPr>
              <w:rPr>
                <w:rFonts w:ascii="Comic Sans MS" w:hAnsi="Comic Sans MS" w:cs="Tahoma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FAB3" w14:textId="77777777" w:rsidR="004C5D36" w:rsidRDefault="00233EF6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Judo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9952" w14:textId="77777777" w:rsidR="004C5D36" w:rsidRDefault="00233EF6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Judo klub „Tempo“</w:t>
            </w:r>
          </w:p>
        </w:tc>
      </w:tr>
      <w:tr w:rsidR="006E0702" w14:paraId="7BB3B280" w14:textId="77777777" w:rsidTr="00F36CFE">
        <w:trPr>
          <w:trHeight w:val="725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1296" w14:textId="77777777" w:rsidR="006E0702" w:rsidRDefault="006E0702">
            <w:pPr>
              <w:rPr>
                <w:rFonts w:ascii="Comic Sans MS" w:hAnsi="Comic Sans MS" w:cs="Tahoma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4ABD84" w14:textId="77777777" w:rsidR="006E0702" w:rsidRDefault="006E0702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Odbojka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52D32" w14:textId="77777777" w:rsidR="006E0702" w:rsidRDefault="006E0702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Odbojkaški klub Omiš</w:t>
            </w:r>
          </w:p>
        </w:tc>
      </w:tr>
      <w:tr w:rsidR="006E0702" w14:paraId="3E0AAD85" w14:textId="77777777" w:rsidTr="00F36CFE">
        <w:trPr>
          <w:trHeight w:val="991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6978" w14:textId="77777777" w:rsidR="006E0702" w:rsidRDefault="006E0702">
            <w:pPr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GLAZBENE  I PLESNE  AKTIVNOSTI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95D32C" w14:textId="77777777" w:rsidR="006E0702" w:rsidRDefault="006E0702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Glazba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6251" w14:textId="4D6DAE65" w:rsidR="006E0702" w:rsidRDefault="006E0702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Osnovna glazbena škola Lovro pl. Matačić ,Omiš</w:t>
            </w:r>
          </w:p>
        </w:tc>
      </w:tr>
      <w:tr w:rsidR="006E0702" w14:paraId="24F005E2" w14:textId="77777777" w:rsidTr="00CD5B48"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96F7" w14:textId="77777777" w:rsidR="006E0702" w:rsidRDefault="006E0702">
            <w:pPr>
              <w:rPr>
                <w:rFonts w:ascii="Comic Sans MS" w:hAnsi="Comic Sans MS" w:cs="Tahoma"/>
              </w:rPr>
            </w:pPr>
          </w:p>
        </w:tc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5ECA" w14:textId="52FAEEFC" w:rsidR="006E0702" w:rsidRDefault="006E0702">
            <w:pPr>
              <w:rPr>
                <w:rFonts w:ascii="Comic Sans MS" w:hAnsi="Comic Sans MS" w:cs="Tahoma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5C27" w14:textId="4FF89330" w:rsidR="006E0702" w:rsidRDefault="006E0702">
            <w:pPr>
              <w:rPr>
                <w:rFonts w:ascii="Comic Sans MS" w:hAnsi="Comic Sans MS" w:cs="Tahoma"/>
              </w:rPr>
            </w:pPr>
          </w:p>
        </w:tc>
      </w:tr>
    </w:tbl>
    <w:p w14:paraId="50DD1CB8" w14:textId="77777777" w:rsidR="00BC3514" w:rsidRDefault="00BC3514">
      <w:pP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</w:pPr>
    </w:p>
    <w:p w14:paraId="271E6E0C" w14:textId="2006D0D9" w:rsidR="004C5D36" w:rsidRDefault="00233EF6">
      <w:pP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</w:pPr>
      <w: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  <w:t>IZVANUČIONIČKA NASTAVA</w:t>
      </w:r>
    </w:p>
    <w:tbl>
      <w:tblPr>
        <w:tblStyle w:val="Reetkatablice"/>
        <w:tblW w:w="9214" w:type="dxa"/>
        <w:tblInd w:w="-5" w:type="dxa"/>
        <w:tblLook w:val="04A0" w:firstRow="1" w:lastRow="0" w:firstColumn="1" w:lastColumn="0" w:noHBand="0" w:noVBand="1"/>
      </w:tblPr>
      <w:tblGrid>
        <w:gridCol w:w="3087"/>
        <w:gridCol w:w="6127"/>
      </w:tblGrid>
      <w:tr w:rsidR="004C5D36" w14:paraId="3DD1B3F3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55707CA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576AF8A5" w14:textId="5C03DAC1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Moja škola</w:t>
            </w:r>
            <w:r w:rsidR="00C02734">
              <w:rPr>
                <w:rFonts w:ascii="Comic Sans MS" w:hAnsi="Comic Sans MS" w:cs="Comic Sans MS"/>
                <w:b/>
                <w:bCs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</w:rPr>
              <w:t>- okoliš škole</w:t>
            </w:r>
          </w:p>
        </w:tc>
      </w:tr>
      <w:tr w:rsidR="004C5D36" w14:paraId="701959F6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17A2AFD" w14:textId="03C8371B" w:rsidR="004C5D36" w:rsidRPr="00F36CFE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641AB833" w14:textId="3EF6AEE3" w:rsidR="004C5D36" w:rsidRDefault="00233EF6" w:rsidP="00233EF6">
            <w:pPr>
              <w:spacing w:after="0" w:line="240" w:lineRule="auto"/>
              <w:ind w:right="-1210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upoznati školu, okoliš i djelatnike škole</w:t>
            </w:r>
          </w:p>
        </w:tc>
      </w:tr>
      <w:tr w:rsidR="004C5D36" w14:paraId="07F424E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79D1F9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01D29D96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razvijati sposobnost snalaženja u prostoru</w:t>
            </w:r>
          </w:p>
        </w:tc>
      </w:tr>
      <w:tr w:rsidR="004C5D36" w14:paraId="39E1F867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C38D8F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  <w:p w14:paraId="6BE734E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6F0F52A2" w14:textId="59C7EAF3" w:rsidR="004C5D36" w:rsidRPr="002E48E6" w:rsidRDefault="003B4CC4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učiteljica Ivana Pivčević Šobota</w:t>
            </w:r>
            <w:r w:rsidR="002E48E6">
              <w:rPr>
                <w:rFonts w:ascii="Comic Sans MS" w:hAnsi="Comic Sans MS" w:cs="Comic Sans MS"/>
              </w:rPr>
              <w:t xml:space="preserve"> i</w:t>
            </w:r>
            <w:r w:rsidR="00CF179B">
              <w:rPr>
                <w:rFonts w:ascii="Comic Sans MS" w:hAnsi="Comic Sans MS" w:cs="Comic Sans MS"/>
              </w:rPr>
              <w:t xml:space="preserve"> Suzana Kapuralić </w:t>
            </w:r>
            <w:r w:rsidR="002E48E6">
              <w:rPr>
                <w:rFonts w:ascii="Comic Sans MS" w:hAnsi="Comic Sans MS" w:cs="Comic Sans MS"/>
              </w:rPr>
              <w:t xml:space="preserve"> </w:t>
            </w:r>
            <w:r w:rsidR="00EE3039">
              <w:rPr>
                <w:rFonts w:ascii="Comic Sans MS" w:hAnsi="Comic Sans MS" w:cs="Comic Sans MS"/>
              </w:rPr>
              <w:t>učenici</w:t>
            </w:r>
            <w:r w:rsidR="00CF179B">
              <w:rPr>
                <w:rFonts w:ascii="Comic Sans MS" w:hAnsi="Comic Sans MS" w:cs="Comic Sans MS"/>
              </w:rPr>
              <w:t xml:space="preserve"> 1. i</w:t>
            </w:r>
            <w:r w:rsidR="00EE3039">
              <w:rPr>
                <w:rFonts w:ascii="Comic Sans MS" w:hAnsi="Comic Sans MS" w:cs="Comic Sans MS"/>
              </w:rPr>
              <w:t xml:space="preserve"> 2</w:t>
            </w:r>
            <w:r w:rsidR="00233EF6">
              <w:rPr>
                <w:rFonts w:ascii="Comic Sans MS" w:hAnsi="Comic Sans MS" w:cs="Comic Sans MS"/>
              </w:rPr>
              <w:t>.r.</w:t>
            </w:r>
          </w:p>
        </w:tc>
      </w:tr>
      <w:tr w:rsidR="004C5D36" w14:paraId="5164B53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D03627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75E4F094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6AEE41F1" w14:textId="5C04DCAC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 posjet,</w:t>
            </w:r>
            <w:r w:rsidR="002E48E6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upoznavanje,</w:t>
            </w:r>
            <w:r w:rsidR="002E48E6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razgledavanje</w:t>
            </w:r>
          </w:p>
        </w:tc>
      </w:tr>
      <w:tr w:rsidR="004C5D36" w14:paraId="04227C2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F88996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5672EF5F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rujan</w:t>
            </w:r>
          </w:p>
          <w:p w14:paraId="1255E442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30 minuta</w:t>
            </w:r>
          </w:p>
        </w:tc>
      </w:tr>
      <w:tr w:rsidR="004C5D36" w14:paraId="28454FC4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D11CC91" w14:textId="7DA32E51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2EE1D216" w14:textId="4B454F9E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0 </w:t>
            </w:r>
          </w:p>
        </w:tc>
      </w:tr>
      <w:tr w:rsidR="004C5D36" w14:paraId="393B3CA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611C768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731B92E8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praćenje sudjelovanja u aktivnostima</w:t>
            </w:r>
          </w:p>
          <w:p w14:paraId="03DFBBFB" w14:textId="4192A2BA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realizacija cilj</w:t>
            </w:r>
            <w:r w:rsidR="002E48E6">
              <w:rPr>
                <w:rFonts w:ascii="Comic Sans MS" w:hAnsi="Comic Sans MS" w:cs="Comic Sans MS"/>
              </w:rPr>
              <w:t>a</w:t>
            </w:r>
          </w:p>
        </w:tc>
      </w:tr>
      <w:tr w:rsidR="004C5D36" w14:paraId="1E6FF9CB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0930D3E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146FC1F1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69E48992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8CE9FE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39D98C34" w14:textId="244290CB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Promet -</w:t>
            </w:r>
            <w:r w:rsidR="00C02734">
              <w:rPr>
                <w:rFonts w:ascii="Comic Sans MS" w:hAnsi="Comic Sans MS" w:cs="Comic Sans MS"/>
                <w:b/>
                <w:bCs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</w:rPr>
              <w:t>okoliš škole</w:t>
            </w:r>
          </w:p>
        </w:tc>
      </w:tr>
      <w:tr w:rsidR="004C5D36" w14:paraId="0EB2C9C8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4417DCC" w14:textId="32F6CC31" w:rsidR="004C5D36" w:rsidRPr="00F36CFE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4F83CF41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razviti prometnu kulturu učenika</w:t>
            </w:r>
          </w:p>
        </w:tc>
      </w:tr>
      <w:tr w:rsidR="004C5D36" w14:paraId="3C98B11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FBF6CEF" w14:textId="4A7ECD9F" w:rsidR="004C5D36" w:rsidRPr="00CD5B48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7DC2FE0A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sigurnost kretanja u prometu</w:t>
            </w:r>
          </w:p>
        </w:tc>
      </w:tr>
      <w:tr w:rsidR="004C5D36" w14:paraId="20F6839B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A560BED" w14:textId="5E48910F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767ED47C" w14:textId="70BFF5E0" w:rsidR="00F36CFE" w:rsidRDefault="00F90D65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Suzana Kapuralić i </w:t>
            </w:r>
            <w:r w:rsidR="00EE3039">
              <w:rPr>
                <w:rFonts w:ascii="Comic Sans MS" w:hAnsi="Comic Sans MS" w:cs="Comic Sans MS"/>
              </w:rPr>
              <w:t>Ivana Pivčević</w:t>
            </w:r>
            <w:r w:rsidR="003B4CC4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Šobota</w:t>
            </w:r>
            <w:r w:rsidR="00F36CFE">
              <w:rPr>
                <w:rFonts w:ascii="Comic Sans MS" w:hAnsi="Comic Sans MS" w:cs="Comic Sans MS"/>
              </w:rPr>
              <w:t xml:space="preserve"> (voditelj)</w:t>
            </w:r>
          </w:p>
          <w:p w14:paraId="42145465" w14:textId="20F1C77D" w:rsidR="004C5D36" w:rsidRDefault="00EE3039">
            <w:pPr>
              <w:spacing w:after="0" w:line="240" w:lineRule="auto"/>
            </w:pPr>
            <w:r>
              <w:rPr>
                <w:rFonts w:ascii="Comic Sans MS" w:hAnsi="Comic Sans MS" w:cs="Comic Sans MS"/>
              </w:rPr>
              <w:t>učenici</w:t>
            </w:r>
            <w:r w:rsidR="00F90D65">
              <w:rPr>
                <w:rFonts w:ascii="Comic Sans MS" w:hAnsi="Comic Sans MS" w:cs="Comic Sans MS"/>
              </w:rPr>
              <w:t xml:space="preserve"> 1.i </w:t>
            </w:r>
            <w:r>
              <w:rPr>
                <w:rFonts w:ascii="Comic Sans MS" w:hAnsi="Comic Sans MS" w:cs="Comic Sans MS"/>
              </w:rPr>
              <w:t>2</w:t>
            </w:r>
            <w:r w:rsidR="00233EF6">
              <w:rPr>
                <w:rFonts w:ascii="Comic Sans MS" w:hAnsi="Comic Sans MS" w:cs="Comic Sans MS"/>
              </w:rPr>
              <w:t>.r.</w:t>
            </w:r>
          </w:p>
        </w:tc>
      </w:tr>
      <w:tr w:rsidR="004C5D36" w14:paraId="5C0C73E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C238DC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6B02D52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66B8D691" w14:textId="0E2D1DC0" w:rsidR="004C5D36" w:rsidRDefault="00121692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lastRenderedPageBreak/>
              <w:t>kretanje prometnicama</w:t>
            </w:r>
            <w:r w:rsidR="00233EF6">
              <w:rPr>
                <w:rFonts w:ascii="Comic Sans MS" w:hAnsi="Comic Sans MS" w:cs="Comic Sans MS"/>
              </w:rPr>
              <w:t xml:space="preserve"> u okružju škole</w:t>
            </w:r>
          </w:p>
        </w:tc>
      </w:tr>
      <w:tr w:rsidR="004C5D36" w14:paraId="5D439938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4C869F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779545BF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 studeni</w:t>
            </w:r>
          </w:p>
          <w:p w14:paraId="3A4DFF30" w14:textId="01057C51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30 minuta</w:t>
            </w:r>
          </w:p>
        </w:tc>
      </w:tr>
      <w:tr w:rsidR="004C5D36" w14:paraId="4D87C0F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6519257" w14:textId="3F4CD881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62681202" w14:textId="676ADCD9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0 </w:t>
            </w:r>
          </w:p>
        </w:tc>
      </w:tr>
      <w:tr w:rsidR="004C5D36" w14:paraId="019092D8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C030006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4A24D1C7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primjena u svakodnevnom životu</w:t>
            </w:r>
          </w:p>
        </w:tc>
      </w:tr>
      <w:tr w:rsidR="004C5D36" w14:paraId="0F9E83BD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25E09E4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0CAE23C2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4D7AA6A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F30929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15753B8F" w14:textId="6EBB503D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Moje mjesto</w:t>
            </w:r>
            <w:r w:rsidR="00C02734">
              <w:rPr>
                <w:rFonts w:ascii="Comic Sans MS" w:hAnsi="Comic Sans MS" w:cs="Comic Sans MS"/>
                <w:b/>
                <w:bCs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</w:rPr>
              <w:t>-</w:t>
            </w:r>
            <w:r w:rsidR="00C02734">
              <w:rPr>
                <w:rFonts w:ascii="Comic Sans MS" w:hAnsi="Comic Sans MS" w:cs="Comic Sans MS"/>
                <w:b/>
                <w:bCs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b/>
                <w:bCs/>
              </w:rPr>
              <w:t>Tugare</w:t>
            </w:r>
            <w:proofErr w:type="spellEnd"/>
          </w:p>
        </w:tc>
      </w:tr>
      <w:tr w:rsidR="004C5D36" w14:paraId="4C2D08C7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55930D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  <w:p w14:paraId="79B444FB" w14:textId="77777777" w:rsidR="004C5D36" w:rsidRDefault="004C5D36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6127" w:type="dxa"/>
            <w:shd w:val="clear" w:color="auto" w:fill="auto"/>
          </w:tcPr>
          <w:p w14:paraId="13C7421B" w14:textId="7ED921B2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upoznati mjesto u kojem živim</w:t>
            </w:r>
          </w:p>
          <w:p w14:paraId="5E3FAF18" w14:textId="6AEEA6DE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poticati ljubav i ponos prema svom mjestu</w:t>
            </w:r>
          </w:p>
        </w:tc>
      </w:tr>
      <w:tr w:rsidR="004C5D36" w14:paraId="327E5B5F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6B6AB0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  <w:p w14:paraId="58CD4673" w14:textId="77777777" w:rsidR="004C5D36" w:rsidRDefault="004C5D36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6127" w:type="dxa"/>
            <w:shd w:val="clear" w:color="auto" w:fill="auto"/>
          </w:tcPr>
          <w:p w14:paraId="5614881C" w14:textId="60848091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razlikovati dijelove mjesta</w:t>
            </w:r>
          </w:p>
          <w:p w14:paraId="6CB68E4F" w14:textId="5645267F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razlikovati mjesto rođenja od mjesta stanovanja</w:t>
            </w:r>
          </w:p>
        </w:tc>
      </w:tr>
      <w:tr w:rsidR="004C5D36" w14:paraId="64039C2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87DAEB3" w14:textId="6DDB8D22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18A3EE8F" w14:textId="023674D4" w:rsidR="004C5D36" w:rsidRDefault="00617556">
            <w:pPr>
              <w:spacing w:after="0" w:line="240" w:lineRule="auto"/>
            </w:pPr>
            <w:r>
              <w:rPr>
                <w:rFonts w:ascii="Comic Sans MS" w:hAnsi="Comic Sans MS" w:cs="Comic Sans MS"/>
              </w:rPr>
              <w:t>u</w:t>
            </w:r>
            <w:r w:rsidR="00EE3039">
              <w:rPr>
                <w:rFonts w:ascii="Comic Sans MS" w:hAnsi="Comic Sans MS" w:cs="Comic Sans MS"/>
              </w:rPr>
              <w:t xml:space="preserve">čiteljica Ivana Pivčević </w:t>
            </w:r>
            <w:r w:rsidR="00F90D65">
              <w:rPr>
                <w:rFonts w:ascii="Comic Sans MS" w:hAnsi="Comic Sans MS" w:cs="Comic Sans MS"/>
              </w:rPr>
              <w:t xml:space="preserve">Šobota </w:t>
            </w:r>
            <w:r w:rsidR="00EE3039">
              <w:rPr>
                <w:rFonts w:ascii="Comic Sans MS" w:hAnsi="Comic Sans MS" w:cs="Comic Sans MS"/>
              </w:rPr>
              <w:t>i učenici 2</w:t>
            </w:r>
            <w:r w:rsidR="00233EF6">
              <w:rPr>
                <w:rFonts w:ascii="Comic Sans MS" w:hAnsi="Comic Sans MS" w:cs="Comic Sans MS"/>
              </w:rPr>
              <w:t>.r.</w:t>
            </w:r>
          </w:p>
        </w:tc>
      </w:tr>
      <w:tr w:rsidR="004C5D36" w14:paraId="36E4C9EF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98A1A1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4218F99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532B1581" w14:textId="51F0E913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razgledavanje,</w:t>
            </w:r>
            <w:r w:rsidR="00617556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razgovor</w:t>
            </w:r>
          </w:p>
        </w:tc>
      </w:tr>
      <w:tr w:rsidR="004C5D36" w14:paraId="54C0C72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223A806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2CF1AB9F" w14:textId="4D3B6848" w:rsidR="004C5D36" w:rsidRDefault="0061755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  <w:r w:rsidR="00233EF6">
              <w:rPr>
                <w:rFonts w:ascii="Comic Sans MS" w:hAnsi="Comic Sans MS" w:cs="Comic Sans MS"/>
              </w:rPr>
              <w:t>ijekom školske godine</w:t>
            </w:r>
          </w:p>
          <w:p w14:paraId="32D29C3E" w14:textId="1AC23203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45 minuta</w:t>
            </w:r>
          </w:p>
        </w:tc>
      </w:tr>
      <w:tr w:rsidR="004C5D36" w14:paraId="286C723C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59AEE58" w14:textId="57A7113B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23B66C7B" w14:textId="74FEF69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0 </w:t>
            </w:r>
          </w:p>
        </w:tc>
      </w:tr>
      <w:tr w:rsidR="004C5D36" w14:paraId="4C45233B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5F42984" w14:textId="218A7494" w:rsidR="004C5D36" w:rsidRPr="00CD5B48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02E953EB" w14:textId="3A68603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kroz redovnu nastavu,</w:t>
            </w:r>
            <w:r w:rsidR="00617556">
              <w:rPr>
                <w:rFonts w:ascii="Comic Sans MS" w:hAnsi="Comic Sans MS" w:cs="Comic Sans MS"/>
              </w:rPr>
              <w:t xml:space="preserve"> </w:t>
            </w:r>
            <w:r w:rsidR="00121692">
              <w:rPr>
                <w:rFonts w:ascii="Comic Sans MS" w:hAnsi="Comic Sans MS" w:cs="Comic Sans MS"/>
              </w:rPr>
              <w:t>likovne i literarne radove</w:t>
            </w:r>
          </w:p>
        </w:tc>
      </w:tr>
      <w:tr w:rsidR="004C5D36" w14:paraId="2BEE442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3656581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33F3D2E4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6C7F80A0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EBA59E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7E17A770" w14:textId="0050850C" w:rsidR="004C5D36" w:rsidRDefault="00233EF6" w:rsidP="00C02734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Naziv aktivnosti: Dan planeta Zemlje</w:t>
            </w:r>
          </w:p>
        </w:tc>
      </w:tr>
      <w:tr w:rsidR="004C5D36" w14:paraId="22E7468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457103F" w14:textId="27055CDB" w:rsidR="004C5D36" w:rsidRPr="00F36CFE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5B172B5C" w14:textId="63D668E8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razvijanje ekološke svijesti i potrebe očuvanja planeta</w:t>
            </w:r>
          </w:p>
        </w:tc>
      </w:tr>
      <w:tr w:rsidR="004C5D36" w14:paraId="2D6C66B3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D89AEA4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  <w:p w14:paraId="45FD9E3F" w14:textId="77777777" w:rsidR="004C5D36" w:rsidRDefault="004C5D36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6127" w:type="dxa"/>
            <w:shd w:val="clear" w:color="auto" w:fill="auto"/>
          </w:tcPr>
          <w:p w14:paraId="2DACBA78" w14:textId="5A0F4574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istraživanje,</w:t>
            </w:r>
            <w:r w:rsidR="00617556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igre,</w:t>
            </w:r>
            <w:r w:rsidR="00617556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aktivnosti čišćenja i uređivanja okoliša škole</w:t>
            </w:r>
          </w:p>
          <w:p w14:paraId="567A506E" w14:textId="5333A1F5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sadnja cvijeća</w:t>
            </w:r>
          </w:p>
        </w:tc>
      </w:tr>
      <w:tr w:rsidR="004C5D36" w14:paraId="2899E2AB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758CA85" w14:textId="7BC6B1C9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145E230A" w14:textId="77777777" w:rsidR="004C5D36" w:rsidRDefault="00233EF6">
            <w:pPr>
              <w:spacing w:after="0" w:line="240" w:lineRule="auto"/>
            </w:pPr>
            <w:r>
              <w:rPr>
                <w:rFonts w:ascii="Comic Sans MS" w:hAnsi="Comic Sans MS" w:cs="Comic Sans MS"/>
              </w:rPr>
              <w:t>učiteljice i učenici od 1.-4.r.</w:t>
            </w:r>
          </w:p>
          <w:p w14:paraId="7A72FE7C" w14:textId="3D449B48" w:rsidR="004C5D36" w:rsidRDefault="00EE3039">
            <w:pPr>
              <w:spacing w:after="0" w:line="240" w:lineRule="auto"/>
            </w:pPr>
            <w:r>
              <w:t>Maja Šimleša</w:t>
            </w:r>
            <w:r w:rsidR="00F36CFE">
              <w:t xml:space="preserve"> (voditelj)</w:t>
            </w:r>
          </w:p>
        </w:tc>
      </w:tr>
      <w:tr w:rsidR="004C5D36" w14:paraId="4BF2F7E2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2998B4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4780A50A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2D485BB5" w14:textId="25B7E712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škola,</w:t>
            </w:r>
            <w:r w:rsidR="00617556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okoliš škole</w:t>
            </w:r>
          </w:p>
        </w:tc>
      </w:tr>
      <w:tr w:rsidR="004C5D36" w14:paraId="4317DF81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31C7DB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3710469A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tijekom travnja</w:t>
            </w:r>
          </w:p>
          <w:p w14:paraId="0671495B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90 minuta</w:t>
            </w:r>
          </w:p>
        </w:tc>
      </w:tr>
      <w:tr w:rsidR="004C5D36" w14:paraId="55DF2806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5E6419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6D6EFCA5" w14:textId="5F8638B8" w:rsidR="004C5D36" w:rsidRDefault="00233EF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</w:rPr>
              <w:t xml:space="preserve">0 </w:t>
            </w:r>
          </w:p>
        </w:tc>
      </w:tr>
      <w:tr w:rsidR="004C5D36" w14:paraId="3CC7B81C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D0F3F2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  <w:p w14:paraId="7CF788BF" w14:textId="77777777" w:rsidR="004C5D36" w:rsidRDefault="004C5D36">
            <w:pPr>
              <w:spacing w:after="0" w:line="240" w:lineRule="auto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127" w:type="dxa"/>
            <w:shd w:val="clear" w:color="auto" w:fill="auto"/>
          </w:tcPr>
          <w:p w14:paraId="3F45FAB4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praćenje sudjelovanja u aktivnosti</w:t>
            </w:r>
          </w:p>
          <w:p w14:paraId="7AAF93D8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radost druženja i očuvanja okoliša</w:t>
            </w:r>
          </w:p>
        </w:tc>
      </w:tr>
      <w:tr w:rsidR="004C5D36" w14:paraId="1CDE970B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54EEE0B7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6B2F9E73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27B429CB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2553ED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3B5785C8" w14:textId="1776B330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Valentinovo</w:t>
            </w:r>
          </w:p>
        </w:tc>
      </w:tr>
      <w:tr w:rsidR="004C5D36" w14:paraId="2324761D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5B405F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2654ED68" w14:textId="5AAD2D45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D0D0D" w:themeColor="text1" w:themeTint="F2"/>
              </w:rPr>
            </w:pPr>
            <w:r>
              <w:rPr>
                <w:rFonts w:ascii="Comic Sans MS" w:hAnsi="Comic Sans MS" w:cs="Arial"/>
                <w:color w:val="0D0D0D" w:themeColor="text1" w:themeTint="F2"/>
              </w:rPr>
              <w:t>obilježiti Valentinovo, razvijati međusobnu pažnju, poštivanje i druženje</w:t>
            </w:r>
          </w:p>
        </w:tc>
      </w:tr>
      <w:tr w:rsidR="004C5D36" w14:paraId="36FB299F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8D40D6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1AEAA651" w14:textId="0C06010C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D0D0D" w:themeColor="text1" w:themeTint="F2"/>
              </w:rPr>
            </w:pPr>
            <w:r>
              <w:rPr>
                <w:rFonts w:ascii="Comic Sans MS" w:hAnsi="Comic Sans MS" w:cs="Arial"/>
                <w:color w:val="0D0D0D" w:themeColor="text1" w:themeTint="F2"/>
              </w:rPr>
              <w:t>poticanje plemenitosti, stvaralaštva i zajedništva</w:t>
            </w:r>
          </w:p>
        </w:tc>
      </w:tr>
      <w:tr w:rsidR="004C5D36" w14:paraId="402339F7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9F0205C" w14:textId="0BCA9D2F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692B6088" w14:textId="294F79C1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učenici od 1.-4.r.</w:t>
            </w:r>
            <w:r w:rsidR="00F36CFE">
              <w:rPr>
                <w:rFonts w:ascii="Comic Sans MS" w:hAnsi="Comic Sans MS" w:cs="Comic Sans MS"/>
                <w:color w:val="000000"/>
              </w:rPr>
              <w:t xml:space="preserve">                                                                   </w:t>
            </w:r>
            <w:r w:rsidR="00230178">
              <w:rPr>
                <w:rFonts w:ascii="Comic Sans MS" w:hAnsi="Comic Sans MS" w:cs="Comic Sans MS"/>
                <w:color w:val="000000"/>
              </w:rPr>
              <w:t>Suzana Kapuralić</w:t>
            </w:r>
            <w:r w:rsidR="00F36CFE">
              <w:rPr>
                <w:rFonts w:ascii="Comic Sans MS" w:hAnsi="Comic Sans MS" w:cs="Comic Sans MS"/>
                <w:color w:val="000000"/>
              </w:rPr>
              <w:t xml:space="preserve"> (voditelj)</w:t>
            </w:r>
          </w:p>
        </w:tc>
      </w:tr>
      <w:tr w:rsidR="004C5D36" w14:paraId="29ECD36C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2739C8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48490B83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354B6EF7" w14:textId="662954F5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Arial"/>
                <w:color w:val="0D0D0D" w:themeColor="text1" w:themeTint="F2"/>
              </w:rPr>
              <w:t xml:space="preserve">izrada slikovnice ili lista spomenara, ukrašavanje učionice, međusobno poklanjanje prigodnih poklona, pisanje lijepih rečenica o ljubavi, prijateljstvu, čitanje kraćih pjesmica, </w:t>
            </w:r>
            <w:r>
              <w:rPr>
                <w:rFonts w:ascii="Comic Sans MS" w:hAnsi="Comic Sans MS" w:cs="Arial"/>
                <w:color w:val="0D0D0D" w:themeColor="text1" w:themeTint="F2"/>
              </w:rPr>
              <w:lastRenderedPageBreak/>
              <w:t>ples i zakuska, rješavanje zagonetki i križaljki na temu ljubavi</w:t>
            </w:r>
          </w:p>
        </w:tc>
      </w:tr>
      <w:tr w:rsidR="004C5D36" w14:paraId="01CDF81B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D7799F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705AA0B9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veljača</w:t>
            </w:r>
          </w:p>
          <w:p w14:paraId="5FD4CD1F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</w:p>
        </w:tc>
      </w:tr>
      <w:tr w:rsidR="004C5D36" w14:paraId="7E757B1C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55B3CF1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6E1D8B4A" w14:textId="0746F54B" w:rsidR="004C5D36" w:rsidRDefault="0061755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0 </w:t>
            </w:r>
          </w:p>
        </w:tc>
      </w:tr>
      <w:tr w:rsidR="004C5D36" w14:paraId="2ADD6DC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C00CA4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455D9974" w14:textId="18CCCBB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zadovoljstvo učenika</w:t>
            </w:r>
          </w:p>
          <w:p w14:paraId="32D4DADF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</w:p>
        </w:tc>
      </w:tr>
      <w:tr w:rsidR="004C5D36" w14:paraId="4FF6F553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BC98A85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4DD3C344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1677F0D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502E4106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19817526" w14:textId="66DF16B3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Učenik u prometu</w:t>
            </w:r>
          </w:p>
        </w:tc>
      </w:tr>
      <w:tr w:rsidR="004C5D36" w14:paraId="70CD2798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25F779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737BD5FC" w14:textId="58B4B914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shvatiti važnost prometne povezanosti u zavičaju</w:t>
            </w:r>
          </w:p>
        </w:tc>
      </w:tr>
      <w:tr w:rsidR="004C5D36" w14:paraId="04C224D2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974E696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64BEBF6A" w14:textId="282D1FCA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imenovanje prometnih sredstava, osposobljavanje učenika za korištenje usluge prometnog sredstva</w:t>
            </w:r>
          </w:p>
        </w:tc>
      </w:tr>
      <w:tr w:rsidR="004C5D36" w14:paraId="60C24A70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5DF10C5" w14:textId="6FDD9962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70EA1F5E" w14:textId="202C737A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učenici od 1.-4.r</w:t>
            </w:r>
            <w:r w:rsidR="00F36CFE">
              <w:rPr>
                <w:rFonts w:ascii="Comic Sans MS" w:hAnsi="Comic Sans MS" w:cs="Comic Sans MS"/>
                <w:color w:val="000000"/>
              </w:rPr>
              <w:t xml:space="preserve">                                                                             </w:t>
            </w:r>
            <w:r w:rsidR="00230178">
              <w:rPr>
                <w:rFonts w:ascii="Comic Sans MS" w:hAnsi="Comic Sans MS" w:cs="Comic Sans MS"/>
                <w:color w:val="000000"/>
              </w:rPr>
              <w:t>Ivana Pivčević Šobota</w:t>
            </w:r>
            <w:r w:rsidR="00F36CFE">
              <w:rPr>
                <w:rFonts w:ascii="Comic Sans MS" w:hAnsi="Comic Sans MS" w:cs="Comic Sans MS"/>
                <w:color w:val="000000"/>
              </w:rPr>
              <w:t xml:space="preserve"> (voditelj)</w:t>
            </w:r>
          </w:p>
        </w:tc>
      </w:tr>
      <w:tr w:rsidR="004C5D36" w14:paraId="722B0CD1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8AE9D1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7DCDD64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5CA2F202" w14:textId="480ED52C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posjet željezničkom i autobusnom kolodvoru, te trajektnoj luci u Splitu </w:t>
            </w:r>
          </w:p>
        </w:tc>
      </w:tr>
      <w:tr w:rsidR="004C5D36" w14:paraId="505FFB92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897A2D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6C4DED30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tijekom školske godine</w:t>
            </w:r>
          </w:p>
          <w:p w14:paraId="04912C5F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45 minuta</w:t>
            </w:r>
          </w:p>
        </w:tc>
      </w:tr>
      <w:tr w:rsidR="004C5D36" w14:paraId="63F2A9B7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D42FFB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5E57A8C6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troškovi prijevoza</w:t>
            </w:r>
          </w:p>
        </w:tc>
      </w:tr>
      <w:tr w:rsidR="004C5D36" w14:paraId="2C3BC43B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F65BFF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2D8396C5" w14:textId="467873DC" w:rsidR="004C5D36" w:rsidRDefault="0061755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</w:t>
            </w:r>
            <w:r w:rsidR="00233EF6">
              <w:rPr>
                <w:rFonts w:ascii="Comic Sans MS" w:hAnsi="Comic Sans MS" w:cs="Comic Sans MS"/>
                <w:color w:val="000000"/>
              </w:rPr>
              <w:t>aučeno primijeniti u nastavi i svakodnevnom životu</w:t>
            </w:r>
          </w:p>
        </w:tc>
      </w:tr>
      <w:tr w:rsidR="004C5D36" w14:paraId="00E08A82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BE3DBE9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3F783045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7D5BFEF7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12E3C9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25D87DBA" w14:textId="182537EC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Zanimanja ljudi-pošta,</w:t>
            </w:r>
            <w:r w:rsidR="00617556">
              <w:rPr>
                <w:rFonts w:ascii="Comic Sans MS" w:hAnsi="Comic Sans MS" w:cs="Comic Sans MS"/>
                <w:b/>
                <w:bCs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</w:rPr>
              <w:t>frizerski salon</w:t>
            </w:r>
            <w:r w:rsidR="00617556">
              <w:rPr>
                <w:rFonts w:ascii="Comic Sans MS" w:hAnsi="Comic Sans MS" w:cs="Comic Sans MS"/>
                <w:b/>
                <w:bCs/>
              </w:rPr>
              <w:t xml:space="preserve">, </w:t>
            </w:r>
            <w:r>
              <w:rPr>
                <w:rFonts w:ascii="Comic Sans MS" w:hAnsi="Comic Sans MS" w:cs="Comic Sans MS"/>
                <w:b/>
                <w:bCs/>
              </w:rPr>
              <w:t>trgovina u mjestu</w:t>
            </w:r>
          </w:p>
        </w:tc>
      </w:tr>
      <w:tr w:rsidR="004C5D36" w14:paraId="74699F9C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D5144F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41D0701B" w14:textId="08F159AC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upoznati različita zanimanja u neposrednom okruženju</w:t>
            </w:r>
          </w:p>
        </w:tc>
      </w:tr>
      <w:tr w:rsidR="004C5D36" w14:paraId="1D539331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31D21C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5FA59DBE" w14:textId="2E09E42B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imenovati različita zanimanja</w:t>
            </w:r>
          </w:p>
          <w:p w14:paraId="6FA162AE" w14:textId="4C830070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razvijati pozitivan stav prema različitim zanimanjima i ljudima koji se njime bave</w:t>
            </w:r>
          </w:p>
        </w:tc>
      </w:tr>
      <w:tr w:rsidR="004C5D36" w14:paraId="17FEA473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5363113D" w14:textId="2255108E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4A0AB640" w14:textId="60F9B22E" w:rsidR="004C5D36" w:rsidRDefault="00EE303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Ivana Pivčević Šobota </w:t>
            </w:r>
            <w:r w:rsidR="00617556">
              <w:rPr>
                <w:rFonts w:ascii="Comic Sans MS" w:hAnsi="Comic Sans MS" w:cs="Comic Sans MS"/>
                <w:color w:val="000000"/>
              </w:rPr>
              <w:t xml:space="preserve">i </w:t>
            </w:r>
            <w:r w:rsidR="00233EF6">
              <w:rPr>
                <w:rFonts w:ascii="Comic Sans MS" w:hAnsi="Comic Sans MS" w:cs="Comic Sans MS"/>
                <w:color w:val="000000"/>
              </w:rPr>
              <w:t>učenici 2.r.</w:t>
            </w:r>
          </w:p>
        </w:tc>
      </w:tr>
      <w:tr w:rsidR="004C5D36" w14:paraId="0EAD53E4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EF7892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19563C1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1C4B4546" w14:textId="6DFFDA4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posjet trgovini,</w:t>
            </w:r>
            <w:r w:rsidR="003B4CC4">
              <w:rPr>
                <w:rFonts w:ascii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</w:rPr>
              <w:t>pošti ,dječjem vrtiću,</w:t>
            </w:r>
            <w:r w:rsidR="00617556">
              <w:rPr>
                <w:rFonts w:ascii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</w:rPr>
              <w:t>frizerskom salonu u blizini škole</w:t>
            </w:r>
          </w:p>
        </w:tc>
      </w:tr>
      <w:tr w:rsidR="004C5D36" w14:paraId="79155DA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A7813E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5BA0D9CA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tijekom školske godine</w:t>
            </w:r>
          </w:p>
          <w:p w14:paraId="44CFF5CC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45 minuta</w:t>
            </w:r>
          </w:p>
        </w:tc>
      </w:tr>
      <w:tr w:rsidR="004C5D36" w14:paraId="00350AB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3B7125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61471D1F" w14:textId="0E3FA0B6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0 </w:t>
            </w:r>
          </w:p>
        </w:tc>
      </w:tr>
      <w:tr w:rsidR="004C5D36" w14:paraId="1E67B993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DE93A98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47799576" w14:textId="5B9547D3" w:rsidR="004C5D36" w:rsidRDefault="0061755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</w:t>
            </w:r>
            <w:r w:rsidR="00233EF6">
              <w:rPr>
                <w:rFonts w:ascii="Comic Sans MS" w:hAnsi="Comic Sans MS" w:cs="Comic Sans MS"/>
                <w:color w:val="000000"/>
              </w:rPr>
              <w:t>aučeno primijeniti u nastavi i svakodnevnom životu</w:t>
            </w:r>
          </w:p>
        </w:tc>
      </w:tr>
      <w:tr w:rsidR="004C5D36" w14:paraId="7CE8E58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C470310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1B4D3B4E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65622C5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DBAE6E8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56390ADA" w14:textId="7DBEB4A6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Snalazim se u prostoru-okoliš škole</w:t>
            </w:r>
          </w:p>
        </w:tc>
      </w:tr>
      <w:tr w:rsidR="004C5D36" w14:paraId="022C452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24C6CC3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48F5362D" w14:textId="35E2BE96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usvojiti strane svijeta na razini praktične primjene u stvarnosti</w:t>
            </w:r>
          </w:p>
        </w:tc>
      </w:tr>
      <w:tr w:rsidR="004C5D36" w14:paraId="33DBA41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7669E3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36D1BAFF" w14:textId="56B66246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osposobiti učenike za snalaženje u prostoru</w:t>
            </w:r>
          </w:p>
          <w:p w14:paraId="26FF869B" w14:textId="2DE4F2D8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uočiti vezu između stajališta i obzora</w:t>
            </w:r>
          </w:p>
        </w:tc>
      </w:tr>
      <w:tr w:rsidR="004C5D36" w14:paraId="7607CCB3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7C42C8E" w14:textId="169BA3A0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67A9BEC0" w14:textId="73E23C1C" w:rsidR="004C5D36" w:rsidRPr="00C00BF8" w:rsidRDefault="00EE3039">
            <w:pPr>
              <w:spacing w:after="0" w:line="240" w:lineRule="auto"/>
            </w:pPr>
            <w:r>
              <w:rPr>
                <w:rFonts w:ascii="Comic Sans MS" w:hAnsi="Comic Sans MS" w:cs="Comic Sans MS"/>
                <w:color w:val="000000"/>
              </w:rPr>
              <w:t>Maja Šimleša</w:t>
            </w:r>
            <w:r w:rsidR="003B4CC4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C00BF8">
              <w:rPr>
                <w:rFonts w:ascii="Comic Sans MS" w:hAnsi="Comic Sans MS" w:cs="Comic Sans MS"/>
                <w:color w:val="000000"/>
              </w:rPr>
              <w:t xml:space="preserve">i učenici </w:t>
            </w:r>
            <w:r w:rsidR="00233EF6">
              <w:rPr>
                <w:rFonts w:ascii="Comic Sans MS" w:hAnsi="Comic Sans MS" w:cs="Comic Sans MS"/>
                <w:color w:val="000000"/>
              </w:rPr>
              <w:t>3.r.</w:t>
            </w:r>
          </w:p>
        </w:tc>
      </w:tr>
      <w:tr w:rsidR="004C5D36" w14:paraId="3A896698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444E00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0152F65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66C1F964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okoliš škole</w:t>
            </w:r>
          </w:p>
        </w:tc>
      </w:tr>
      <w:tr w:rsidR="004C5D36" w14:paraId="1D18D1E2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4319E6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3E9780D5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rujan</w:t>
            </w:r>
          </w:p>
          <w:p w14:paraId="55363EEC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45 minuta</w:t>
            </w:r>
          </w:p>
        </w:tc>
      </w:tr>
      <w:tr w:rsidR="004C5D36" w14:paraId="5DB5AE6B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5C387F0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7E6E04A8" w14:textId="72ECD448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0 </w:t>
            </w:r>
          </w:p>
        </w:tc>
      </w:tr>
      <w:tr w:rsidR="004C5D36" w14:paraId="77E1CF5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DF135C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49A91D9C" w14:textId="0A77ADAA" w:rsidR="004C5D36" w:rsidRDefault="00C00BF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</w:t>
            </w:r>
            <w:r w:rsidR="00233EF6">
              <w:rPr>
                <w:rFonts w:ascii="Comic Sans MS" w:hAnsi="Comic Sans MS" w:cs="Comic Sans MS"/>
                <w:color w:val="000000"/>
              </w:rPr>
              <w:t>aučeno primijeniti u nastavi i svakodnevnom životu</w:t>
            </w:r>
          </w:p>
        </w:tc>
      </w:tr>
      <w:tr w:rsidR="004C5D36" w14:paraId="6066E532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CDC75D4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20A12075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3D972871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6738DF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7A19747F" w14:textId="244171FD" w:rsidR="004C5D36" w:rsidRDefault="00233EF6" w:rsidP="00C02734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b/>
                <w:bCs/>
              </w:rPr>
              <w:t>Plan mjesta-</w:t>
            </w:r>
            <w:proofErr w:type="spellStart"/>
            <w:r>
              <w:rPr>
                <w:rFonts w:ascii="Comic Sans MS" w:hAnsi="Comic Sans MS" w:cs="Comic Sans MS"/>
                <w:b/>
                <w:bCs/>
              </w:rPr>
              <w:t>Tugare</w:t>
            </w:r>
            <w:proofErr w:type="spellEnd"/>
          </w:p>
        </w:tc>
      </w:tr>
      <w:tr w:rsidR="004C5D36" w14:paraId="074030CD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AF75E13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2EE0F5BD" w14:textId="2C4E0B41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snalaziti se na planu mjesta</w:t>
            </w:r>
          </w:p>
        </w:tc>
      </w:tr>
      <w:tr w:rsidR="004C5D36" w14:paraId="2F97E806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49CD37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4F69F990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razviti sposobnost prepoznavanja i korištenja dogovorenih znakova</w:t>
            </w:r>
          </w:p>
        </w:tc>
      </w:tr>
      <w:tr w:rsidR="004C5D36" w14:paraId="01CFB4D0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3C39464" w14:textId="68D3B392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66F5E143" w14:textId="3A2CDAB8" w:rsidR="004C5D36" w:rsidRPr="00C00BF8" w:rsidRDefault="00EE3039">
            <w:pPr>
              <w:spacing w:after="0" w:line="240" w:lineRule="auto"/>
            </w:pPr>
            <w:r>
              <w:rPr>
                <w:rFonts w:ascii="Comic Sans MS" w:hAnsi="Comic Sans MS" w:cs="Comic Sans MS"/>
                <w:color w:val="000000"/>
              </w:rPr>
              <w:t>Maja Šimleša</w:t>
            </w:r>
            <w:r w:rsidR="003B4CC4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C00BF8">
              <w:rPr>
                <w:rFonts w:ascii="Comic Sans MS" w:hAnsi="Comic Sans MS" w:cs="Comic Sans MS"/>
                <w:color w:val="000000"/>
              </w:rPr>
              <w:t xml:space="preserve">i učenici </w:t>
            </w:r>
            <w:r w:rsidR="00233EF6">
              <w:rPr>
                <w:rFonts w:ascii="Comic Sans MS" w:hAnsi="Comic Sans MS" w:cs="Comic Sans MS"/>
                <w:color w:val="000000"/>
              </w:rPr>
              <w:t>3. r.</w:t>
            </w:r>
          </w:p>
        </w:tc>
      </w:tr>
      <w:tr w:rsidR="004C5D36" w14:paraId="7D7F4A3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858518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0F3B6F5A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762B7DA0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okoliš škole</w:t>
            </w:r>
          </w:p>
        </w:tc>
      </w:tr>
      <w:tr w:rsidR="004C5D36" w14:paraId="0C97C78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74F6A84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5CB5FC87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tijekom školske godine</w:t>
            </w:r>
          </w:p>
          <w:p w14:paraId="4CA5B82F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45 minuta</w:t>
            </w:r>
          </w:p>
        </w:tc>
      </w:tr>
      <w:tr w:rsidR="004C5D36" w14:paraId="21ED38F7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5CF5C5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6F155F12" w14:textId="04DDC33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0 </w:t>
            </w:r>
          </w:p>
        </w:tc>
      </w:tr>
      <w:tr w:rsidR="004C5D36" w14:paraId="6FC404CF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4AF264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6E5C8E17" w14:textId="1763CD5B" w:rsidR="004C5D36" w:rsidRDefault="00C00BF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</w:t>
            </w:r>
            <w:r w:rsidR="00233EF6">
              <w:rPr>
                <w:rFonts w:ascii="Comic Sans MS" w:hAnsi="Comic Sans MS" w:cs="Comic Sans MS"/>
                <w:color w:val="000000"/>
              </w:rPr>
              <w:t>aučeno primijeniti u nastavi i svakodnevnom životu</w:t>
            </w:r>
          </w:p>
        </w:tc>
      </w:tr>
      <w:tr w:rsidR="004C5D36" w14:paraId="36EFBE04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DF96E29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75040990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0830A0C4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6597E1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5246FBA4" w14:textId="3880120E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Moja županija-županijsko središte Split</w:t>
            </w:r>
          </w:p>
        </w:tc>
      </w:tr>
      <w:tr w:rsidR="004C5D36" w14:paraId="28CF0D74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C943F0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6E43598B" w14:textId="0298C393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upoznati Split kao županijsko središte</w:t>
            </w:r>
          </w:p>
        </w:tc>
      </w:tr>
      <w:tr w:rsidR="004C5D36" w14:paraId="3E809B6F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A43DA9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08264062" w14:textId="1C5C7BB4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obilazak grada</w:t>
            </w:r>
          </w:p>
        </w:tc>
      </w:tr>
      <w:tr w:rsidR="004C5D36" w14:paraId="450F0191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1182ABC" w14:textId="61311255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172C1650" w14:textId="44BBEAD3" w:rsidR="004C5D36" w:rsidRDefault="00C00BF8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  <w:r w:rsidR="00233EF6">
              <w:rPr>
                <w:rFonts w:ascii="Comic Sans MS" w:hAnsi="Comic Sans MS" w:cs="Comic Sans MS"/>
              </w:rPr>
              <w:t>čenici i učiteljice od</w:t>
            </w:r>
            <w:r>
              <w:rPr>
                <w:rFonts w:ascii="Comic Sans MS" w:hAnsi="Comic Sans MS" w:cs="Comic Sans MS"/>
              </w:rPr>
              <w:t xml:space="preserve"> </w:t>
            </w:r>
            <w:r w:rsidR="00233EF6">
              <w:rPr>
                <w:rFonts w:ascii="Comic Sans MS" w:hAnsi="Comic Sans MS" w:cs="Comic Sans MS"/>
              </w:rPr>
              <w:t>1.-4.</w:t>
            </w:r>
            <w:r>
              <w:rPr>
                <w:rFonts w:ascii="Comic Sans MS" w:hAnsi="Comic Sans MS" w:cs="Comic Sans MS"/>
              </w:rPr>
              <w:t xml:space="preserve"> </w:t>
            </w:r>
            <w:r w:rsidR="00233EF6">
              <w:rPr>
                <w:rFonts w:ascii="Comic Sans MS" w:hAnsi="Comic Sans MS" w:cs="Comic Sans MS"/>
              </w:rPr>
              <w:t>r.</w:t>
            </w:r>
          </w:p>
          <w:p w14:paraId="1160AE65" w14:textId="345C785F" w:rsidR="004C5D36" w:rsidRDefault="000E5FB3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Maja Šimleša</w:t>
            </w:r>
            <w:r w:rsidR="00F36CFE">
              <w:rPr>
                <w:rFonts w:ascii="Comic Sans MS" w:hAnsi="Comic Sans MS" w:cs="Comic Sans MS"/>
              </w:rPr>
              <w:t xml:space="preserve"> (voditelj)</w:t>
            </w:r>
          </w:p>
        </w:tc>
      </w:tr>
      <w:tr w:rsidR="004C5D36" w14:paraId="3F9EB50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BBBE19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21CA522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69BE2BAF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posjet Splitu</w:t>
            </w:r>
          </w:p>
        </w:tc>
      </w:tr>
      <w:tr w:rsidR="004C5D36" w14:paraId="44EA0F27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693F9A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35DD5E46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tijekom školske godine</w:t>
            </w:r>
          </w:p>
          <w:p w14:paraId="08767EC5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4C5D36" w14:paraId="7D282A68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2541ED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5030DA01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troškovi prijevoza </w:t>
            </w:r>
          </w:p>
        </w:tc>
      </w:tr>
      <w:tr w:rsidR="004C5D36" w14:paraId="660D8CB4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8EFD404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73A55738" w14:textId="1A2D03B8" w:rsidR="004C5D36" w:rsidRDefault="00C00BF8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  <w:r w:rsidR="00233EF6">
              <w:rPr>
                <w:rFonts w:ascii="Comic Sans MS" w:hAnsi="Comic Sans MS" w:cs="Comic Sans MS"/>
              </w:rPr>
              <w:t>aučeno će se koristiti u svakodnevnom životu.</w:t>
            </w:r>
          </w:p>
          <w:p w14:paraId="29100145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4C5D36" w14:paraId="0CC13DE4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0DBD106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7BEEA1C7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0EAE619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C700B33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216A8649" w14:textId="2EA5B872" w:rsidR="004C5D36" w:rsidRDefault="006F2A6A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Posjet Žrnovnici i Antoničinom mlinu</w:t>
            </w:r>
          </w:p>
        </w:tc>
      </w:tr>
      <w:tr w:rsidR="004C5D36" w14:paraId="2CC7185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52E25A68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0BCF5A47" w14:textId="6FD9E448" w:rsidR="002E077A" w:rsidRDefault="006F2A6A" w:rsidP="006F2A6A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6F2A6A">
              <w:rPr>
                <w:rFonts w:ascii="Comic Sans MS" w:hAnsi="Comic Sans MS" w:cs="Comic Sans MS"/>
              </w:rPr>
              <w:t>učenje otkrivanjem u životnoj stvar</w:t>
            </w:r>
            <w:r>
              <w:rPr>
                <w:rFonts w:ascii="Comic Sans MS" w:hAnsi="Comic Sans MS" w:cs="Comic Sans MS"/>
              </w:rPr>
              <w:t xml:space="preserve">nosti, poticanje timskog rada i </w:t>
            </w:r>
            <w:r w:rsidRPr="006F2A6A">
              <w:rPr>
                <w:rFonts w:ascii="Comic Sans MS" w:hAnsi="Comic Sans MS" w:cs="Comic Sans MS"/>
              </w:rPr>
              <w:t>suradničkih odnosa, rekreacija</w:t>
            </w:r>
          </w:p>
        </w:tc>
      </w:tr>
      <w:tr w:rsidR="004C5D36" w14:paraId="3AFC7BF1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CFD33B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2C184ADB" w14:textId="2C9BEAC5" w:rsidR="004C5D36" w:rsidRDefault="00233EF6" w:rsidP="002E077A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razvijati  interes  </w:t>
            </w:r>
            <w:r w:rsidR="004D5982">
              <w:rPr>
                <w:rFonts w:ascii="Comic Sans MS" w:hAnsi="Comic Sans MS" w:cs="Comic Sans MS"/>
              </w:rPr>
              <w:t>za očuvanje prirode i okoliša</w:t>
            </w:r>
          </w:p>
        </w:tc>
      </w:tr>
      <w:tr w:rsidR="004C5D36" w14:paraId="10B5578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9877F70" w14:textId="3AED1D76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4CC3DAFF" w14:textId="2F343B62" w:rsidR="002E077A" w:rsidRDefault="00233EF6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učenici  i učiteljice od 1.-4. r.</w:t>
            </w:r>
            <w:r w:rsidR="00F36CFE">
              <w:rPr>
                <w:rFonts w:ascii="Comic Sans MS" w:hAnsi="Comic Sans MS" w:cs="Comic Sans MS"/>
              </w:rPr>
              <w:t xml:space="preserve">                                                     </w:t>
            </w:r>
            <w:r w:rsidR="002E077A">
              <w:rPr>
                <w:rFonts w:ascii="Comic Sans MS" w:hAnsi="Comic Sans MS" w:cs="Comic Sans MS"/>
              </w:rPr>
              <w:t xml:space="preserve"> </w:t>
            </w:r>
            <w:r w:rsidR="00BE72FA">
              <w:rPr>
                <w:rFonts w:ascii="Comic Sans MS" w:hAnsi="Comic Sans MS" w:cs="Comic Sans MS"/>
              </w:rPr>
              <w:t xml:space="preserve">Ivanka </w:t>
            </w:r>
            <w:proofErr w:type="spellStart"/>
            <w:r w:rsidR="00BE72FA">
              <w:rPr>
                <w:rFonts w:ascii="Comic Sans MS" w:hAnsi="Comic Sans MS" w:cs="Comic Sans MS"/>
              </w:rPr>
              <w:t>Mucić</w:t>
            </w:r>
            <w:proofErr w:type="spellEnd"/>
            <w:r w:rsidR="00F36CFE">
              <w:rPr>
                <w:rFonts w:ascii="Comic Sans MS" w:hAnsi="Comic Sans MS" w:cs="Comic Sans MS"/>
              </w:rPr>
              <w:t xml:space="preserve"> (voditelj)</w:t>
            </w:r>
          </w:p>
        </w:tc>
      </w:tr>
      <w:tr w:rsidR="004C5D36" w14:paraId="74DB10FC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7EBCFA8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4C8A0BF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66F8E0F5" w14:textId="1828C5E1" w:rsidR="004C5D36" w:rsidRDefault="006F2A6A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Posjet Žrnovnici i  Antoničinu mlinu, sudjelovanje u radionici Od zrna do kruščića, obilazak vrta na imanju , informiranje o tekućim aktivnostima u vrtu , osnovne pouke o tekućim aktivnostima u vrtu u jesen ,osnovne pouke o biološkoj proizvodni, odvajanju bio otpada, izrada komposišta </w:t>
            </w:r>
          </w:p>
        </w:tc>
      </w:tr>
      <w:tr w:rsidR="004C5D36" w14:paraId="5389F6AD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32788AA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6EB291A2" w14:textId="13D11BC0" w:rsidR="004C5D36" w:rsidRDefault="006F2A6A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rujan/listopad</w:t>
            </w:r>
          </w:p>
        </w:tc>
      </w:tr>
      <w:tr w:rsidR="004C5D36" w14:paraId="5E0FBAE6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EC92A6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366BBBC8" w14:textId="71BFF1A2" w:rsidR="004C5D36" w:rsidRDefault="002E077A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  <w:r w:rsidR="00233EF6">
              <w:rPr>
                <w:rFonts w:ascii="Comic Sans MS" w:hAnsi="Comic Sans MS" w:cs="Comic Sans MS"/>
              </w:rPr>
              <w:t xml:space="preserve">rošak prijevoza </w:t>
            </w:r>
            <w:r>
              <w:rPr>
                <w:rFonts w:ascii="Comic Sans MS" w:hAnsi="Comic Sans MS" w:cs="Comic Sans MS"/>
              </w:rPr>
              <w:t>i radionice</w:t>
            </w:r>
          </w:p>
        </w:tc>
      </w:tr>
      <w:tr w:rsidR="004C5D36" w14:paraId="4918A93D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C82023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429AD636" w14:textId="230E2C23" w:rsidR="004C5D36" w:rsidRDefault="002E077A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  <w:r w:rsidR="00233EF6">
              <w:rPr>
                <w:rFonts w:ascii="Comic Sans MS" w:hAnsi="Comic Sans MS" w:cs="Comic Sans MS"/>
              </w:rPr>
              <w:t>smeno iznošenje dojmova i zapažanja.</w:t>
            </w:r>
          </w:p>
        </w:tc>
      </w:tr>
      <w:tr w:rsidR="004C5D36" w14:paraId="146D100F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522157E9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64365BCF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59D9EDD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70DCC9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276E9F17" w14:textId="77777777" w:rsidR="004C5D36" w:rsidRDefault="00233EF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Izvanučionička nastava na satovima prirode i društva</w:t>
            </w:r>
          </w:p>
        </w:tc>
      </w:tr>
      <w:tr w:rsidR="004C5D36" w14:paraId="15DD2D5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8869C63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7F2A53C8" w14:textId="62CAD1CD" w:rsidR="004C5D36" w:rsidRDefault="00C00BF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</w:t>
            </w:r>
            <w:r w:rsidR="00233EF6">
              <w:rPr>
                <w:rFonts w:ascii="Comic Sans MS" w:hAnsi="Comic Sans MS" w:cs="Comic Sans MS"/>
                <w:color w:val="000000"/>
              </w:rPr>
              <w:t>čen</w:t>
            </w:r>
            <w:r>
              <w:rPr>
                <w:rFonts w:ascii="Comic Sans MS" w:hAnsi="Comic Sans MS" w:cs="Comic Sans MS"/>
                <w:color w:val="000000"/>
              </w:rPr>
              <w:t>j</w:t>
            </w:r>
            <w:r w:rsidR="00233EF6">
              <w:rPr>
                <w:rFonts w:ascii="Comic Sans MS" w:hAnsi="Comic Sans MS" w:cs="Comic Sans MS"/>
                <w:color w:val="000000"/>
              </w:rPr>
              <w:t>e otkrivanjem u neposrednoj životnoj stvarnosti</w:t>
            </w:r>
          </w:p>
        </w:tc>
      </w:tr>
      <w:tr w:rsidR="004C5D36" w14:paraId="56A58949" w14:textId="77777777" w:rsidTr="00775E8B">
        <w:trPr>
          <w:trHeight w:val="435"/>
        </w:trPr>
        <w:tc>
          <w:tcPr>
            <w:tcW w:w="3087" w:type="dxa"/>
            <w:shd w:val="clear" w:color="auto" w:fill="auto"/>
          </w:tcPr>
          <w:p w14:paraId="61217563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5BA150CC" w14:textId="5F4A895F" w:rsidR="004C5D36" w:rsidRDefault="00C00BF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</w:t>
            </w:r>
            <w:r w:rsidR="00233EF6">
              <w:rPr>
                <w:rFonts w:ascii="Comic Sans MS" w:hAnsi="Comic Sans MS" w:cs="Comic Sans MS"/>
                <w:color w:val="000000"/>
              </w:rPr>
              <w:t>oticati  i razvijanje radosti i sposobnosti promatranja,</w:t>
            </w:r>
            <w:r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233EF6">
              <w:rPr>
                <w:rFonts w:ascii="Comic Sans MS" w:hAnsi="Comic Sans MS" w:cs="Comic Sans MS"/>
                <w:color w:val="000000"/>
              </w:rPr>
              <w:t>uočavanja i zaključivanja u životnoj  stvarnosti.</w:t>
            </w:r>
          </w:p>
        </w:tc>
      </w:tr>
      <w:tr w:rsidR="004C5D36" w14:paraId="64E06E0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087E634" w14:textId="2E6A9FB5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4E0304EA" w14:textId="5BC25CC6" w:rsidR="004C5D36" w:rsidRPr="00C00BF8" w:rsidRDefault="00964E57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</w:t>
            </w:r>
            <w:r w:rsidR="00C00BF8">
              <w:rPr>
                <w:rFonts w:ascii="Comic Sans MS" w:hAnsi="Comic Sans MS" w:cs="Comic Sans MS"/>
                <w:color w:val="000000"/>
              </w:rPr>
              <w:t>čiteljic</w:t>
            </w:r>
            <w:r w:rsidR="00857767">
              <w:rPr>
                <w:rFonts w:ascii="Comic Sans MS" w:hAnsi="Comic Sans MS" w:cs="Comic Sans MS"/>
                <w:color w:val="000000"/>
              </w:rPr>
              <w:t>e</w:t>
            </w:r>
            <w:r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170A18">
              <w:rPr>
                <w:rFonts w:ascii="Comic Sans MS" w:hAnsi="Comic Sans MS" w:cs="Comic Sans MS"/>
                <w:color w:val="000000"/>
              </w:rPr>
              <w:t>1-4 razreda</w:t>
            </w:r>
          </w:p>
        </w:tc>
      </w:tr>
      <w:tr w:rsidR="004C5D36" w14:paraId="22D5D4C4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0EB024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22C2320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0F073701" w14:textId="5ACD31DD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okoliš škole</w:t>
            </w:r>
          </w:p>
        </w:tc>
      </w:tr>
      <w:tr w:rsidR="004C5D36" w14:paraId="108B0B9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0502DE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1EFDFACB" w14:textId="0CFED7DC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tijekom školske godine</w:t>
            </w:r>
          </w:p>
        </w:tc>
      </w:tr>
      <w:tr w:rsidR="004C5D36" w14:paraId="71112C18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148CA3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20838850" w14:textId="05095BAB" w:rsidR="004C5D36" w:rsidRDefault="00C00BF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b</w:t>
            </w:r>
            <w:r w:rsidR="00233EF6">
              <w:rPr>
                <w:rFonts w:ascii="Comic Sans MS" w:hAnsi="Comic Sans MS" w:cs="Comic Sans MS"/>
                <w:color w:val="000000"/>
              </w:rPr>
              <w:t>ez troškova</w:t>
            </w:r>
          </w:p>
        </w:tc>
      </w:tr>
      <w:tr w:rsidR="004C5D36" w14:paraId="753D2B16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AD5760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2A1EA8C4" w14:textId="6AB57012" w:rsidR="004C5D36" w:rsidRDefault="00C00BF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</w:t>
            </w:r>
            <w:r w:rsidR="00233EF6">
              <w:rPr>
                <w:rFonts w:ascii="Comic Sans MS" w:hAnsi="Comic Sans MS" w:cs="Comic Sans MS"/>
                <w:color w:val="000000"/>
              </w:rPr>
              <w:t>rimjena u nastavnom procesu i životu.</w:t>
            </w:r>
          </w:p>
        </w:tc>
      </w:tr>
      <w:tr w:rsidR="004C5D36" w14:paraId="54EC2D46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6AADA8F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238F8BA0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1A3F3C6F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391C07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0990FCCF" w14:textId="4F137519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Godišnja doba u zavičaju</w:t>
            </w:r>
          </w:p>
        </w:tc>
      </w:tr>
      <w:tr w:rsidR="004C5D36" w14:paraId="12DD44A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6FE40C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6306B1BB" w14:textId="4D994A3D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usvajanje sadržaja iz prirode i društva izvan učionice, u prirodi</w:t>
            </w:r>
          </w:p>
        </w:tc>
      </w:tr>
      <w:tr w:rsidR="004C5D36" w14:paraId="5215E50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DA07059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1F02D575" w14:textId="0CC1EEFD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uočiti glavna obilježja godišnjih doba</w:t>
            </w:r>
          </w:p>
          <w:p w14:paraId="4AC3BC26" w14:textId="06FA17CF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povezati vremenske promjene i njihov utjecaj na biljni i životinjski svijet i rad ljudi</w:t>
            </w:r>
          </w:p>
        </w:tc>
      </w:tr>
      <w:tr w:rsidR="004C5D36" w14:paraId="7C988D02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186B8DB" w14:textId="308289DD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4F835674" w14:textId="0B3881C7" w:rsidR="004C5D36" w:rsidRDefault="00BE72FA" w:rsidP="00170A18">
            <w:pPr>
              <w:spacing w:after="0" w:line="240" w:lineRule="auto"/>
            </w:pPr>
            <w:r>
              <w:rPr>
                <w:rFonts w:ascii="Comic Sans MS" w:hAnsi="Comic Sans MS" w:cs="Comic Sans MS"/>
                <w:color w:val="000000"/>
              </w:rPr>
              <w:t>Ivana Pivčević Šobota i Suzana Kapuralić</w:t>
            </w:r>
          </w:p>
        </w:tc>
      </w:tr>
      <w:tr w:rsidR="004C5D36" w14:paraId="292998B0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3668303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0EBCB22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780C4901" w14:textId="1B5C0270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obilazak  voćnjaka,</w:t>
            </w:r>
            <w:r w:rsidR="00C00BF8">
              <w:rPr>
                <w:rFonts w:ascii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</w:rPr>
              <w:t>vinograda</w:t>
            </w:r>
            <w:r w:rsidR="00C00BF8">
              <w:rPr>
                <w:rFonts w:ascii="Comic Sans MS" w:hAnsi="Comic Sans MS" w:cs="Comic Sans MS"/>
                <w:color w:val="000000"/>
              </w:rPr>
              <w:t xml:space="preserve">, </w:t>
            </w:r>
            <w:r>
              <w:rPr>
                <w:rFonts w:ascii="Comic Sans MS" w:hAnsi="Comic Sans MS" w:cs="Comic Sans MS"/>
                <w:color w:val="000000"/>
              </w:rPr>
              <w:t>maslinika</w:t>
            </w:r>
            <w:r w:rsidR="00C00BF8">
              <w:rPr>
                <w:rFonts w:ascii="Comic Sans MS" w:hAnsi="Comic Sans MS" w:cs="Comic Sans MS"/>
                <w:color w:val="000000"/>
              </w:rPr>
              <w:t xml:space="preserve">, </w:t>
            </w:r>
            <w:r>
              <w:rPr>
                <w:rFonts w:ascii="Comic Sans MS" w:hAnsi="Comic Sans MS" w:cs="Comic Sans MS"/>
                <w:color w:val="000000"/>
              </w:rPr>
              <w:t>vrtova  u mjestu i zavičaju</w:t>
            </w:r>
          </w:p>
          <w:p w14:paraId="0A599158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</w:p>
        </w:tc>
      </w:tr>
      <w:tr w:rsidR="004C5D36" w14:paraId="44BDA45C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BD368D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386AA05B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tijekom školske godine</w:t>
            </w:r>
          </w:p>
          <w:p w14:paraId="6D969421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</w:p>
        </w:tc>
      </w:tr>
      <w:tr w:rsidR="004C5D36" w14:paraId="37EEEC31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A572654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3C66343D" w14:textId="1FE16F2C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0 </w:t>
            </w:r>
          </w:p>
        </w:tc>
      </w:tr>
      <w:tr w:rsidR="004C5D36" w14:paraId="14F2412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3E7DA1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50A64001" w14:textId="534B214E" w:rsidR="004C5D36" w:rsidRDefault="00C00BF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ž</w:t>
            </w:r>
            <w:r w:rsidR="00233EF6">
              <w:rPr>
                <w:rFonts w:ascii="Comic Sans MS" w:hAnsi="Comic Sans MS" w:cs="Comic Sans MS"/>
                <w:color w:val="000000"/>
              </w:rPr>
              <w:t>ivjeti i djelovati</w:t>
            </w:r>
            <w:r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233EF6">
              <w:rPr>
                <w:rFonts w:ascii="Comic Sans MS" w:hAnsi="Comic Sans MS" w:cs="Comic Sans MS"/>
                <w:color w:val="000000"/>
              </w:rPr>
              <w:t>u skladu s prirodom .</w:t>
            </w:r>
          </w:p>
        </w:tc>
      </w:tr>
      <w:tr w:rsidR="004C5D36" w14:paraId="06CD2F41" w14:textId="77777777" w:rsidTr="00775E8B">
        <w:trPr>
          <w:trHeight w:val="354"/>
        </w:trPr>
        <w:tc>
          <w:tcPr>
            <w:tcW w:w="3087" w:type="dxa"/>
            <w:shd w:val="clear" w:color="auto" w:fill="auto"/>
          </w:tcPr>
          <w:p w14:paraId="2CBB3AE2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25CEBA48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16B74F56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89A94F4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2D50FAEE" w14:textId="31CD8622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Posjet</w:t>
            </w:r>
            <w:r w:rsidR="004C78A8">
              <w:rPr>
                <w:rFonts w:ascii="Comic Sans MS" w:hAnsi="Comic Sans MS" w:cs="Comic Sans MS"/>
                <w:b/>
                <w:bCs/>
              </w:rPr>
              <w:t xml:space="preserve"> kulturnim ustanovama: kino i kazalište</w:t>
            </w:r>
          </w:p>
        </w:tc>
      </w:tr>
      <w:tr w:rsidR="004C5D36" w14:paraId="2F6C813F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16B45A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5B5CB07F" w14:textId="1315E38F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razvijanje navike posjeta kulturnim ustanovama i kultura ponašanja u istima</w:t>
            </w:r>
          </w:p>
          <w:p w14:paraId="0DEBF040" w14:textId="5624923F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razvijati kritičan odnos prema ponuđenim repert</w:t>
            </w:r>
            <w:r w:rsidR="00C00BF8">
              <w:rPr>
                <w:rFonts w:ascii="Comic Sans MS" w:hAnsi="Comic Sans MS" w:cs="Comic Sans MS"/>
                <w:color w:val="000000"/>
              </w:rPr>
              <w:t>oa</w:t>
            </w:r>
            <w:r>
              <w:rPr>
                <w:rFonts w:ascii="Comic Sans MS" w:hAnsi="Comic Sans MS" w:cs="Comic Sans MS"/>
                <w:color w:val="000000"/>
              </w:rPr>
              <w:t>rima</w:t>
            </w:r>
          </w:p>
        </w:tc>
      </w:tr>
      <w:tr w:rsidR="004C5D36" w14:paraId="3FD17D50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0A717F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016A32E1" w14:textId="540B60F0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prepričati filmsku i kazališnu  priču</w:t>
            </w:r>
          </w:p>
          <w:p w14:paraId="2E16E810" w14:textId="212638D2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razvijanje navike posjeta kazalištu i kinu</w:t>
            </w:r>
            <w:r w:rsidR="00C00BF8">
              <w:rPr>
                <w:rFonts w:ascii="Comic Sans MS" w:hAnsi="Comic Sans MS" w:cs="Comic Sans MS"/>
                <w:color w:val="000000"/>
              </w:rPr>
              <w:t xml:space="preserve">, </w:t>
            </w:r>
            <w:r>
              <w:rPr>
                <w:rFonts w:ascii="Comic Sans MS" w:hAnsi="Comic Sans MS" w:cs="Comic Sans MS"/>
                <w:color w:val="000000"/>
              </w:rPr>
              <w:t>prakticiranje kulturnog ponašanja</w:t>
            </w:r>
          </w:p>
        </w:tc>
      </w:tr>
      <w:tr w:rsidR="004C5D36" w14:paraId="65571D8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9224516" w14:textId="5C5D66E3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22C11DE2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učiteljice i učenici od 1.-4. r.</w:t>
            </w:r>
          </w:p>
          <w:p w14:paraId="65A4261D" w14:textId="34939DB8" w:rsidR="004C5D36" w:rsidRDefault="00121692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Maja Šimleša</w:t>
            </w:r>
            <w:r w:rsidR="00F36CFE">
              <w:rPr>
                <w:rFonts w:ascii="Comic Sans MS" w:hAnsi="Comic Sans MS" w:cs="Comic Sans MS"/>
                <w:color w:val="000000"/>
              </w:rPr>
              <w:t xml:space="preserve"> (voditelj)</w:t>
            </w:r>
          </w:p>
        </w:tc>
      </w:tr>
      <w:tr w:rsidR="004C5D36" w14:paraId="2BE97F9D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5A14623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5B099FB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1B411C5B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posjet kazališnoj  i kino predstavi</w:t>
            </w:r>
          </w:p>
        </w:tc>
      </w:tr>
      <w:tr w:rsidR="004C5D36" w14:paraId="589C303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7D1787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7A080DB3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tijekom školske godine</w:t>
            </w:r>
          </w:p>
          <w:p w14:paraId="2202985F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 sata</w:t>
            </w:r>
          </w:p>
        </w:tc>
      </w:tr>
      <w:tr w:rsidR="004C5D36" w14:paraId="4CC921EC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AF3185A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5AFA3B7D" w14:textId="3D753D1D" w:rsidR="004C5D36" w:rsidRDefault="00C00BF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</w:t>
            </w:r>
            <w:r w:rsidR="00233EF6">
              <w:rPr>
                <w:rFonts w:ascii="Comic Sans MS" w:hAnsi="Comic Sans MS" w:cs="Comic Sans MS"/>
                <w:color w:val="000000"/>
              </w:rPr>
              <w:t>roškovi prijevoza i ulaznice</w:t>
            </w:r>
          </w:p>
        </w:tc>
      </w:tr>
      <w:tr w:rsidR="004C5D36" w14:paraId="19F3AD13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5B2729B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0877EFD5" w14:textId="6E95CCE5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usmeno iznošenje dojmova</w:t>
            </w:r>
            <w:r w:rsidR="00C00BF8">
              <w:rPr>
                <w:rFonts w:ascii="Comic Sans MS" w:hAnsi="Comic Sans MS" w:cs="Comic Sans MS"/>
                <w:color w:val="000000"/>
              </w:rPr>
              <w:t xml:space="preserve">, </w:t>
            </w:r>
            <w:r>
              <w:rPr>
                <w:rFonts w:ascii="Comic Sans MS" w:hAnsi="Comic Sans MS" w:cs="Comic Sans MS"/>
                <w:color w:val="000000"/>
              </w:rPr>
              <w:t>crtanje doživljaja,</w:t>
            </w:r>
            <w:r w:rsidR="00C00BF8">
              <w:rPr>
                <w:rFonts w:ascii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</w:rPr>
              <w:t>rasprava,</w:t>
            </w:r>
            <w:r w:rsidR="00C00BF8">
              <w:rPr>
                <w:rFonts w:ascii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</w:rPr>
              <w:t>izrada plakata</w:t>
            </w:r>
          </w:p>
          <w:p w14:paraId="7C386124" w14:textId="1F7A79A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zadovoljstvo učenika</w:t>
            </w:r>
            <w:r w:rsidR="00C00BF8">
              <w:rPr>
                <w:rFonts w:ascii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</w:rPr>
              <w:t>,učiteljica i roditelja realizacijom</w:t>
            </w:r>
          </w:p>
        </w:tc>
      </w:tr>
      <w:tr w:rsidR="004C5D36" w14:paraId="19432E1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4436348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18448F89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C5D36" w14:paraId="5BF2BA6C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14C38D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242C8B8F" w14:textId="660453E5" w:rsidR="004C5D36" w:rsidRDefault="00233EF6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 xml:space="preserve">Jednodnevni izlet </w:t>
            </w:r>
            <w:r w:rsidR="004C78A8">
              <w:rPr>
                <w:rFonts w:ascii="Comic Sans MS" w:hAnsi="Comic Sans MS" w:cs="Comic Sans MS"/>
                <w:b/>
                <w:bCs/>
              </w:rPr>
              <w:t xml:space="preserve">Šibenik </w:t>
            </w:r>
            <w:r w:rsidR="00407ED9">
              <w:rPr>
                <w:rFonts w:ascii="Comic Sans MS" w:hAnsi="Comic Sans MS" w:cs="Comic Sans MS"/>
                <w:b/>
                <w:bCs/>
              </w:rPr>
              <w:t>–</w:t>
            </w:r>
            <w:r w:rsidR="00C02734">
              <w:rPr>
                <w:rFonts w:ascii="Comic Sans MS" w:hAnsi="Comic Sans MS" w:cs="Comic Sans MS"/>
                <w:b/>
                <w:bCs/>
              </w:rPr>
              <w:t xml:space="preserve"> </w:t>
            </w:r>
            <w:r w:rsidR="00407ED9">
              <w:rPr>
                <w:rFonts w:ascii="Comic Sans MS" w:hAnsi="Comic Sans MS" w:cs="Comic Sans MS"/>
                <w:b/>
                <w:bCs/>
              </w:rPr>
              <w:t xml:space="preserve">otok </w:t>
            </w:r>
            <w:r w:rsidR="00414330">
              <w:rPr>
                <w:rFonts w:ascii="Comic Sans MS" w:hAnsi="Comic Sans MS" w:cs="Comic Sans MS"/>
                <w:b/>
                <w:bCs/>
              </w:rPr>
              <w:t>Krapanj</w:t>
            </w:r>
          </w:p>
        </w:tc>
      </w:tr>
      <w:tr w:rsidR="004C5D36" w14:paraId="40E80240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9E6BA66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0BD8D2DD" w14:textId="77777777" w:rsidR="00407ED9" w:rsidRDefault="00407ED9" w:rsidP="00407ED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FA684E">
              <w:rPr>
                <w:rFonts w:ascii="Comic Sans MS" w:hAnsi="Comic Sans MS" w:cs="Comic Sans MS"/>
                <w:color w:val="000000"/>
              </w:rPr>
              <w:t xml:space="preserve">Upoznati krajeve naše domovine i njihova prirodno-geografska obilježja. </w:t>
            </w:r>
          </w:p>
          <w:p w14:paraId="181E1505" w14:textId="77777777" w:rsidR="00407ED9" w:rsidRDefault="00407ED9" w:rsidP="00407ED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FA684E">
              <w:rPr>
                <w:rFonts w:ascii="Comic Sans MS" w:hAnsi="Comic Sans MS" w:cs="Comic Sans MS"/>
                <w:color w:val="000000"/>
              </w:rPr>
              <w:t xml:space="preserve">Upoznati učenike s krškim reljefnim oblicima, zaštićenim biljnim i životinjskim vrstama. </w:t>
            </w:r>
          </w:p>
          <w:p w14:paraId="55192526" w14:textId="77777777" w:rsidR="00407ED9" w:rsidRDefault="00407ED9" w:rsidP="00407ED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FA684E">
              <w:rPr>
                <w:rFonts w:ascii="Comic Sans MS" w:hAnsi="Comic Sans MS" w:cs="Comic Sans MS"/>
                <w:color w:val="000000"/>
              </w:rPr>
              <w:t>Razvijati svijest o potrebi očuvanja prirodnih bogatstava.</w:t>
            </w:r>
          </w:p>
          <w:p w14:paraId="40B315D2" w14:textId="50146313" w:rsidR="00407ED9" w:rsidRDefault="00407ED9" w:rsidP="00407ED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 i</w:t>
            </w:r>
            <w:r w:rsidRPr="00667D06">
              <w:rPr>
                <w:rFonts w:ascii="Comic Sans MS" w:hAnsi="Comic Sans MS" w:cs="Comic Sans MS"/>
                <w:color w:val="000000"/>
              </w:rPr>
              <w:t>nteraktivn</w:t>
            </w:r>
            <w:r>
              <w:rPr>
                <w:rFonts w:ascii="Comic Sans MS" w:hAnsi="Comic Sans MS" w:cs="Comic Sans MS"/>
                <w:color w:val="000000"/>
              </w:rPr>
              <w:t>om</w:t>
            </w:r>
            <w:r w:rsidRPr="00667D06">
              <w:rPr>
                <w:rFonts w:ascii="Comic Sans MS" w:hAnsi="Comic Sans MS" w:cs="Comic Sans MS"/>
                <w:color w:val="000000"/>
              </w:rPr>
              <w:t xml:space="preserve"> i multimedijaln</w:t>
            </w:r>
            <w:r>
              <w:rPr>
                <w:rFonts w:ascii="Comic Sans MS" w:hAnsi="Comic Sans MS" w:cs="Comic Sans MS"/>
                <w:color w:val="000000"/>
              </w:rPr>
              <w:t>om</w:t>
            </w:r>
            <w:r w:rsidRPr="00667D06">
              <w:rPr>
                <w:rFonts w:ascii="Comic Sans MS" w:hAnsi="Comic Sans MS" w:cs="Comic Sans MS"/>
                <w:color w:val="000000"/>
              </w:rPr>
              <w:t xml:space="preserve"> pos</w:t>
            </w:r>
            <w:r>
              <w:rPr>
                <w:rFonts w:ascii="Comic Sans MS" w:hAnsi="Comic Sans MS" w:cs="Comic Sans MS"/>
                <w:color w:val="000000"/>
              </w:rPr>
              <w:t>tavu</w:t>
            </w:r>
            <w:r w:rsidRPr="00667D06">
              <w:rPr>
                <w:rFonts w:ascii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</w:rPr>
              <w:t>M</w:t>
            </w:r>
            <w:r w:rsidRPr="00667D06">
              <w:rPr>
                <w:rFonts w:ascii="Comic Sans MS" w:hAnsi="Comic Sans MS" w:cs="Comic Sans MS"/>
                <w:color w:val="000000"/>
              </w:rPr>
              <w:t>uzeja</w:t>
            </w:r>
            <w:r w:rsidR="006F2A6A">
              <w:rPr>
                <w:rFonts w:ascii="Comic Sans MS" w:hAnsi="Comic Sans MS" w:cs="Comic Sans MS"/>
                <w:color w:val="000000"/>
              </w:rPr>
              <w:t xml:space="preserve"> koralja na otoku Krapnju</w:t>
            </w:r>
            <w:r w:rsidRPr="00667D06">
              <w:rPr>
                <w:rFonts w:ascii="Comic Sans MS" w:hAnsi="Comic Sans MS" w:cs="Comic Sans MS"/>
                <w:color w:val="000000"/>
              </w:rPr>
              <w:t xml:space="preserve"> potakn</w:t>
            </w:r>
            <w:r>
              <w:rPr>
                <w:rFonts w:ascii="Comic Sans MS" w:hAnsi="Comic Sans MS" w:cs="Comic Sans MS"/>
                <w:color w:val="000000"/>
              </w:rPr>
              <w:t>uti</w:t>
            </w:r>
            <w:r w:rsidRPr="00667D06">
              <w:rPr>
                <w:rFonts w:ascii="Comic Sans MS" w:hAnsi="Comic Sans MS" w:cs="Comic Sans MS"/>
                <w:color w:val="000000"/>
              </w:rPr>
              <w:t xml:space="preserve"> znatiželju i aktivno sudjelovanje učenika u procesu učenja. </w:t>
            </w:r>
          </w:p>
          <w:p w14:paraId="04801666" w14:textId="3158EC29" w:rsidR="004C5D36" w:rsidRPr="00587BF0" w:rsidRDefault="00407ED9" w:rsidP="00407ED9">
            <w:pPr>
              <w:spacing w:after="0" w:line="240" w:lineRule="auto"/>
              <w:rPr>
                <w:rFonts w:ascii="Comic Sans MS" w:hAnsi="Comic Sans MS"/>
              </w:rPr>
            </w:pPr>
            <w:r w:rsidRPr="00667D06">
              <w:rPr>
                <w:rFonts w:ascii="Comic Sans MS" w:hAnsi="Comic Sans MS" w:cs="Comic Sans MS"/>
                <w:color w:val="000000"/>
              </w:rPr>
              <w:t>Kroz raznovrsne izložbene elemente i digitalne sadržaje</w:t>
            </w:r>
            <w:r>
              <w:rPr>
                <w:rFonts w:ascii="Comic Sans MS" w:hAnsi="Comic Sans MS" w:cs="Comic Sans MS"/>
                <w:color w:val="000000"/>
              </w:rPr>
              <w:t xml:space="preserve"> </w:t>
            </w:r>
            <w:r w:rsidRPr="00667D06">
              <w:rPr>
                <w:rFonts w:ascii="Comic Sans MS" w:hAnsi="Comic Sans MS" w:cs="Comic Sans MS"/>
                <w:color w:val="000000"/>
              </w:rPr>
              <w:t>usvojiti nova znanja te produbiti svoje razumijevanje svijeta koj</w:t>
            </w:r>
            <w:r>
              <w:rPr>
                <w:rFonts w:ascii="Comic Sans MS" w:hAnsi="Comic Sans MS" w:cs="Comic Sans MS"/>
                <w:color w:val="000000"/>
              </w:rPr>
              <w:t xml:space="preserve">i nas </w:t>
            </w:r>
            <w:r w:rsidRPr="00667D06">
              <w:rPr>
                <w:rFonts w:ascii="Comic Sans MS" w:hAnsi="Comic Sans MS" w:cs="Comic Sans MS"/>
                <w:color w:val="000000"/>
              </w:rPr>
              <w:t>okružuje.</w:t>
            </w:r>
          </w:p>
        </w:tc>
      </w:tr>
      <w:tr w:rsidR="00407ED9" w14:paraId="083BA52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FAB17C3" w14:textId="41F1C653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07857839" w14:textId="77777777" w:rsidR="00407ED9" w:rsidRDefault="00407ED9" w:rsidP="00407ED9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D56E2D">
              <w:rPr>
                <w:rFonts w:ascii="Comic Sans MS" w:hAnsi="Comic Sans MS"/>
              </w:rPr>
              <w:t xml:space="preserve">Razvijanje ekološke svijesti i ljubavi prema prirodi i užem zavičaju. </w:t>
            </w:r>
          </w:p>
          <w:p w14:paraId="2661C5DA" w14:textId="77777777" w:rsidR="00407ED9" w:rsidRDefault="00407ED9" w:rsidP="00407ED9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  <w:r w:rsidRPr="00667D06">
              <w:rPr>
                <w:rFonts w:ascii="Comic Sans MS" w:hAnsi="Comic Sans MS"/>
              </w:rPr>
              <w:t>svještavanje važnosti očuvanja okoliša i bioraznolikosti, potičući učenike na promišljanje o održivosti i odgovornom odnosu prema prirodi.</w:t>
            </w:r>
          </w:p>
          <w:p w14:paraId="0FEFF6F1" w14:textId="77777777" w:rsidR="00407ED9" w:rsidRDefault="00407ED9" w:rsidP="00407ED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FA684E">
              <w:rPr>
                <w:rFonts w:ascii="Comic Sans MS" w:hAnsi="Comic Sans MS" w:cs="Comic Sans MS"/>
                <w:color w:val="000000"/>
              </w:rPr>
              <w:t>Upoznavanje kulturnih i povijesnih znamenitosti</w:t>
            </w:r>
            <w:r>
              <w:rPr>
                <w:rFonts w:ascii="Comic Sans MS" w:hAnsi="Comic Sans MS" w:cs="Comic Sans MS"/>
                <w:color w:val="000000"/>
              </w:rPr>
              <w:t>.</w:t>
            </w:r>
          </w:p>
          <w:p w14:paraId="03E13E9E" w14:textId="77777777" w:rsidR="00407ED9" w:rsidRDefault="00407ED9" w:rsidP="00407ED9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>R</w:t>
            </w:r>
            <w:r w:rsidRPr="00FA684E">
              <w:rPr>
                <w:rFonts w:ascii="Comic Sans MS" w:hAnsi="Comic Sans MS" w:cs="Comic Sans MS"/>
                <w:color w:val="000000"/>
              </w:rPr>
              <w:t>azvijanje boljih međusobnih odnosa.</w:t>
            </w:r>
            <w:r w:rsidRPr="00D56E2D">
              <w:rPr>
                <w:rFonts w:ascii="Comic Sans MS" w:hAnsi="Comic Sans MS"/>
              </w:rPr>
              <w:t xml:space="preserve"> </w:t>
            </w:r>
          </w:p>
          <w:p w14:paraId="01BB4466" w14:textId="732BD650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 w:rsidRPr="00D56E2D">
              <w:rPr>
                <w:rFonts w:ascii="Comic Sans MS" w:hAnsi="Comic Sans MS"/>
              </w:rPr>
              <w:t>Njegova</w:t>
            </w:r>
            <w:r>
              <w:rPr>
                <w:rFonts w:ascii="Comic Sans MS" w:hAnsi="Comic Sans MS"/>
              </w:rPr>
              <w:t>nje</w:t>
            </w:r>
            <w:r w:rsidRPr="00D56E2D">
              <w:rPr>
                <w:rFonts w:ascii="Comic Sans MS" w:hAnsi="Comic Sans MS"/>
              </w:rPr>
              <w:t xml:space="preserve"> istraživačk</w:t>
            </w:r>
            <w:r>
              <w:rPr>
                <w:rFonts w:ascii="Comic Sans MS" w:hAnsi="Comic Sans MS"/>
              </w:rPr>
              <w:t>og</w:t>
            </w:r>
            <w:r w:rsidRPr="00D56E2D">
              <w:rPr>
                <w:rFonts w:ascii="Comic Sans MS" w:hAnsi="Comic Sans MS"/>
              </w:rPr>
              <w:t xml:space="preserve"> duh</w:t>
            </w:r>
            <w:r>
              <w:rPr>
                <w:rFonts w:ascii="Comic Sans MS" w:hAnsi="Comic Sans MS"/>
              </w:rPr>
              <w:t>a.</w:t>
            </w:r>
          </w:p>
        </w:tc>
      </w:tr>
      <w:tr w:rsidR="00407ED9" w14:paraId="22D5DBB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1AFC745" w14:textId="0462B641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0F7C6BE0" w14:textId="77777777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učenici i učiteljice od 1.-4. r.</w:t>
            </w:r>
          </w:p>
          <w:p w14:paraId="3147996E" w14:textId="1AFED259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Ivanka </w:t>
            </w:r>
            <w:proofErr w:type="spellStart"/>
            <w:r>
              <w:rPr>
                <w:rFonts w:ascii="Comic Sans MS" w:hAnsi="Comic Sans MS" w:cs="Comic Sans MS"/>
                <w:color w:val="000000"/>
              </w:rPr>
              <w:t>Mucić</w:t>
            </w:r>
            <w:proofErr w:type="spellEnd"/>
            <w:r w:rsidR="00F36CFE">
              <w:rPr>
                <w:rFonts w:ascii="Comic Sans MS" w:hAnsi="Comic Sans MS" w:cs="Comic Sans MS"/>
                <w:color w:val="000000"/>
              </w:rPr>
              <w:t xml:space="preserve"> (voditelj)</w:t>
            </w:r>
          </w:p>
        </w:tc>
      </w:tr>
      <w:tr w:rsidR="00407ED9" w14:paraId="66486D5B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15BC625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38CD1CCF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2FD700DA" w14:textId="527F48C9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posjet Šibeniku i otoku Krapnju </w:t>
            </w:r>
          </w:p>
        </w:tc>
      </w:tr>
      <w:tr w:rsidR="00407ED9" w14:paraId="1E25B172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39824D0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7EC8F07D" w14:textId="77777777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svibanj ili lipanj </w:t>
            </w:r>
          </w:p>
          <w:p w14:paraId="7DBEDCB3" w14:textId="78C53492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Najmanje 10 sati</w:t>
            </w:r>
          </w:p>
        </w:tc>
      </w:tr>
      <w:tr w:rsidR="00407ED9" w14:paraId="5B5DD45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271523FA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7112052F" w14:textId="576DAF35" w:rsidR="00407ED9" w:rsidRDefault="00407ED9" w:rsidP="00407ED9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bira se najpovoljnija ponuda turističkih agencija za organizaciju izleta</w:t>
            </w:r>
          </w:p>
        </w:tc>
      </w:tr>
      <w:tr w:rsidR="00407ED9" w14:paraId="2C9309E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39A7AF40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70FAF314" w14:textId="77777777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analiza  posjeta</w:t>
            </w:r>
          </w:p>
          <w:p w14:paraId="664C3562" w14:textId="77777777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zainteresiranost i sudjelovanje </w:t>
            </w:r>
          </w:p>
          <w:p w14:paraId="14A8D8D4" w14:textId="18A75B03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usmeno, pisano i likovno izražavanje</w:t>
            </w:r>
          </w:p>
        </w:tc>
      </w:tr>
      <w:tr w:rsidR="00407ED9" w14:paraId="7ED692CC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FEF579B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3C009EBD" w14:textId="32E90E12" w:rsidR="00407ED9" w:rsidRDefault="00407ED9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Prometni poligonu Splitu</w:t>
            </w:r>
          </w:p>
        </w:tc>
      </w:tr>
      <w:tr w:rsidR="00407ED9" w14:paraId="3F8918A7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8CA89A9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5D0FBB16" w14:textId="675B42AD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razvijati odgovornost u prometu,  podići svijest o važnosti poštivanja pravila u prometu, razvijati toleranciju prema ostalim sudionicima u prometu</w:t>
            </w:r>
          </w:p>
        </w:tc>
      </w:tr>
      <w:tr w:rsidR="00407ED9" w14:paraId="7BE4061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9839A75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NAMJENA</w:t>
            </w:r>
          </w:p>
        </w:tc>
        <w:tc>
          <w:tcPr>
            <w:tcW w:w="6127" w:type="dxa"/>
            <w:shd w:val="clear" w:color="auto" w:fill="auto"/>
          </w:tcPr>
          <w:p w14:paraId="18C9418A" w14:textId="3319D6B7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uočavanje prometnih znakova i pravila, stvaranje pravilnih navika u prometu</w:t>
            </w:r>
          </w:p>
        </w:tc>
      </w:tr>
      <w:tr w:rsidR="00407ED9" w14:paraId="3FAAB3DE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5CAEB68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  <w:p w14:paraId="04B5FE94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35CBC49C" w14:textId="7BB69272" w:rsidR="00407ED9" w:rsidRDefault="00C02734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  <w:r w:rsidR="00407ED9">
              <w:rPr>
                <w:rFonts w:ascii="Comic Sans MS" w:hAnsi="Comic Sans MS" w:cs="Comic Sans MS"/>
              </w:rPr>
              <w:t>čenici</w:t>
            </w:r>
            <w:r>
              <w:rPr>
                <w:rFonts w:ascii="Comic Sans MS" w:hAnsi="Comic Sans MS" w:cs="Comic Sans MS"/>
              </w:rPr>
              <w:t xml:space="preserve"> </w:t>
            </w:r>
            <w:r w:rsidR="00407ED9">
              <w:rPr>
                <w:rFonts w:ascii="Comic Sans MS" w:hAnsi="Comic Sans MS" w:cs="Comic Sans MS"/>
              </w:rPr>
              <w:t xml:space="preserve">4. razreda </w:t>
            </w:r>
          </w:p>
          <w:p w14:paraId="6542685D" w14:textId="2A485656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Ivanka </w:t>
            </w:r>
            <w:proofErr w:type="spellStart"/>
            <w:r>
              <w:rPr>
                <w:rFonts w:ascii="Comic Sans MS" w:hAnsi="Comic Sans MS" w:cs="Comic Sans MS"/>
              </w:rPr>
              <w:t>Mucić</w:t>
            </w:r>
            <w:proofErr w:type="spellEnd"/>
            <w:r w:rsidR="00C02734">
              <w:rPr>
                <w:rFonts w:ascii="Comic Sans MS" w:hAnsi="Comic Sans MS" w:cs="Comic Sans MS"/>
              </w:rPr>
              <w:t xml:space="preserve"> (voditeljica)</w:t>
            </w:r>
          </w:p>
        </w:tc>
      </w:tr>
      <w:tr w:rsidR="00407ED9" w14:paraId="144D09F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12C31DB3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62570B88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40624064" w14:textId="3F98D056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razgledavanje, upoznavanje, razgovor, druženje</w:t>
            </w:r>
          </w:p>
        </w:tc>
      </w:tr>
      <w:tr w:rsidR="00407ED9" w14:paraId="24DA3164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A83B65F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59F84775" w14:textId="09D21322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tijekom 2.polugodišta, 4 sata</w:t>
            </w:r>
          </w:p>
        </w:tc>
      </w:tr>
      <w:tr w:rsidR="00407ED9" w14:paraId="337DC94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61A593A8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281E7511" w14:textId="372E926A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</w:t>
            </w:r>
          </w:p>
        </w:tc>
      </w:tr>
      <w:tr w:rsidR="00407ED9" w14:paraId="4D228779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7B9F2977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2406AC6C" w14:textId="59DBCC60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praćenje sudjelovanja u aktivnosti</w:t>
            </w:r>
          </w:p>
          <w:p w14:paraId="2F117E2E" w14:textId="096E7043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radost druženja</w:t>
            </w:r>
          </w:p>
        </w:tc>
      </w:tr>
      <w:tr w:rsidR="00407ED9" w14:paraId="0F781035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40B401DA" w14:textId="77777777" w:rsidR="00407ED9" w:rsidRDefault="00407ED9" w:rsidP="00407ED9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54B7DA51" w14:textId="77777777" w:rsidR="00407ED9" w:rsidRDefault="00407ED9" w:rsidP="00407ED9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  <w:p w14:paraId="2C3F3243" w14:textId="77777777" w:rsidR="00407ED9" w:rsidRDefault="00407ED9" w:rsidP="00407ED9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</w:p>
        </w:tc>
      </w:tr>
      <w:tr w:rsidR="00407ED9" w14:paraId="1F8FE7FA" w14:textId="77777777" w:rsidTr="00775E8B">
        <w:trPr>
          <w:trHeight w:val="146"/>
        </w:trPr>
        <w:tc>
          <w:tcPr>
            <w:tcW w:w="3087" w:type="dxa"/>
            <w:shd w:val="clear" w:color="auto" w:fill="auto"/>
          </w:tcPr>
          <w:p w14:paraId="0C1268E5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27" w:type="dxa"/>
            <w:shd w:val="clear" w:color="auto" w:fill="auto"/>
          </w:tcPr>
          <w:p w14:paraId="394ED00A" w14:textId="264B12B7" w:rsidR="00407ED9" w:rsidRPr="00CD5B48" w:rsidRDefault="006F2A6A" w:rsidP="00407ED9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/>
                <w:b/>
              </w:rPr>
              <w:t>Posjet P</w:t>
            </w:r>
            <w:r w:rsidR="003F1FBC">
              <w:rPr>
                <w:rFonts w:ascii="Comic Sans MS" w:hAnsi="Comic Sans MS"/>
                <w:b/>
              </w:rPr>
              <w:t>rirodoslovnom muzeju i ZOO na Marjanu</w:t>
            </w:r>
          </w:p>
        </w:tc>
      </w:tr>
      <w:tr w:rsidR="00407ED9" w14:paraId="20B20064" w14:textId="77777777" w:rsidTr="00775E8B">
        <w:trPr>
          <w:trHeight w:val="610"/>
        </w:trPr>
        <w:tc>
          <w:tcPr>
            <w:tcW w:w="3087" w:type="dxa"/>
            <w:shd w:val="clear" w:color="auto" w:fill="auto"/>
          </w:tcPr>
          <w:p w14:paraId="6EC31B36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27" w:type="dxa"/>
            <w:shd w:val="clear" w:color="auto" w:fill="auto"/>
          </w:tcPr>
          <w:p w14:paraId="4C1D722D" w14:textId="374B9A88" w:rsidR="00407ED9" w:rsidRPr="00CD5B48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/>
              </w:rPr>
              <w:t>Spoznati</w:t>
            </w:r>
            <w:r w:rsidRPr="009729E3">
              <w:rPr>
                <w:rFonts w:ascii="Comic Sans MS" w:hAnsi="Comic Sans MS"/>
              </w:rPr>
              <w:t xml:space="preserve"> priču o nastanku </w:t>
            </w:r>
            <w:r>
              <w:rPr>
                <w:rFonts w:ascii="Comic Sans MS" w:hAnsi="Comic Sans MS"/>
              </w:rPr>
              <w:t>ZOO Split, upoznati domaće životinje našeg podneblja te otkrivati zakonitosti  prirodoslovlja kroz edukativnu radionicu</w:t>
            </w:r>
          </w:p>
        </w:tc>
      </w:tr>
      <w:tr w:rsidR="00407ED9" w14:paraId="35BEF531" w14:textId="77777777" w:rsidTr="00775E8B">
        <w:trPr>
          <w:trHeight w:val="610"/>
        </w:trPr>
        <w:tc>
          <w:tcPr>
            <w:tcW w:w="3087" w:type="dxa"/>
            <w:shd w:val="clear" w:color="auto" w:fill="auto"/>
          </w:tcPr>
          <w:p w14:paraId="67C5C036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127" w:type="dxa"/>
            <w:shd w:val="clear" w:color="auto" w:fill="auto"/>
          </w:tcPr>
          <w:p w14:paraId="57FA3B3A" w14:textId="28413225" w:rsidR="00407ED9" w:rsidRPr="00B1370B" w:rsidRDefault="00407ED9" w:rsidP="00407ED9">
            <w:pPr>
              <w:widowControl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729E3">
              <w:rPr>
                <w:rFonts w:ascii="Comic Sans MS" w:hAnsi="Comic Sans MS"/>
              </w:rPr>
              <w:t xml:space="preserve">Razvijati interes </w:t>
            </w:r>
            <w:r>
              <w:rPr>
                <w:rFonts w:ascii="Comic Sans MS" w:hAnsi="Comic Sans MS"/>
              </w:rPr>
              <w:t>i ljubav prema prirodi i životinjama, te svjesnost o njihovoj važnosti u svakodnevnom životu</w:t>
            </w:r>
          </w:p>
        </w:tc>
      </w:tr>
      <w:tr w:rsidR="00407ED9" w14:paraId="6F70CA62" w14:textId="77777777" w:rsidTr="00775E8B">
        <w:trPr>
          <w:trHeight w:val="610"/>
        </w:trPr>
        <w:tc>
          <w:tcPr>
            <w:tcW w:w="3087" w:type="dxa"/>
            <w:shd w:val="clear" w:color="auto" w:fill="auto"/>
          </w:tcPr>
          <w:p w14:paraId="79D11976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  <w:p w14:paraId="65CABAB4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27" w:type="dxa"/>
            <w:shd w:val="clear" w:color="auto" w:fill="auto"/>
          </w:tcPr>
          <w:p w14:paraId="2D696887" w14:textId="77777777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učenici od 1.-4. r.</w:t>
            </w:r>
          </w:p>
          <w:p w14:paraId="3FDBD46A" w14:textId="6FD7894C" w:rsidR="00407ED9" w:rsidRDefault="00121692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učiteljica Ivana Pivčević Šobota</w:t>
            </w:r>
          </w:p>
        </w:tc>
      </w:tr>
      <w:tr w:rsidR="00407ED9" w14:paraId="013FFAE8" w14:textId="77777777" w:rsidTr="00775E8B">
        <w:trPr>
          <w:trHeight w:val="628"/>
        </w:trPr>
        <w:tc>
          <w:tcPr>
            <w:tcW w:w="3087" w:type="dxa"/>
            <w:shd w:val="clear" w:color="auto" w:fill="auto"/>
          </w:tcPr>
          <w:p w14:paraId="551116AC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0B9FB51B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27" w:type="dxa"/>
            <w:shd w:val="clear" w:color="auto" w:fill="auto"/>
          </w:tcPr>
          <w:p w14:paraId="7137B5A2" w14:textId="4BF4C8B2" w:rsidR="00407ED9" w:rsidRPr="006F2A6A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6F2A6A">
              <w:rPr>
                <w:rFonts w:ascii="Comic Sans MS" w:hAnsi="Comic Sans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Posjet ZOO na Marjanu, radionica u Prirodoslovnom muzeju</w:t>
            </w:r>
          </w:p>
        </w:tc>
      </w:tr>
      <w:tr w:rsidR="00407ED9" w14:paraId="79B44327" w14:textId="77777777" w:rsidTr="00775E8B">
        <w:trPr>
          <w:trHeight w:val="610"/>
        </w:trPr>
        <w:tc>
          <w:tcPr>
            <w:tcW w:w="3087" w:type="dxa"/>
            <w:shd w:val="clear" w:color="auto" w:fill="auto"/>
          </w:tcPr>
          <w:p w14:paraId="0E89597F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463B0DFE" w14:textId="0F560E06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tijekom školske godine</w:t>
            </w:r>
          </w:p>
          <w:p w14:paraId="629498BC" w14:textId="50971693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407ED9" w14:paraId="3F12A7BD" w14:textId="77777777" w:rsidTr="00775E8B">
        <w:trPr>
          <w:trHeight w:val="305"/>
        </w:trPr>
        <w:tc>
          <w:tcPr>
            <w:tcW w:w="3087" w:type="dxa"/>
            <w:shd w:val="clear" w:color="auto" w:fill="auto"/>
          </w:tcPr>
          <w:p w14:paraId="13812DBA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5DC3E41A" w14:textId="0F6CF2DE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/>
              </w:rPr>
              <w:t xml:space="preserve">Trošak prijevoza, cijena ulaznice u ZOO te cijena </w:t>
            </w:r>
            <w:r w:rsidRPr="009729E3">
              <w:rPr>
                <w:rFonts w:ascii="Comic Sans MS" w:hAnsi="Comic Sans MS"/>
              </w:rPr>
              <w:t xml:space="preserve"> radionice </w:t>
            </w:r>
            <w:r>
              <w:rPr>
                <w:rFonts w:ascii="Comic Sans MS" w:hAnsi="Comic Sans MS"/>
              </w:rPr>
              <w:t>u Prirodoslovnom muzeju</w:t>
            </w:r>
          </w:p>
        </w:tc>
      </w:tr>
      <w:tr w:rsidR="00407ED9" w14:paraId="0EE6981C" w14:textId="77777777" w:rsidTr="00775E8B">
        <w:trPr>
          <w:trHeight w:val="610"/>
        </w:trPr>
        <w:tc>
          <w:tcPr>
            <w:tcW w:w="3087" w:type="dxa"/>
            <w:shd w:val="clear" w:color="auto" w:fill="auto"/>
          </w:tcPr>
          <w:p w14:paraId="49B9E5E3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27" w:type="dxa"/>
            <w:shd w:val="clear" w:color="auto" w:fill="auto"/>
          </w:tcPr>
          <w:p w14:paraId="6A27AB61" w14:textId="5D924CBF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9729E3">
              <w:rPr>
                <w:rFonts w:ascii="Comic Sans MS" w:hAnsi="Comic Sans MS"/>
                <w:bCs/>
              </w:rPr>
              <w:t>Primjena naučenoga u svakodnevnom životu; izrada plakata te usmeno pripovijedanje</w:t>
            </w:r>
          </w:p>
        </w:tc>
      </w:tr>
      <w:tr w:rsidR="00407ED9" w14:paraId="4ECBC45A" w14:textId="77777777" w:rsidTr="00775E8B">
        <w:trPr>
          <w:trHeight w:val="438"/>
        </w:trPr>
        <w:tc>
          <w:tcPr>
            <w:tcW w:w="3087" w:type="dxa"/>
            <w:shd w:val="clear" w:color="auto" w:fill="auto"/>
          </w:tcPr>
          <w:p w14:paraId="37EF9464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7D1CA3FB" w14:textId="77777777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407ED9" w14:paraId="0E218781" w14:textId="77777777" w:rsidTr="00775E8B">
        <w:trPr>
          <w:trHeight w:val="402"/>
        </w:trPr>
        <w:tc>
          <w:tcPr>
            <w:tcW w:w="3087" w:type="dxa"/>
            <w:shd w:val="clear" w:color="auto" w:fill="auto"/>
          </w:tcPr>
          <w:p w14:paraId="3070285B" w14:textId="7F222611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  <w:r w:rsidRPr="0063467C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6127" w:type="dxa"/>
            <w:shd w:val="clear" w:color="auto" w:fill="auto"/>
          </w:tcPr>
          <w:p w14:paraId="5C1B482B" w14:textId="77777777" w:rsidR="00407ED9" w:rsidRDefault="00407ED9" w:rsidP="00407ED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Odlazak na koncert</w:t>
            </w:r>
          </w:p>
          <w:p w14:paraId="59C8F9BC" w14:textId="1DAC8C57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>S.PROKOFJEV: PEĆA I VUK/GLAZBENA BAJKA</w:t>
            </w:r>
          </w:p>
        </w:tc>
      </w:tr>
      <w:tr w:rsidR="00407ED9" w14:paraId="23A0BBE0" w14:textId="77777777" w:rsidTr="00775E8B">
        <w:trPr>
          <w:trHeight w:val="402"/>
        </w:trPr>
        <w:tc>
          <w:tcPr>
            <w:tcW w:w="3087" w:type="dxa"/>
            <w:shd w:val="clear" w:color="auto" w:fill="auto"/>
          </w:tcPr>
          <w:p w14:paraId="7F909C99" w14:textId="77777777" w:rsidR="00407ED9" w:rsidRPr="0063467C" w:rsidRDefault="00407ED9" w:rsidP="00407ED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CILJ AKTIVNOSTI</w:t>
            </w:r>
          </w:p>
          <w:p w14:paraId="7E5739B9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69D4A638" w14:textId="77777777" w:rsidR="00407ED9" w:rsidRPr="00A83AE6" w:rsidRDefault="00407ED9" w:rsidP="00407ED9">
            <w:pPr>
              <w:pStyle w:val="Odlomakpopisa"/>
              <w:numPr>
                <w:ilvl w:val="0"/>
                <w:numId w:val="1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A83AE6">
              <w:rPr>
                <w:rFonts w:ascii="Comic Sans MS" w:hAnsi="Comic Sans MS" w:cstheme="minorHAnsi"/>
                <w:sz w:val="22"/>
                <w:szCs w:val="22"/>
              </w:rPr>
              <w:t>Upoznavanje djece s klasičnom glazbom kroz priču „Peća i vuk“ Sergeja Prokofjeva</w:t>
            </w:r>
          </w:p>
          <w:p w14:paraId="1DF9B04D" w14:textId="77777777" w:rsidR="00407ED9" w:rsidRPr="00A83AE6" w:rsidRDefault="00407ED9" w:rsidP="00407ED9">
            <w:pPr>
              <w:pStyle w:val="Odlomakpopisa"/>
              <w:numPr>
                <w:ilvl w:val="0"/>
                <w:numId w:val="1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A83AE6">
              <w:rPr>
                <w:rFonts w:ascii="Comic Sans MS" w:hAnsi="Comic Sans MS" w:cstheme="minorHAnsi"/>
                <w:sz w:val="22"/>
                <w:szCs w:val="22"/>
              </w:rPr>
              <w:t>Razvijanje slušne percepcije i razumijevanje povezanosti glazbenih instrumenata s likovima u priči</w:t>
            </w:r>
          </w:p>
          <w:p w14:paraId="734E730D" w14:textId="4A9E343C" w:rsidR="00407ED9" w:rsidRPr="00F36CFE" w:rsidRDefault="00407ED9" w:rsidP="00407ED9">
            <w:pPr>
              <w:pStyle w:val="Odlomakpopisa"/>
              <w:numPr>
                <w:ilvl w:val="0"/>
                <w:numId w:val="1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A83AE6">
              <w:rPr>
                <w:rFonts w:ascii="Comic Sans MS" w:hAnsi="Comic Sans MS" w:cstheme="minorHAnsi"/>
                <w:sz w:val="22"/>
                <w:szCs w:val="22"/>
              </w:rPr>
              <w:t>Poticanje interesa za glazbene bajke kao spoj naracije i orkestralne glazbe</w:t>
            </w:r>
          </w:p>
        </w:tc>
      </w:tr>
      <w:tr w:rsidR="00407ED9" w14:paraId="3592950A" w14:textId="77777777" w:rsidTr="00775E8B">
        <w:trPr>
          <w:trHeight w:val="402"/>
        </w:trPr>
        <w:tc>
          <w:tcPr>
            <w:tcW w:w="3087" w:type="dxa"/>
            <w:shd w:val="clear" w:color="auto" w:fill="auto"/>
          </w:tcPr>
          <w:p w14:paraId="3DE6B014" w14:textId="77777777" w:rsidR="00407ED9" w:rsidRPr="0063467C" w:rsidRDefault="00407ED9" w:rsidP="00407ED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NAMJENA</w:t>
            </w:r>
          </w:p>
          <w:p w14:paraId="40B8BB1D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09EF1F5B" w14:textId="55FDB240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0B3769">
              <w:rPr>
                <w:rFonts w:ascii="Comic Sans MS" w:hAnsi="Comic Sans MS"/>
              </w:rPr>
              <w:t xml:space="preserve">Simfonijska bajka Peća i vuk napisana je u svrhu edukacije najmlađih kazališnih gledatelja. Skladana je za </w:t>
            </w:r>
            <w:r w:rsidRPr="000B3769">
              <w:rPr>
                <w:rFonts w:ascii="Comic Sans MS" w:hAnsi="Comic Sans MS"/>
              </w:rPr>
              <w:lastRenderedPageBreak/>
              <w:t>gudački orkestar kojem su  pridruženi puhačka sekcija i udaraljke, kao i narator.</w:t>
            </w:r>
          </w:p>
        </w:tc>
      </w:tr>
      <w:tr w:rsidR="00407ED9" w14:paraId="1C05771D" w14:textId="77777777" w:rsidTr="00775E8B">
        <w:trPr>
          <w:trHeight w:val="402"/>
        </w:trPr>
        <w:tc>
          <w:tcPr>
            <w:tcW w:w="3087" w:type="dxa"/>
            <w:shd w:val="clear" w:color="auto" w:fill="auto"/>
          </w:tcPr>
          <w:p w14:paraId="536C7633" w14:textId="00AC29EE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lastRenderedPageBreak/>
              <w:t>NOSITELJI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(voditelj</w:t>
            </w:r>
            <w:r w:rsidRPr="0063467C"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</w:tc>
        <w:tc>
          <w:tcPr>
            <w:tcW w:w="6127" w:type="dxa"/>
            <w:shd w:val="clear" w:color="auto" w:fill="auto"/>
          </w:tcPr>
          <w:p w14:paraId="5CC4A2F7" w14:textId="601BDAE2" w:rsidR="00F36CFE" w:rsidRDefault="00407ED9" w:rsidP="00407ED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Sandra Roje</w:t>
            </w:r>
            <w:r w:rsidR="00F36CFE">
              <w:rPr>
                <w:rFonts w:ascii="Comic Sans MS" w:hAnsi="Comic Sans MS" w:cs="Comic Sans MS"/>
                <w:color w:val="000000"/>
              </w:rPr>
              <w:t xml:space="preserve"> (voditelj)</w:t>
            </w:r>
            <w:r>
              <w:rPr>
                <w:rFonts w:ascii="Comic Sans MS" w:hAnsi="Comic Sans MS" w:cs="Comic Sans MS"/>
                <w:color w:val="000000"/>
              </w:rPr>
              <w:t xml:space="preserve"> </w:t>
            </w:r>
          </w:p>
          <w:p w14:paraId="02FF6D01" w14:textId="3246AF6C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>Razrednica 4. razreda, stručni suradnici</w:t>
            </w:r>
          </w:p>
        </w:tc>
      </w:tr>
      <w:tr w:rsidR="00407ED9" w14:paraId="1EA5C5A8" w14:textId="77777777" w:rsidTr="00775E8B">
        <w:trPr>
          <w:trHeight w:val="402"/>
        </w:trPr>
        <w:tc>
          <w:tcPr>
            <w:tcW w:w="3087" w:type="dxa"/>
            <w:shd w:val="clear" w:color="auto" w:fill="auto"/>
          </w:tcPr>
          <w:p w14:paraId="6094B349" w14:textId="77777777" w:rsidR="00407ED9" w:rsidRPr="0063467C" w:rsidRDefault="00407ED9" w:rsidP="00407ED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NAČIN REALIZACIJE</w:t>
            </w:r>
          </w:p>
          <w:p w14:paraId="18B74C69" w14:textId="43AECEA9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(odredište</w:t>
            </w:r>
            <w:r w:rsidRPr="0063467C"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</w:tc>
        <w:tc>
          <w:tcPr>
            <w:tcW w:w="6127" w:type="dxa"/>
            <w:shd w:val="clear" w:color="auto" w:fill="auto"/>
          </w:tcPr>
          <w:p w14:paraId="243B0CC0" w14:textId="77777777" w:rsidR="00407ED9" w:rsidRDefault="00407ED9" w:rsidP="00407ED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Početak II polugodišta (siječanj/veljača/ožujak)</w:t>
            </w:r>
          </w:p>
          <w:p w14:paraId="4AFB1D74" w14:textId="0864F60C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>Hrvatski dom Split – koncertna dvorana</w:t>
            </w:r>
          </w:p>
        </w:tc>
      </w:tr>
      <w:tr w:rsidR="00407ED9" w14:paraId="2DDDFE54" w14:textId="77777777" w:rsidTr="00775E8B">
        <w:trPr>
          <w:trHeight w:val="402"/>
        </w:trPr>
        <w:tc>
          <w:tcPr>
            <w:tcW w:w="3087" w:type="dxa"/>
            <w:shd w:val="clear" w:color="auto" w:fill="auto"/>
          </w:tcPr>
          <w:p w14:paraId="589C81B1" w14:textId="243FEB19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VREMENIK/VRIJEME TRAJANJA</w:t>
            </w:r>
          </w:p>
        </w:tc>
        <w:tc>
          <w:tcPr>
            <w:tcW w:w="6127" w:type="dxa"/>
            <w:shd w:val="clear" w:color="auto" w:fill="auto"/>
          </w:tcPr>
          <w:p w14:paraId="07283DF8" w14:textId="432AF586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>50 minuta</w:t>
            </w:r>
          </w:p>
        </w:tc>
      </w:tr>
      <w:tr w:rsidR="00407ED9" w14:paraId="3688547B" w14:textId="77777777" w:rsidTr="00775E8B">
        <w:trPr>
          <w:trHeight w:val="402"/>
        </w:trPr>
        <w:tc>
          <w:tcPr>
            <w:tcW w:w="3087" w:type="dxa"/>
            <w:shd w:val="clear" w:color="auto" w:fill="auto"/>
          </w:tcPr>
          <w:p w14:paraId="3F01B026" w14:textId="6219EE8B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TROŠKOVNIK</w:t>
            </w:r>
          </w:p>
        </w:tc>
        <w:tc>
          <w:tcPr>
            <w:tcW w:w="6127" w:type="dxa"/>
            <w:shd w:val="clear" w:color="auto" w:fill="auto"/>
          </w:tcPr>
          <w:p w14:paraId="3ECF6CA9" w14:textId="17E134AC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>Troškovi prijevoza, ulaznice (5 €)</w:t>
            </w:r>
          </w:p>
        </w:tc>
      </w:tr>
      <w:tr w:rsidR="00407ED9" w14:paraId="73EF619A" w14:textId="77777777" w:rsidTr="00775E8B">
        <w:trPr>
          <w:trHeight w:val="402"/>
        </w:trPr>
        <w:tc>
          <w:tcPr>
            <w:tcW w:w="3087" w:type="dxa"/>
            <w:shd w:val="clear" w:color="auto" w:fill="auto"/>
          </w:tcPr>
          <w:p w14:paraId="271DB84B" w14:textId="35AE6CB9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NAČIN VRJ</w:t>
            </w:r>
            <w:r w:rsidRPr="00753DCD">
              <w:rPr>
                <w:rFonts w:ascii="Comic Sans MS" w:hAnsi="Comic Sans MS"/>
                <w:b/>
                <w:sz w:val="20"/>
                <w:szCs w:val="20"/>
              </w:rPr>
              <w:t>EDNOVANJA</w:t>
            </w:r>
          </w:p>
        </w:tc>
        <w:tc>
          <w:tcPr>
            <w:tcW w:w="6127" w:type="dxa"/>
            <w:shd w:val="clear" w:color="auto" w:fill="auto"/>
          </w:tcPr>
          <w:p w14:paraId="7F8DBE8F" w14:textId="77777777" w:rsidR="00407ED9" w:rsidRPr="00B13E72" w:rsidRDefault="00407ED9" w:rsidP="00407ED9">
            <w:pPr>
              <w:pStyle w:val="Odlomakpopisa"/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r w:rsidRPr="00B13E72">
              <w:rPr>
                <w:rFonts w:ascii="Comic Sans MS" w:hAnsi="Comic Sans MS"/>
                <w:sz w:val="22"/>
                <w:szCs w:val="22"/>
              </w:rPr>
              <w:t>Učenici prepoznaju različite instrumente i njihove veze s likovima iz bajke</w:t>
            </w:r>
          </w:p>
          <w:p w14:paraId="7BD46D7B" w14:textId="77777777" w:rsidR="00407ED9" w:rsidRPr="00B13E72" w:rsidRDefault="00407ED9" w:rsidP="00407ED9">
            <w:pPr>
              <w:pStyle w:val="Odlomakpopisa"/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r w:rsidRPr="00B13E72">
              <w:rPr>
                <w:rFonts w:ascii="Comic Sans MS" w:hAnsi="Comic Sans MS"/>
                <w:sz w:val="22"/>
                <w:szCs w:val="22"/>
              </w:rPr>
              <w:t>Razvijaju sposobnost slušanja i interpretacije glazbe u kontekstu priče</w:t>
            </w:r>
          </w:p>
          <w:p w14:paraId="3A33E545" w14:textId="1F78F981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B13E72">
              <w:rPr>
                <w:rFonts w:ascii="Comic Sans MS" w:hAnsi="Comic Sans MS"/>
              </w:rPr>
              <w:t>Pokazuju povećano zanimanje za klasičnu glazbu i glazbene priče</w:t>
            </w:r>
          </w:p>
        </w:tc>
      </w:tr>
      <w:tr w:rsidR="00407ED9" w14:paraId="56954D4E" w14:textId="77777777" w:rsidTr="00775E8B">
        <w:trPr>
          <w:trHeight w:val="402"/>
        </w:trPr>
        <w:tc>
          <w:tcPr>
            <w:tcW w:w="3087" w:type="dxa"/>
            <w:shd w:val="clear" w:color="auto" w:fill="auto"/>
          </w:tcPr>
          <w:p w14:paraId="2363E410" w14:textId="77777777" w:rsidR="00407ED9" w:rsidRDefault="00407ED9" w:rsidP="00407ED9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14:paraId="4A310B8F" w14:textId="77777777" w:rsidR="00407ED9" w:rsidRDefault="00407ED9" w:rsidP="00407ED9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</w:tbl>
    <w:p w14:paraId="19AF1825" w14:textId="77777777" w:rsidR="00775E8B" w:rsidRDefault="00775E8B">
      <w:pPr>
        <w:rPr>
          <w:rFonts w:ascii="Comic Sans MS" w:hAnsi="Comic Sans MS" w:cs="Tahoma"/>
          <w:b/>
        </w:rPr>
      </w:pPr>
    </w:p>
    <w:p w14:paraId="7DA92EAC" w14:textId="77777777" w:rsidR="004C5D36" w:rsidRDefault="00233EF6">
      <w:pP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</w:pPr>
      <w: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  <w:t>KULTURNA I JAVNA DJELATNOST ŠKOLE</w:t>
      </w:r>
    </w:p>
    <w:tbl>
      <w:tblPr>
        <w:tblStyle w:val="Reetkatablice"/>
        <w:tblW w:w="9293" w:type="dxa"/>
        <w:tblInd w:w="-5" w:type="dxa"/>
        <w:tblLook w:val="04A0" w:firstRow="1" w:lastRow="0" w:firstColumn="1" w:lastColumn="0" w:noHBand="0" w:noVBand="1"/>
      </w:tblPr>
      <w:tblGrid>
        <w:gridCol w:w="3306"/>
        <w:gridCol w:w="5987"/>
      </w:tblGrid>
      <w:tr w:rsidR="004C5D36" w14:paraId="667336A6" w14:textId="77777777" w:rsidTr="00775E8B">
        <w:tc>
          <w:tcPr>
            <w:tcW w:w="3306" w:type="dxa"/>
            <w:shd w:val="clear" w:color="auto" w:fill="auto"/>
          </w:tcPr>
          <w:p w14:paraId="5E70683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87" w:type="dxa"/>
            <w:shd w:val="clear" w:color="auto" w:fill="auto"/>
          </w:tcPr>
          <w:p w14:paraId="195B8111" w14:textId="32226521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Dan škole</w:t>
            </w:r>
            <w:r w:rsidR="00CE2E1D">
              <w:rPr>
                <w:rFonts w:ascii="Comic Sans MS" w:hAnsi="Comic Sans MS" w:cs="Comic Sans MS"/>
                <w:b/>
                <w:bCs/>
              </w:rPr>
              <w:t>, k</w:t>
            </w:r>
            <w:r>
              <w:rPr>
                <w:rFonts w:ascii="Comic Sans MS" w:hAnsi="Comic Sans MS" w:cs="Comic Sans MS"/>
                <w:b/>
                <w:bCs/>
              </w:rPr>
              <w:t>omemoracija u Gatima</w:t>
            </w:r>
          </w:p>
        </w:tc>
      </w:tr>
      <w:tr w:rsidR="004C5D36" w14:paraId="4216D025" w14:textId="77777777" w:rsidTr="00775E8B">
        <w:tc>
          <w:tcPr>
            <w:tcW w:w="3306" w:type="dxa"/>
            <w:shd w:val="clear" w:color="auto" w:fill="auto"/>
          </w:tcPr>
          <w:p w14:paraId="6D047776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5987" w:type="dxa"/>
            <w:shd w:val="clear" w:color="auto" w:fill="auto"/>
          </w:tcPr>
          <w:p w14:paraId="5F67DF0E" w14:textId="5DEC7060" w:rsidR="004C5D36" w:rsidRDefault="003F1FBC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upoznati učenike s događajem </w:t>
            </w:r>
            <w:r w:rsidR="00233EF6">
              <w:rPr>
                <w:rFonts w:ascii="Comic Sans MS" w:hAnsi="Comic Sans MS" w:cs="Comic Sans MS"/>
                <w:color w:val="000000"/>
              </w:rPr>
              <w:t>1.10.1942.,</w:t>
            </w:r>
            <w:r w:rsidR="00CE2E1D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233EF6">
              <w:rPr>
                <w:rFonts w:ascii="Comic Sans MS" w:hAnsi="Comic Sans MS" w:cs="Comic Sans MS"/>
                <w:color w:val="000000"/>
              </w:rPr>
              <w:t>izraziti poštovanje prema nevinim žrtvama</w:t>
            </w:r>
          </w:p>
          <w:p w14:paraId="2EE4F939" w14:textId="6B56984E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radovati se životu u miru</w:t>
            </w:r>
          </w:p>
          <w:p w14:paraId="2139D115" w14:textId="39693393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sudjelovati na komemoraciji u Gatima </w:t>
            </w:r>
            <w:r w:rsidR="00CE2E1D">
              <w:rPr>
                <w:rFonts w:ascii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</w:rPr>
              <w:t>(4.r.)</w:t>
            </w:r>
          </w:p>
        </w:tc>
      </w:tr>
      <w:tr w:rsidR="004C5D36" w14:paraId="2EF564B0" w14:textId="77777777" w:rsidTr="00775E8B">
        <w:tc>
          <w:tcPr>
            <w:tcW w:w="3306" w:type="dxa"/>
            <w:shd w:val="clear" w:color="auto" w:fill="auto"/>
          </w:tcPr>
          <w:p w14:paraId="003BFA28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5987" w:type="dxa"/>
            <w:shd w:val="clear" w:color="auto" w:fill="auto"/>
          </w:tcPr>
          <w:p w14:paraId="17F8746D" w14:textId="13EC5F41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ne zaboraviti nevine žrtve mržnje</w:t>
            </w:r>
          </w:p>
          <w:p w14:paraId="0FB1B18F" w14:textId="32901C8E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osvijestiti vrijednost oprosta i razvijanja ljubavi nasuprot mržnji</w:t>
            </w:r>
          </w:p>
        </w:tc>
      </w:tr>
      <w:tr w:rsidR="004C5D36" w14:paraId="422A8076" w14:textId="77777777" w:rsidTr="00775E8B">
        <w:tc>
          <w:tcPr>
            <w:tcW w:w="3306" w:type="dxa"/>
            <w:shd w:val="clear" w:color="auto" w:fill="auto"/>
          </w:tcPr>
          <w:p w14:paraId="6B9FF3AB" w14:textId="175A0642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87" w:type="dxa"/>
            <w:shd w:val="clear" w:color="auto" w:fill="auto"/>
          </w:tcPr>
          <w:p w14:paraId="0AD901E6" w14:textId="20B4F54F" w:rsidR="004C5D36" w:rsidRDefault="00EE303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Ivanka </w:t>
            </w:r>
            <w:proofErr w:type="spellStart"/>
            <w:r>
              <w:rPr>
                <w:rFonts w:ascii="Comic Sans MS" w:hAnsi="Comic Sans MS" w:cs="Comic Sans MS"/>
                <w:color w:val="000000"/>
              </w:rPr>
              <w:t>Mucić</w:t>
            </w:r>
            <w:proofErr w:type="spellEnd"/>
            <w:r w:rsidR="00CE2E1D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233EF6">
              <w:rPr>
                <w:rFonts w:ascii="Comic Sans MS" w:hAnsi="Comic Sans MS" w:cs="Comic Sans MS"/>
                <w:color w:val="000000"/>
              </w:rPr>
              <w:t>(učenici 4.r.)</w:t>
            </w:r>
          </w:p>
        </w:tc>
      </w:tr>
      <w:tr w:rsidR="004C5D36" w14:paraId="2D79016E" w14:textId="77777777" w:rsidTr="00775E8B">
        <w:tc>
          <w:tcPr>
            <w:tcW w:w="3306" w:type="dxa"/>
            <w:shd w:val="clear" w:color="auto" w:fill="auto"/>
          </w:tcPr>
          <w:p w14:paraId="738F19A3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53D77C3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87" w:type="dxa"/>
            <w:shd w:val="clear" w:color="auto" w:fill="auto"/>
          </w:tcPr>
          <w:p w14:paraId="0CC47F48" w14:textId="0991D6DF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likovni radovi i literarni radovi,</w:t>
            </w:r>
          </w:p>
          <w:p w14:paraId="47B95EDC" w14:textId="59339434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sportska natjecanja</w:t>
            </w:r>
          </w:p>
        </w:tc>
      </w:tr>
      <w:tr w:rsidR="004C5D36" w14:paraId="64B2907F" w14:textId="77777777" w:rsidTr="00775E8B">
        <w:tc>
          <w:tcPr>
            <w:tcW w:w="3306" w:type="dxa"/>
            <w:shd w:val="clear" w:color="auto" w:fill="auto"/>
          </w:tcPr>
          <w:p w14:paraId="163894D5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87" w:type="dxa"/>
            <w:shd w:val="clear" w:color="auto" w:fill="auto"/>
          </w:tcPr>
          <w:p w14:paraId="13B267E1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listopad</w:t>
            </w:r>
          </w:p>
          <w:p w14:paraId="3E47D491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</w:p>
        </w:tc>
      </w:tr>
      <w:tr w:rsidR="004C5D36" w14:paraId="58B7D07B" w14:textId="77777777" w:rsidTr="00775E8B">
        <w:tc>
          <w:tcPr>
            <w:tcW w:w="3306" w:type="dxa"/>
            <w:shd w:val="clear" w:color="auto" w:fill="auto"/>
          </w:tcPr>
          <w:p w14:paraId="315E3F7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87" w:type="dxa"/>
            <w:shd w:val="clear" w:color="auto" w:fill="auto"/>
          </w:tcPr>
          <w:p w14:paraId="07B57E38" w14:textId="6C95F20D" w:rsidR="004C5D36" w:rsidRDefault="00DA5BB7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bez troškova</w:t>
            </w:r>
          </w:p>
        </w:tc>
      </w:tr>
      <w:tr w:rsidR="004C5D36" w14:paraId="1816DC9D" w14:textId="77777777" w:rsidTr="00775E8B">
        <w:tc>
          <w:tcPr>
            <w:tcW w:w="3306" w:type="dxa"/>
            <w:shd w:val="clear" w:color="auto" w:fill="auto"/>
          </w:tcPr>
          <w:p w14:paraId="1EC5E9F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87" w:type="dxa"/>
            <w:shd w:val="clear" w:color="auto" w:fill="auto"/>
          </w:tcPr>
          <w:p w14:paraId="29AE2038" w14:textId="5C6C71E2" w:rsidR="004C5D36" w:rsidRDefault="0023017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Aktivnost i </w:t>
            </w:r>
            <w:r w:rsidR="00CE2E1D">
              <w:rPr>
                <w:rFonts w:ascii="Comic Sans MS" w:hAnsi="Comic Sans MS" w:cs="Comic Sans MS"/>
                <w:color w:val="000000"/>
              </w:rPr>
              <w:t>z</w:t>
            </w:r>
            <w:r w:rsidR="00233EF6">
              <w:rPr>
                <w:rFonts w:ascii="Comic Sans MS" w:hAnsi="Comic Sans MS" w:cs="Comic Sans MS"/>
                <w:color w:val="000000"/>
              </w:rPr>
              <w:t>adovoljstvo učenika i učiteljica</w:t>
            </w:r>
          </w:p>
        </w:tc>
      </w:tr>
      <w:tr w:rsidR="004C5D36" w14:paraId="3BAEB643" w14:textId="77777777" w:rsidTr="00775E8B">
        <w:tc>
          <w:tcPr>
            <w:tcW w:w="3306" w:type="dxa"/>
            <w:shd w:val="clear" w:color="auto" w:fill="auto"/>
          </w:tcPr>
          <w:p w14:paraId="401A2576" w14:textId="77777777" w:rsidR="004C5D36" w:rsidRDefault="004C5D36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5987" w:type="dxa"/>
            <w:shd w:val="clear" w:color="auto" w:fill="auto"/>
          </w:tcPr>
          <w:p w14:paraId="461C0312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</w:p>
        </w:tc>
      </w:tr>
      <w:tr w:rsidR="004C5D36" w14:paraId="644C2797" w14:textId="77777777" w:rsidTr="00775E8B">
        <w:tc>
          <w:tcPr>
            <w:tcW w:w="3306" w:type="dxa"/>
            <w:shd w:val="clear" w:color="auto" w:fill="auto"/>
          </w:tcPr>
          <w:p w14:paraId="3892F15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NAZIV AKTIVNOSTI:</w:t>
            </w:r>
          </w:p>
        </w:tc>
        <w:tc>
          <w:tcPr>
            <w:tcW w:w="5987" w:type="dxa"/>
            <w:shd w:val="clear" w:color="auto" w:fill="auto"/>
          </w:tcPr>
          <w:p w14:paraId="7840AD7A" w14:textId="7C9E130C" w:rsidR="004C5D36" w:rsidRDefault="00F36DBD" w:rsidP="00C02734">
            <w:pPr>
              <w:spacing w:after="0" w:line="240" w:lineRule="auto"/>
              <w:rPr>
                <w:rFonts w:ascii="Comic Sans MS" w:hAnsi="Comic Sans MS" w:cs="Comic Sans MS"/>
                <w:b/>
                <w:color w:val="000000" w:themeColor="text1"/>
              </w:rPr>
            </w:pPr>
            <w:r>
              <w:rPr>
                <w:rFonts w:ascii="Comic Sans MS" w:hAnsi="Comic Sans MS" w:cs="Comic Sans MS"/>
                <w:b/>
                <w:color w:val="000000" w:themeColor="text1"/>
              </w:rPr>
              <w:t>Maškare</w:t>
            </w:r>
          </w:p>
        </w:tc>
      </w:tr>
      <w:tr w:rsidR="004C5D36" w14:paraId="57E4917B" w14:textId="77777777" w:rsidTr="00775E8B">
        <w:tc>
          <w:tcPr>
            <w:tcW w:w="3306" w:type="dxa"/>
            <w:shd w:val="clear" w:color="auto" w:fill="auto"/>
          </w:tcPr>
          <w:p w14:paraId="5897B8E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5987" w:type="dxa"/>
            <w:shd w:val="clear" w:color="auto" w:fill="auto"/>
          </w:tcPr>
          <w:p w14:paraId="409CBBFC" w14:textId="7B9C5A1F" w:rsidR="00F36DBD" w:rsidRDefault="000E5FB3" w:rsidP="00F36DBD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razvijati osjećaj za očuvanje kulturne baštine;primjenjivati pravila kulturnog ponašanja</w:t>
            </w:r>
          </w:p>
        </w:tc>
      </w:tr>
      <w:tr w:rsidR="004C5D36" w14:paraId="552F9F65" w14:textId="77777777" w:rsidTr="00775E8B">
        <w:tc>
          <w:tcPr>
            <w:tcW w:w="3306" w:type="dxa"/>
            <w:shd w:val="clear" w:color="auto" w:fill="auto"/>
          </w:tcPr>
          <w:p w14:paraId="76ADFAD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5987" w:type="dxa"/>
            <w:shd w:val="clear" w:color="auto" w:fill="auto"/>
          </w:tcPr>
          <w:p w14:paraId="00B70068" w14:textId="5C4FFD3A" w:rsidR="004C5D36" w:rsidRDefault="000E5FB3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-</w:t>
            </w:r>
            <w:r w:rsidR="00C02734">
              <w:rPr>
                <w:rFonts w:ascii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</w:rPr>
              <w:t>promicati narodne običaje u našem zavičaju u pokladno vrijeme</w:t>
            </w:r>
          </w:p>
          <w:p w14:paraId="0B7CFE2C" w14:textId="03B2793C" w:rsidR="00F36DBD" w:rsidRDefault="000E5FB3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-</w:t>
            </w:r>
            <w:r w:rsidR="00C02734">
              <w:rPr>
                <w:rFonts w:ascii="Comic Sans MS" w:hAnsi="Comic Sans MS" w:cs="Comic Sans MS"/>
                <w:color w:val="000000"/>
              </w:rPr>
              <w:t xml:space="preserve"> </w:t>
            </w:r>
            <w:r w:rsidR="00F36DBD">
              <w:rPr>
                <w:rFonts w:ascii="Comic Sans MS" w:hAnsi="Comic Sans MS" w:cs="Comic Sans MS"/>
                <w:color w:val="000000"/>
              </w:rPr>
              <w:t>razvijati kreativnost i smisao za humor</w:t>
            </w:r>
          </w:p>
        </w:tc>
      </w:tr>
      <w:tr w:rsidR="004C5D36" w14:paraId="17B8E3EC" w14:textId="77777777" w:rsidTr="00775E8B">
        <w:tc>
          <w:tcPr>
            <w:tcW w:w="3306" w:type="dxa"/>
            <w:shd w:val="clear" w:color="auto" w:fill="auto"/>
          </w:tcPr>
          <w:p w14:paraId="4AC4D02F" w14:textId="0CC4E412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87" w:type="dxa"/>
            <w:shd w:val="clear" w:color="auto" w:fill="auto"/>
          </w:tcPr>
          <w:p w14:paraId="7B73889E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učenici i učiteljice od 1.-4.r.</w:t>
            </w:r>
          </w:p>
          <w:p w14:paraId="1A4D04AB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</w:p>
        </w:tc>
      </w:tr>
      <w:tr w:rsidR="004C5D36" w14:paraId="379BD317" w14:textId="77777777" w:rsidTr="00775E8B">
        <w:tc>
          <w:tcPr>
            <w:tcW w:w="3306" w:type="dxa"/>
            <w:shd w:val="clear" w:color="auto" w:fill="auto"/>
          </w:tcPr>
          <w:p w14:paraId="2B0C995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1D6493AD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87" w:type="dxa"/>
            <w:shd w:val="clear" w:color="auto" w:fill="auto"/>
          </w:tcPr>
          <w:p w14:paraId="198AF687" w14:textId="0F245DAA" w:rsidR="004C5D36" w:rsidRDefault="00F36DBD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izrada maski</w:t>
            </w:r>
          </w:p>
          <w:p w14:paraId="49C78164" w14:textId="42062B66" w:rsidR="00F36DBD" w:rsidRDefault="00F36DBD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obrada tekstova</w:t>
            </w:r>
          </w:p>
          <w:p w14:paraId="26C6051D" w14:textId="1C96F97C" w:rsidR="00F36DBD" w:rsidRDefault="00F36DBD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ples</w:t>
            </w:r>
          </w:p>
          <w:p w14:paraId="3682163C" w14:textId="494A8954" w:rsidR="00F36DBD" w:rsidRDefault="00F36DBD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slušanje glazbe</w:t>
            </w:r>
          </w:p>
        </w:tc>
      </w:tr>
      <w:tr w:rsidR="004C5D36" w14:paraId="745618F6" w14:textId="77777777" w:rsidTr="00775E8B">
        <w:tc>
          <w:tcPr>
            <w:tcW w:w="3306" w:type="dxa"/>
            <w:shd w:val="clear" w:color="auto" w:fill="auto"/>
          </w:tcPr>
          <w:p w14:paraId="6FFDE448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87" w:type="dxa"/>
            <w:shd w:val="clear" w:color="auto" w:fill="auto"/>
          </w:tcPr>
          <w:p w14:paraId="7A2B9092" w14:textId="0DDA8911" w:rsidR="004C5D36" w:rsidRDefault="00F36DBD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veljača</w:t>
            </w:r>
          </w:p>
        </w:tc>
      </w:tr>
      <w:tr w:rsidR="004C5D36" w14:paraId="322269E1" w14:textId="77777777" w:rsidTr="00775E8B">
        <w:tc>
          <w:tcPr>
            <w:tcW w:w="3306" w:type="dxa"/>
            <w:shd w:val="clear" w:color="auto" w:fill="auto"/>
          </w:tcPr>
          <w:p w14:paraId="2608932C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87" w:type="dxa"/>
            <w:shd w:val="clear" w:color="auto" w:fill="auto"/>
          </w:tcPr>
          <w:p w14:paraId="3202D7ED" w14:textId="77777777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bez troškova</w:t>
            </w:r>
          </w:p>
        </w:tc>
      </w:tr>
      <w:tr w:rsidR="004C5D36" w14:paraId="163A1F89" w14:textId="77777777" w:rsidTr="00775E8B">
        <w:tc>
          <w:tcPr>
            <w:tcW w:w="3306" w:type="dxa"/>
            <w:shd w:val="clear" w:color="auto" w:fill="auto"/>
          </w:tcPr>
          <w:p w14:paraId="6D449ADA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 VREDNOVANJA</w:t>
            </w:r>
          </w:p>
        </w:tc>
        <w:tc>
          <w:tcPr>
            <w:tcW w:w="5987" w:type="dxa"/>
            <w:shd w:val="clear" w:color="auto" w:fill="auto"/>
          </w:tcPr>
          <w:p w14:paraId="7BF58D49" w14:textId="6CD25D8E" w:rsidR="004C5D36" w:rsidRDefault="00233EF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sudjelovanje u obilježavanju</w:t>
            </w:r>
          </w:p>
        </w:tc>
      </w:tr>
      <w:tr w:rsidR="004C5D36" w14:paraId="731F6286" w14:textId="77777777" w:rsidTr="00775E8B">
        <w:tc>
          <w:tcPr>
            <w:tcW w:w="3306" w:type="dxa"/>
            <w:shd w:val="clear" w:color="auto" w:fill="auto"/>
          </w:tcPr>
          <w:p w14:paraId="4ED8818B" w14:textId="77777777" w:rsidR="004C5D36" w:rsidRDefault="004C5D36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5987" w:type="dxa"/>
            <w:shd w:val="clear" w:color="auto" w:fill="auto"/>
          </w:tcPr>
          <w:p w14:paraId="62EE82DE" w14:textId="77777777" w:rsidR="004C5D36" w:rsidRDefault="004C5D36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</w:p>
        </w:tc>
      </w:tr>
      <w:tr w:rsidR="004C5D36" w14:paraId="17E49937" w14:textId="77777777" w:rsidTr="00775E8B">
        <w:tc>
          <w:tcPr>
            <w:tcW w:w="3306" w:type="dxa"/>
            <w:shd w:val="clear" w:color="auto" w:fill="auto"/>
          </w:tcPr>
          <w:p w14:paraId="1613B3C1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87" w:type="dxa"/>
            <w:shd w:val="clear" w:color="auto" w:fill="auto"/>
          </w:tcPr>
          <w:p w14:paraId="0CE3BD5F" w14:textId="70E19A22" w:rsidR="004C5D36" w:rsidRDefault="00233EF6" w:rsidP="00C02734">
            <w:pPr>
              <w:spacing w:after="0" w:line="240" w:lineRule="auto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Comic Sans MS"/>
                <w:b/>
                <w:bCs/>
              </w:rPr>
              <w:t>Dan kruha i zahvalnosti za plodove zemlje</w:t>
            </w:r>
          </w:p>
        </w:tc>
      </w:tr>
      <w:tr w:rsidR="00CD5B48" w14:paraId="01008444" w14:textId="77777777" w:rsidTr="00775E8B">
        <w:tc>
          <w:tcPr>
            <w:tcW w:w="3306" w:type="dxa"/>
            <w:shd w:val="clear" w:color="auto" w:fill="auto"/>
          </w:tcPr>
          <w:p w14:paraId="5981E8C3" w14:textId="5BFBF20A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5987" w:type="dxa"/>
            <w:shd w:val="clear" w:color="auto" w:fill="auto"/>
          </w:tcPr>
          <w:p w14:paraId="6B815321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poučiti o kruhu kao izrazu životne i duhovne snage</w:t>
            </w:r>
          </w:p>
          <w:p w14:paraId="5B5F0F99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upoznati učenike s nastajanjem kruha</w:t>
            </w:r>
          </w:p>
          <w:p w14:paraId="67CB6577" w14:textId="68E64F19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upoznati učenike s plodovima zemlje u zavičaju</w:t>
            </w:r>
          </w:p>
        </w:tc>
      </w:tr>
      <w:tr w:rsidR="00CD5B48" w14:paraId="660E8963" w14:textId="77777777" w:rsidTr="00775E8B">
        <w:tc>
          <w:tcPr>
            <w:tcW w:w="3306" w:type="dxa"/>
            <w:shd w:val="clear" w:color="auto" w:fill="auto"/>
          </w:tcPr>
          <w:p w14:paraId="0BDEC5C0" w14:textId="66756F36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5987" w:type="dxa"/>
            <w:shd w:val="clear" w:color="auto" w:fill="auto"/>
          </w:tcPr>
          <w:p w14:paraId="4238517E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razumijevanje dugotrajnog životnog ciklusa poljoprivrednih kultura i mukotrpnog rada</w:t>
            </w:r>
          </w:p>
          <w:p w14:paraId="059B37AD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usvajanje kulturnog ophođenja prema kruhu</w:t>
            </w:r>
          </w:p>
          <w:p w14:paraId="7C550E32" w14:textId="2EB3A6B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prepoznati darivanje kao znak međusobne  povezanosti</w:t>
            </w:r>
          </w:p>
        </w:tc>
      </w:tr>
      <w:tr w:rsidR="00CD5B48" w14:paraId="6C174A90" w14:textId="77777777" w:rsidTr="00775E8B">
        <w:tc>
          <w:tcPr>
            <w:tcW w:w="3306" w:type="dxa"/>
            <w:shd w:val="clear" w:color="auto" w:fill="auto"/>
          </w:tcPr>
          <w:p w14:paraId="56B98EE1" w14:textId="3A609E59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87" w:type="dxa"/>
            <w:shd w:val="clear" w:color="auto" w:fill="auto"/>
          </w:tcPr>
          <w:p w14:paraId="6FC0BB0A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učiteljice i učenici od 1.-4. r.</w:t>
            </w:r>
          </w:p>
          <w:p w14:paraId="4FD4628C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vjeroučiteljica, župnik</w:t>
            </w:r>
          </w:p>
          <w:p w14:paraId="27AB2781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</w:tr>
      <w:tr w:rsidR="00CD5B48" w14:paraId="2081659F" w14:textId="77777777" w:rsidTr="00775E8B">
        <w:tc>
          <w:tcPr>
            <w:tcW w:w="3306" w:type="dxa"/>
            <w:shd w:val="clear" w:color="auto" w:fill="auto"/>
          </w:tcPr>
          <w:p w14:paraId="21D56EB3" w14:textId="7777777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75DB5327" w14:textId="14049AB4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87" w:type="dxa"/>
            <w:shd w:val="clear" w:color="auto" w:fill="auto"/>
          </w:tcPr>
          <w:p w14:paraId="0FAF9E6C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sadržajima kroz nastavne predmete</w:t>
            </w:r>
          </w:p>
          <w:p w14:paraId="7A12061C" w14:textId="5F5D3D18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blagoslovom  i zajedničkim blagovanjem kruha i hrane</w:t>
            </w:r>
          </w:p>
        </w:tc>
      </w:tr>
      <w:tr w:rsidR="00CD5B48" w14:paraId="5043758F" w14:textId="77777777" w:rsidTr="00775E8B">
        <w:tc>
          <w:tcPr>
            <w:tcW w:w="3306" w:type="dxa"/>
            <w:shd w:val="clear" w:color="auto" w:fill="auto"/>
          </w:tcPr>
          <w:p w14:paraId="1F244B92" w14:textId="16FDB3D6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87" w:type="dxa"/>
            <w:shd w:val="clear" w:color="auto" w:fill="auto"/>
          </w:tcPr>
          <w:p w14:paraId="1DE8E4B9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tijekom listopada</w:t>
            </w:r>
          </w:p>
          <w:p w14:paraId="4E73EC77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</w:tr>
      <w:tr w:rsidR="00CD5B48" w14:paraId="78B63F56" w14:textId="77777777" w:rsidTr="00775E8B">
        <w:tc>
          <w:tcPr>
            <w:tcW w:w="3306" w:type="dxa"/>
            <w:shd w:val="clear" w:color="auto" w:fill="auto"/>
          </w:tcPr>
          <w:p w14:paraId="4701D11B" w14:textId="0A9B47BB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87" w:type="dxa"/>
            <w:shd w:val="clear" w:color="auto" w:fill="auto"/>
          </w:tcPr>
          <w:p w14:paraId="2BBFD0B3" w14:textId="021B7F18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 prema mogućnostima učenika</w:t>
            </w:r>
          </w:p>
        </w:tc>
      </w:tr>
      <w:tr w:rsidR="00CD5B48" w14:paraId="111D1281" w14:textId="77777777" w:rsidTr="00775E8B">
        <w:tc>
          <w:tcPr>
            <w:tcW w:w="3306" w:type="dxa"/>
            <w:shd w:val="clear" w:color="auto" w:fill="auto"/>
          </w:tcPr>
          <w:p w14:paraId="02A8BE0E" w14:textId="73E76AFF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87" w:type="dxa"/>
            <w:shd w:val="clear" w:color="auto" w:fill="auto"/>
          </w:tcPr>
          <w:p w14:paraId="1E8FE3A6" w14:textId="1000AA15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naučeno primijeniti u svakodnevnom životu</w:t>
            </w:r>
          </w:p>
        </w:tc>
      </w:tr>
      <w:tr w:rsidR="00CD5B48" w14:paraId="5F8BEA7F" w14:textId="77777777" w:rsidTr="00775E8B">
        <w:tc>
          <w:tcPr>
            <w:tcW w:w="3306" w:type="dxa"/>
            <w:shd w:val="clear" w:color="auto" w:fill="auto"/>
          </w:tcPr>
          <w:p w14:paraId="5758074D" w14:textId="7777777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5987" w:type="dxa"/>
            <w:shd w:val="clear" w:color="auto" w:fill="auto"/>
          </w:tcPr>
          <w:p w14:paraId="671D0669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</w:tr>
      <w:tr w:rsidR="00CD5B48" w14:paraId="2E8FC72F" w14:textId="77777777" w:rsidTr="00775E8B">
        <w:tc>
          <w:tcPr>
            <w:tcW w:w="3306" w:type="dxa"/>
            <w:shd w:val="clear" w:color="auto" w:fill="auto"/>
          </w:tcPr>
          <w:p w14:paraId="50FF0EDE" w14:textId="1249B81B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87" w:type="dxa"/>
            <w:shd w:val="clear" w:color="auto" w:fill="auto"/>
          </w:tcPr>
          <w:p w14:paraId="63EA4CC3" w14:textId="48ECF046" w:rsidR="00CD5B48" w:rsidRDefault="006F2A6A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 xml:space="preserve">Dan ružičastih majica i Dan šarenih čarapa    </w:t>
            </w:r>
          </w:p>
        </w:tc>
      </w:tr>
      <w:tr w:rsidR="00CD5B48" w14:paraId="4238BE8B" w14:textId="77777777" w:rsidTr="00775E8B">
        <w:tc>
          <w:tcPr>
            <w:tcW w:w="3306" w:type="dxa"/>
            <w:shd w:val="clear" w:color="auto" w:fill="auto"/>
          </w:tcPr>
          <w:p w14:paraId="60E69D99" w14:textId="7C57C7AA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5987" w:type="dxa"/>
            <w:shd w:val="clear" w:color="auto" w:fill="auto"/>
          </w:tcPr>
          <w:p w14:paraId="0A38DB11" w14:textId="529FEF69" w:rsidR="00CD5B48" w:rsidRDefault="006F2A6A" w:rsidP="006F2A6A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Cs/>
              </w:rPr>
              <w:t>Preve</w:t>
            </w:r>
            <w:r w:rsidR="003F1FBC">
              <w:rPr>
                <w:rFonts w:ascii="Comic Sans MS" w:hAnsi="Comic Sans MS" w:cs="Comic Sans MS"/>
                <w:bCs/>
              </w:rPr>
              <w:t>n</w:t>
            </w:r>
            <w:r>
              <w:rPr>
                <w:rFonts w:ascii="Comic Sans MS" w:hAnsi="Comic Sans MS" w:cs="Comic Sans MS"/>
                <w:bCs/>
              </w:rPr>
              <w:t>cija vršnjačkog nasija</w:t>
            </w:r>
          </w:p>
        </w:tc>
      </w:tr>
      <w:tr w:rsidR="00CD5B48" w14:paraId="65496144" w14:textId="77777777" w:rsidTr="00775E8B">
        <w:tc>
          <w:tcPr>
            <w:tcW w:w="3306" w:type="dxa"/>
            <w:shd w:val="clear" w:color="auto" w:fill="auto"/>
          </w:tcPr>
          <w:p w14:paraId="15F2AA26" w14:textId="142ED79B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5987" w:type="dxa"/>
            <w:shd w:val="clear" w:color="auto" w:fill="auto"/>
          </w:tcPr>
          <w:p w14:paraId="1591A6DF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Poticanje razumijevanja i prihvaćanja različitosti.</w:t>
            </w:r>
          </w:p>
          <w:p w14:paraId="0FBB6539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Poticanje svijesti o problemima vršnjačkog nasilja.</w:t>
            </w:r>
          </w:p>
          <w:p w14:paraId="2326F5A1" w14:textId="09CC1A7A" w:rsidR="006F2A6A" w:rsidRPr="006F2A6A" w:rsidRDefault="003F1FBC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 w:cs="Comic Sans MS"/>
                <w:bCs/>
              </w:rPr>
              <w:t>Poticanje djece na igru i</w:t>
            </w:r>
            <w:r w:rsidR="006F2A6A" w:rsidRPr="006F2A6A">
              <w:rPr>
                <w:rFonts w:ascii="Comic Sans MS" w:hAnsi="Comic Sans MS" w:cs="Comic Sans MS"/>
                <w:bCs/>
              </w:rPr>
              <w:t xml:space="preserve"> druženje. Reduciranje nasilja</w:t>
            </w:r>
          </w:p>
          <w:p w14:paraId="218DB83D" w14:textId="77777777" w:rsidR="006F2A6A" w:rsidRDefault="006F2A6A" w:rsidP="006F2A6A">
            <w:pPr>
              <w:spacing w:after="0" w:line="240" w:lineRule="auto"/>
            </w:pPr>
            <w:r w:rsidRPr="006F2A6A">
              <w:rPr>
                <w:rFonts w:ascii="Comic Sans MS" w:hAnsi="Comic Sans MS" w:cs="Comic Sans MS"/>
                <w:bCs/>
              </w:rPr>
              <w:t>među učenicima.</w:t>
            </w:r>
          </w:p>
          <w:p w14:paraId="1DC52721" w14:textId="54E1B74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Ukazati na podršku u borbi što bolje integracije osoba s</w:t>
            </w:r>
          </w:p>
          <w:p w14:paraId="19762A81" w14:textId="3180B812" w:rsidR="006F2A6A" w:rsidRPr="00C02734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Down sindromom u društvenoj zajednici.</w:t>
            </w:r>
          </w:p>
        </w:tc>
      </w:tr>
      <w:tr w:rsidR="00CD5B48" w14:paraId="5D9C8558" w14:textId="77777777" w:rsidTr="00775E8B">
        <w:tc>
          <w:tcPr>
            <w:tcW w:w="3306" w:type="dxa"/>
            <w:shd w:val="clear" w:color="auto" w:fill="auto"/>
          </w:tcPr>
          <w:p w14:paraId="4B2555B4" w14:textId="5FE60DEF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87" w:type="dxa"/>
            <w:shd w:val="clear" w:color="auto" w:fill="auto"/>
          </w:tcPr>
          <w:p w14:paraId="7E7E669F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učiteljice i učenici od 1.-4. r.</w:t>
            </w:r>
          </w:p>
          <w:p w14:paraId="7255B8B9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</w:tr>
      <w:tr w:rsidR="00CD5B48" w14:paraId="0AEF7DCA" w14:textId="77777777" w:rsidTr="00775E8B">
        <w:tc>
          <w:tcPr>
            <w:tcW w:w="3306" w:type="dxa"/>
            <w:shd w:val="clear" w:color="auto" w:fill="auto"/>
          </w:tcPr>
          <w:p w14:paraId="5233CBB6" w14:textId="7777777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58B46FC9" w14:textId="281AD8F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87" w:type="dxa"/>
            <w:shd w:val="clear" w:color="auto" w:fill="auto"/>
          </w:tcPr>
          <w:p w14:paraId="716D11BA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 w:rsidRPr="006F2A6A">
              <w:rPr>
                <w:rFonts w:ascii="Comic Sans MS" w:hAnsi="Comic Sans MS" w:cs="Comic Sans MS"/>
                <w:color w:val="000000"/>
              </w:rPr>
              <w:t>Tijekom školske godine radionice na Satu razrednika na</w:t>
            </w:r>
          </w:p>
          <w:p w14:paraId="25F85290" w14:textId="77777777" w:rsid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 w:rsidRPr="006F2A6A">
              <w:rPr>
                <w:rFonts w:ascii="Comic Sans MS" w:hAnsi="Comic Sans MS" w:cs="Comic Sans MS"/>
                <w:color w:val="000000"/>
              </w:rPr>
              <w:t>temu nasilja među vršnjacima.</w:t>
            </w:r>
          </w:p>
          <w:p w14:paraId="4CBD2024" w14:textId="5CB0757F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 w:rsidRPr="006F2A6A">
              <w:rPr>
                <w:rFonts w:ascii="Comic Sans MS" w:hAnsi="Comic Sans MS" w:cs="Comic Sans MS"/>
                <w:color w:val="000000"/>
              </w:rPr>
              <w:t>Dan ružičastih majica će se obilježiti na način da će</w:t>
            </w:r>
          </w:p>
          <w:p w14:paraId="0E86F3AD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 w:rsidRPr="006F2A6A">
              <w:rPr>
                <w:rFonts w:ascii="Comic Sans MS" w:hAnsi="Comic Sans MS" w:cs="Comic Sans MS"/>
                <w:color w:val="000000"/>
              </w:rPr>
              <w:t>svi nositi ružičaste majice.</w:t>
            </w:r>
          </w:p>
          <w:p w14:paraId="0CFA8D46" w14:textId="30C3BF29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 w:rsidRPr="006F2A6A">
              <w:rPr>
                <w:rFonts w:ascii="Comic Sans MS" w:hAnsi="Comic Sans MS" w:cs="Comic Sans MS"/>
                <w:color w:val="000000"/>
              </w:rPr>
              <w:t>Organizirati aktivnosti gdje ć</w:t>
            </w:r>
            <w:r>
              <w:rPr>
                <w:rFonts w:ascii="Comic Sans MS" w:hAnsi="Comic Sans MS" w:cs="Comic Sans MS"/>
                <w:color w:val="000000"/>
              </w:rPr>
              <w:t xml:space="preserve">e se djeca družiti na socijalno </w:t>
            </w:r>
            <w:r w:rsidRPr="006F2A6A">
              <w:rPr>
                <w:rFonts w:ascii="Comic Sans MS" w:hAnsi="Comic Sans MS" w:cs="Comic Sans MS"/>
                <w:color w:val="000000"/>
              </w:rPr>
              <w:t>prihvatljiv način.</w:t>
            </w:r>
          </w:p>
          <w:p w14:paraId="70415D6F" w14:textId="2E7431DB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</w:t>
            </w:r>
            <w:r w:rsidRPr="006F2A6A">
              <w:rPr>
                <w:rFonts w:ascii="Comic Sans MS" w:hAnsi="Comic Sans MS" w:cs="Comic Sans MS"/>
                <w:color w:val="000000"/>
              </w:rPr>
              <w:t>ošenje šarenih čarapa te</w:t>
            </w:r>
            <w:r>
              <w:rPr>
                <w:rFonts w:ascii="Comic Sans MS" w:hAnsi="Comic Sans MS" w:cs="Comic Sans MS"/>
                <w:color w:val="000000"/>
              </w:rPr>
              <w:t xml:space="preserve"> </w:t>
            </w:r>
            <w:r w:rsidRPr="006F2A6A">
              <w:rPr>
                <w:rFonts w:ascii="Comic Sans MS" w:hAnsi="Comic Sans MS" w:cs="Comic Sans MS"/>
                <w:color w:val="000000"/>
              </w:rPr>
              <w:t>zajednička</w:t>
            </w:r>
          </w:p>
          <w:p w14:paraId="1D3164AA" w14:textId="4F169C8D" w:rsidR="00CD5B48" w:rsidRPr="00C02734" w:rsidRDefault="006F2A6A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 xml:space="preserve">fotografija </w:t>
            </w:r>
            <w:r w:rsidRPr="006F2A6A">
              <w:rPr>
                <w:rFonts w:ascii="Comic Sans MS" w:hAnsi="Comic Sans MS" w:cs="Comic Sans MS"/>
                <w:color w:val="000000"/>
              </w:rPr>
              <w:t xml:space="preserve"> te prikazivanje film</w:t>
            </w:r>
            <w:r>
              <w:rPr>
                <w:rFonts w:ascii="Comic Sans MS" w:hAnsi="Comic Sans MS" w:cs="Comic Sans MS"/>
                <w:color w:val="000000"/>
              </w:rPr>
              <w:t xml:space="preserve">a koji govori o tome što je Down </w:t>
            </w:r>
            <w:r w:rsidRPr="006F2A6A">
              <w:rPr>
                <w:rFonts w:ascii="Comic Sans MS" w:hAnsi="Comic Sans MS" w:cs="Comic Sans MS"/>
                <w:color w:val="000000"/>
              </w:rPr>
              <w:t>sindrom i s kojim izazovima se osobe s Down sindromom</w:t>
            </w:r>
            <w:r>
              <w:rPr>
                <w:rFonts w:ascii="Comic Sans MS" w:hAnsi="Comic Sans MS" w:cs="Comic Sans MS"/>
                <w:color w:val="000000"/>
              </w:rPr>
              <w:t xml:space="preserve"> </w:t>
            </w:r>
            <w:r w:rsidRPr="006F2A6A">
              <w:rPr>
                <w:rFonts w:ascii="Comic Sans MS" w:hAnsi="Comic Sans MS" w:cs="Comic Sans MS"/>
                <w:color w:val="000000"/>
              </w:rPr>
              <w:t>nose u društvu</w:t>
            </w:r>
            <w:r>
              <w:rPr>
                <w:rFonts w:ascii="Comic Sans MS" w:hAnsi="Comic Sans MS" w:cs="Comic Sans MS"/>
                <w:color w:val="000000"/>
              </w:rPr>
              <w:t>.</w:t>
            </w:r>
          </w:p>
        </w:tc>
      </w:tr>
      <w:tr w:rsidR="00CD5B48" w14:paraId="668F3871" w14:textId="77777777" w:rsidTr="00775E8B">
        <w:tc>
          <w:tcPr>
            <w:tcW w:w="3306" w:type="dxa"/>
            <w:shd w:val="clear" w:color="auto" w:fill="auto"/>
          </w:tcPr>
          <w:p w14:paraId="20B9726C" w14:textId="58C3761B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5987" w:type="dxa"/>
            <w:shd w:val="clear" w:color="auto" w:fill="auto"/>
          </w:tcPr>
          <w:p w14:paraId="05674A04" w14:textId="6524A43A" w:rsidR="00CD5B48" w:rsidRDefault="006F2A6A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Tijekom školske godine – (veljača /ožujak)</w:t>
            </w:r>
          </w:p>
        </w:tc>
      </w:tr>
      <w:tr w:rsidR="00CD5B48" w14:paraId="2CA8E000" w14:textId="77777777" w:rsidTr="00775E8B">
        <w:tc>
          <w:tcPr>
            <w:tcW w:w="3306" w:type="dxa"/>
            <w:shd w:val="clear" w:color="auto" w:fill="auto"/>
          </w:tcPr>
          <w:p w14:paraId="1F7541B6" w14:textId="6CD59A32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87" w:type="dxa"/>
            <w:shd w:val="clear" w:color="auto" w:fill="auto"/>
          </w:tcPr>
          <w:p w14:paraId="06040FC8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Materijal potreban za prikladnu dekoraciju školskog</w:t>
            </w:r>
          </w:p>
          <w:p w14:paraId="7066A3DA" w14:textId="64DE13D1" w:rsidR="00CD5B48" w:rsidRDefault="006F2A6A" w:rsidP="006F2A6A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prostora</w:t>
            </w:r>
          </w:p>
        </w:tc>
      </w:tr>
      <w:tr w:rsidR="00CD5B48" w14:paraId="0D27BAFF" w14:textId="77777777" w:rsidTr="00775E8B">
        <w:tc>
          <w:tcPr>
            <w:tcW w:w="3306" w:type="dxa"/>
            <w:shd w:val="clear" w:color="auto" w:fill="auto"/>
          </w:tcPr>
          <w:p w14:paraId="65A638F0" w14:textId="0666D1F8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87" w:type="dxa"/>
            <w:shd w:val="clear" w:color="auto" w:fill="auto"/>
          </w:tcPr>
          <w:p w14:paraId="5DD5BEA6" w14:textId="07D1163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Z</w:t>
            </w:r>
            <w:r>
              <w:rPr>
                <w:rFonts w:ascii="Comic Sans MS" w:hAnsi="Comic Sans MS" w:cs="Comic Sans MS"/>
                <w:bCs/>
              </w:rPr>
              <w:t>adovoljstvo učenika, roditelja i</w:t>
            </w:r>
            <w:r w:rsidRPr="006F2A6A">
              <w:rPr>
                <w:rFonts w:ascii="Comic Sans MS" w:hAnsi="Comic Sans MS" w:cs="Comic Sans MS"/>
                <w:bCs/>
              </w:rPr>
              <w:t xml:space="preserve"> učitelja školskim</w:t>
            </w:r>
          </w:p>
          <w:p w14:paraId="6BFFE0F6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ozračjem.</w:t>
            </w:r>
          </w:p>
          <w:p w14:paraId="52662478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Izmjena pozitivnih iskustava. Primjena u svakodnevnom</w:t>
            </w:r>
          </w:p>
          <w:p w14:paraId="3391E709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životu.</w:t>
            </w:r>
          </w:p>
          <w:p w14:paraId="34E34055" w14:textId="782D2A12" w:rsidR="00CD5B48" w:rsidRDefault="006F2A6A" w:rsidP="006F2A6A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Povratna i</w:t>
            </w:r>
            <w:r>
              <w:rPr>
                <w:rFonts w:ascii="Comic Sans MS" w:hAnsi="Comic Sans MS" w:cs="Comic Sans MS"/>
                <w:bCs/>
              </w:rPr>
              <w:t>nformacija učenika, nastavnika i</w:t>
            </w:r>
            <w:r w:rsidRPr="006F2A6A">
              <w:rPr>
                <w:rFonts w:ascii="Comic Sans MS" w:hAnsi="Comic Sans MS" w:cs="Comic Sans MS"/>
                <w:bCs/>
              </w:rPr>
              <w:t xml:space="preserve"> roditelja.</w:t>
            </w:r>
          </w:p>
        </w:tc>
      </w:tr>
      <w:tr w:rsidR="00CD5B48" w14:paraId="0D10422C" w14:textId="77777777" w:rsidTr="00775E8B">
        <w:tc>
          <w:tcPr>
            <w:tcW w:w="3306" w:type="dxa"/>
            <w:shd w:val="clear" w:color="auto" w:fill="auto"/>
          </w:tcPr>
          <w:p w14:paraId="483D925E" w14:textId="7777777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5987" w:type="dxa"/>
            <w:shd w:val="clear" w:color="auto" w:fill="auto"/>
          </w:tcPr>
          <w:p w14:paraId="7D24EFCB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</w:tr>
      <w:tr w:rsidR="00CD5B48" w14:paraId="79539AD8" w14:textId="77777777" w:rsidTr="00775E8B">
        <w:tc>
          <w:tcPr>
            <w:tcW w:w="3306" w:type="dxa"/>
            <w:shd w:val="clear" w:color="auto" w:fill="auto"/>
          </w:tcPr>
          <w:p w14:paraId="43C75C8A" w14:textId="40C1B876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87" w:type="dxa"/>
            <w:shd w:val="clear" w:color="auto" w:fill="auto"/>
          </w:tcPr>
          <w:p w14:paraId="5235E9B5" w14:textId="19E2F20E" w:rsidR="00CD5B48" w:rsidRDefault="00407ED9" w:rsidP="00C02734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Božić, Nova godina i Uskrs</w:t>
            </w:r>
          </w:p>
        </w:tc>
      </w:tr>
      <w:tr w:rsidR="00CD5B48" w14:paraId="3B166A6E" w14:textId="77777777" w:rsidTr="00775E8B">
        <w:tc>
          <w:tcPr>
            <w:tcW w:w="3306" w:type="dxa"/>
            <w:shd w:val="clear" w:color="auto" w:fill="auto"/>
          </w:tcPr>
          <w:p w14:paraId="1768455C" w14:textId="22F92A93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5987" w:type="dxa"/>
            <w:shd w:val="clear" w:color="auto" w:fill="auto"/>
          </w:tcPr>
          <w:p w14:paraId="16399BB0" w14:textId="2495DE06" w:rsidR="00CD5B48" w:rsidRDefault="00407ED9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upoznavanje s  blagdanskim </w:t>
            </w:r>
            <w:r w:rsidR="00CD5B48">
              <w:rPr>
                <w:rFonts w:ascii="Comic Sans MS" w:hAnsi="Comic Sans MS" w:cs="Comic Sans MS"/>
                <w:color w:val="000000"/>
              </w:rPr>
              <w:t xml:space="preserve">običajima, sudjelovanje u društvenom životu škole </w:t>
            </w:r>
          </w:p>
        </w:tc>
      </w:tr>
      <w:tr w:rsidR="00CD5B48" w14:paraId="70C37D5D" w14:textId="77777777" w:rsidTr="00775E8B">
        <w:tc>
          <w:tcPr>
            <w:tcW w:w="3306" w:type="dxa"/>
            <w:shd w:val="clear" w:color="auto" w:fill="auto"/>
          </w:tcPr>
          <w:p w14:paraId="65FDE057" w14:textId="5FBE21E1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5987" w:type="dxa"/>
            <w:shd w:val="clear" w:color="auto" w:fill="auto"/>
          </w:tcPr>
          <w:p w14:paraId="57945666" w14:textId="247364E6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obilježiti nadolazeće blagdane</w:t>
            </w:r>
          </w:p>
        </w:tc>
      </w:tr>
      <w:tr w:rsidR="00CD5B48" w14:paraId="2BBCD4DE" w14:textId="77777777" w:rsidTr="00775E8B">
        <w:tc>
          <w:tcPr>
            <w:tcW w:w="3306" w:type="dxa"/>
            <w:shd w:val="clear" w:color="auto" w:fill="auto"/>
          </w:tcPr>
          <w:p w14:paraId="16AD51B9" w14:textId="0FCCCE72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87" w:type="dxa"/>
            <w:shd w:val="clear" w:color="auto" w:fill="auto"/>
          </w:tcPr>
          <w:p w14:paraId="1224E048" w14:textId="3F189766" w:rsidR="00CD5B48" w:rsidRPr="00F36CFE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učiteljice i učenici od I. do IV. razreda</w:t>
            </w:r>
          </w:p>
        </w:tc>
      </w:tr>
      <w:tr w:rsidR="00CD5B48" w14:paraId="00A9780B" w14:textId="77777777" w:rsidTr="00775E8B">
        <w:tc>
          <w:tcPr>
            <w:tcW w:w="3306" w:type="dxa"/>
            <w:shd w:val="clear" w:color="auto" w:fill="auto"/>
          </w:tcPr>
          <w:p w14:paraId="4896E19E" w14:textId="7777777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063F10A9" w14:textId="5F5A3A1F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87" w:type="dxa"/>
            <w:shd w:val="clear" w:color="auto" w:fill="auto"/>
          </w:tcPr>
          <w:p w14:paraId="3C6EC5DD" w14:textId="56DC6321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Božićna priredba u školi</w:t>
            </w:r>
            <w:r w:rsidR="00BE5BE1">
              <w:rPr>
                <w:rFonts w:ascii="Comic Sans MS" w:hAnsi="Comic Sans MS" w:cs="Comic Sans MS"/>
                <w:color w:val="000000"/>
              </w:rPr>
              <w:t>, izrada plakata, čestitki ,uređenje školskog prostora</w:t>
            </w:r>
          </w:p>
        </w:tc>
      </w:tr>
      <w:tr w:rsidR="00CD5B48" w14:paraId="6206867E" w14:textId="77777777" w:rsidTr="00775E8B">
        <w:tc>
          <w:tcPr>
            <w:tcW w:w="3306" w:type="dxa"/>
            <w:shd w:val="clear" w:color="auto" w:fill="auto"/>
          </w:tcPr>
          <w:p w14:paraId="006EFFCA" w14:textId="4B76528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87" w:type="dxa"/>
            <w:shd w:val="clear" w:color="auto" w:fill="auto"/>
          </w:tcPr>
          <w:p w14:paraId="3D5787EE" w14:textId="7993A894" w:rsidR="00CD5B48" w:rsidRPr="006F2A6A" w:rsidRDefault="00407ED9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prosinac 2025. i travanj 2026.</w:t>
            </w:r>
          </w:p>
        </w:tc>
      </w:tr>
      <w:tr w:rsidR="00CD5B48" w14:paraId="4DE498CA" w14:textId="77777777" w:rsidTr="00775E8B">
        <w:tc>
          <w:tcPr>
            <w:tcW w:w="3306" w:type="dxa"/>
            <w:shd w:val="clear" w:color="auto" w:fill="auto"/>
          </w:tcPr>
          <w:p w14:paraId="2F6276E0" w14:textId="1E92A51C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87" w:type="dxa"/>
            <w:shd w:val="clear" w:color="auto" w:fill="auto"/>
          </w:tcPr>
          <w:p w14:paraId="6F7746D0" w14:textId="2D74EF6F" w:rsidR="00CD5B48" w:rsidRPr="00F36CFE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0</w:t>
            </w:r>
          </w:p>
        </w:tc>
      </w:tr>
      <w:tr w:rsidR="00CD5B48" w14:paraId="11FE1D94" w14:textId="77777777" w:rsidTr="00775E8B">
        <w:tc>
          <w:tcPr>
            <w:tcW w:w="3306" w:type="dxa"/>
            <w:shd w:val="clear" w:color="auto" w:fill="auto"/>
          </w:tcPr>
          <w:p w14:paraId="55C667B4" w14:textId="55A268CA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87" w:type="dxa"/>
            <w:shd w:val="clear" w:color="auto" w:fill="auto"/>
          </w:tcPr>
          <w:p w14:paraId="37855AEE" w14:textId="529AF828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pokazati što su učenici naučili i pripremili, osobna svijest učenika o uspjehu do kojeg su došli, pohvala, pljesak</w:t>
            </w:r>
          </w:p>
        </w:tc>
      </w:tr>
      <w:tr w:rsidR="00CD5B48" w14:paraId="67A81030" w14:textId="77777777" w:rsidTr="00775E8B">
        <w:tc>
          <w:tcPr>
            <w:tcW w:w="3306" w:type="dxa"/>
            <w:shd w:val="clear" w:color="auto" w:fill="auto"/>
          </w:tcPr>
          <w:p w14:paraId="5CC16452" w14:textId="7777777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5987" w:type="dxa"/>
            <w:shd w:val="clear" w:color="auto" w:fill="auto"/>
          </w:tcPr>
          <w:p w14:paraId="0232886B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</w:tr>
      <w:tr w:rsidR="00CD5B48" w14:paraId="6678AB17" w14:textId="77777777" w:rsidTr="00775E8B">
        <w:tc>
          <w:tcPr>
            <w:tcW w:w="3306" w:type="dxa"/>
            <w:shd w:val="clear" w:color="auto" w:fill="auto"/>
          </w:tcPr>
          <w:p w14:paraId="3581FECC" w14:textId="79E0A544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87" w:type="dxa"/>
            <w:shd w:val="clear" w:color="auto" w:fill="auto"/>
          </w:tcPr>
          <w:p w14:paraId="57189E2B" w14:textId="326CC58C" w:rsidR="00CD5B48" w:rsidRDefault="00CD5B48" w:rsidP="00C02734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Dan sjećanja na</w:t>
            </w:r>
            <w:r w:rsidR="006F2A6A">
              <w:rPr>
                <w:rFonts w:ascii="Comic Sans MS" w:hAnsi="Comic Sans MS" w:cs="Comic Sans MS"/>
                <w:b/>
                <w:bCs/>
              </w:rPr>
              <w:t xml:space="preserve"> žrtvu Vukovara i Škabrnje</w:t>
            </w:r>
          </w:p>
        </w:tc>
      </w:tr>
      <w:tr w:rsidR="00CD5B48" w14:paraId="551841AB" w14:textId="77777777" w:rsidTr="00775E8B">
        <w:tc>
          <w:tcPr>
            <w:tcW w:w="3306" w:type="dxa"/>
            <w:shd w:val="clear" w:color="auto" w:fill="auto"/>
          </w:tcPr>
          <w:p w14:paraId="3E487888" w14:textId="0A72CD15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5987" w:type="dxa"/>
            <w:shd w:val="clear" w:color="auto" w:fill="auto"/>
          </w:tcPr>
          <w:p w14:paraId="65DD45EE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 w:rsidRPr="006F2A6A">
              <w:rPr>
                <w:rFonts w:ascii="Comic Sans MS" w:hAnsi="Comic Sans MS" w:cs="Comic Sans MS"/>
                <w:color w:val="000000"/>
              </w:rPr>
              <w:t>Motivirati učenike za obilježavanje sjećanja na tragična</w:t>
            </w:r>
          </w:p>
          <w:p w14:paraId="71325ADE" w14:textId="18362D7A" w:rsidR="00CD5B48" w:rsidRDefault="006F2A6A" w:rsidP="006F2A6A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 w:rsidRPr="006F2A6A">
              <w:rPr>
                <w:rFonts w:ascii="Comic Sans MS" w:hAnsi="Comic Sans MS" w:cs="Comic Sans MS"/>
                <w:color w:val="000000"/>
              </w:rPr>
              <w:t>događanja u Vukovaru i Škabrnji z</w:t>
            </w:r>
            <w:r>
              <w:rPr>
                <w:rFonts w:ascii="Comic Sans MS" w:hAnsi="Comic Sans MS" w:cs="Comic Sans MS"/>
                <w:color w:val="000000"/>
              </w:rPr>
              <w:t xml:space="preserve">a vrijeme Domovinskog </w:t>
            </w:r>
            <w:r w:rsidRPr="006F2A6A">
              <w:rPr>
                <w:rFonts w:ascii="Comic Sans MS" w:hAnsi="Comic Sans MS" w:cs="Comic Sans MS"/>
                <w:color w:val="000000"/>
              </w:rPr>
              <w:t>rata</w:t>
            </w:r>
            <w:r>
              <w:rPr>
                <w:rFonts w:ascii="Comic Sans MS" w:hAnsi="Comic Sans MS" w:cs="Comic Sans MS"/>
                <w:color w:val="000000"/>
              </w:rPr>
              <w:t>.</w:t>
            </w:r>
          </w:p>
          <w:p w14:paraId="7D44D7D0" w14:textId="24CD2171" w:rsidR="00CD5B48" w:rsidRDefault="006F2A6A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N</w:t>
            </w:r>
            <w:r w:rsidR="00CD5B48">
              <w:rPr>
                <w:rFonts w:ascii="Comic Sans MS" w:hAnsi="Comic Sans MS" w:cs="Comic Sans MS"/>
                <w:color w:val="000000"/>
              </w:rPr>
              <w:t xml:space="preserve">aučiti cijeniti slobodu i izraziti poštovanje prema hrvatskim braniteljima </w:t>
            </w:r>
          </w:p>
        </w:tc>
      </w:tr>
      <w:tr w:rsidR="00CD5B48" w14:paraId="10F0C6AD" w14:textId="77777777" w:rsidTr="00775E8B">
        <w:tc>
          <w:tcPr>
            <w:tcW w:w="3306" w:type="dxa"/>
            <w:shd w:val="clear" w:color="auto" w:fill="auto"/>
          </w:tcPr>
          <w:p w14:paraId="140FDFDA" w14:textId="111272DD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5987" w:type="dxa"/>
            <w:shd w:val="clear" w:color="auto" w:fill="auto"/>
          </w:tcPr>
          <w:p w14:paraId="400B6A10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</w:tr>
      <w:tr w:rsidR="00CD5B48" w14:paraId="0FC97974" w14:textId="77777777" w:rsidTr="00775E8B">
        <w:tc>
          <w:tcPr>
            <w:tcW w:w="3306" w:type="dxa"/>
            <w:shd w:val="clear" w:color="auto" w:fill="auto"/>
          </w:tcPr>
          <w:p w14:paraId="00028CAE" w14:textId="0C48585C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5987" w:type="dxa"/>
            <w:shd w:val="clear" w:color="auto" w:fill="auto"/>
          </w:tcPr>
          <w:p w14:paraId="5A5C441C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Razvijanje pozitivnog odnosa prema Domovinskom ratu,</w:t>
            </w:r>
          </w:p>
          <w:p w14:paraId="20ADDAD6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razvijanje komunikacijskih sposobnosti, uvažavanje</w:t>
            </w:r>
          </w:p>
          <w:p w14:paraId="7CDB9AAA" w14:textId="48B11676" w:rsidR="00CD5B48" w:rsidRPr="006F2A6A" w:rsidRDefault="006F2A6A" w:rsidP="006F2A6A">
            <w:pPr>
              <w:spacing w:after="0" w:line="240" w:lineRule="auto"/>
              <w:rPr>
                <w:rFonts w:ascii="Comic Sans MS" w:hAnsi="Comic Sans MS" w:cs="Comic Sans MS"/>
                <w:bCs/>
              </w:rPr>
            </w:pPr>
            <w:r w:rsidRPr="006F2A6A">
              <w:rPr>
                <w:rFonts w:ascii="Comic Sans MS" w:hAnsi="Comic Sans MS" w:cs="Comic Sans MS"/>
                <w:bCs/>
              </w:rPr>
              <w:t>različitih mišljenja</w:t>
            </w:r>
          </w:p>
        </w:tc>
      </w:tr>
      <w:tr w:rsidR="00CD5B48" w14:paraId="0447CB37" w14:textId="77777777" w:rsidTr="00775E8B">
        <w:tc>
          <w:tcPr>
            <w:tcW w:w="3306" w:type="dxa"/>
            <w:shd w:val="clear" w:color="auto" w:fill="auto"/>
          </w:tcPr>
          <w:p w14:paraId="5CF1F7BE" w14:textId="29E721C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87" w:type="dxa"/>
            <w:shd w:val="clear" w:color="auto" w:fill="auto"/>
          </w:tcPr>
          <w:p w14:paraId="0F96A653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učenici i učiteljice od 1.-4.r</w:t>
            </w:r>
          </w:p>
          <w:p w14:paraId="49BA1F18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</w:tr>
      <w:tr w:rsidR="00CD5B48" w14:paraId="036F09FF" w14:textId="77777777" w:rsidTr="00775E8B">
        <w:tc>
          <w:tcPr>
            <w:tcW w:w="3306" w:type="dxa"/>
            <w:shd w:val="clear" w:color="auto" w:fill="auto"/>
          </w:tcPr>
          <w:p w14:paraId="21778988" w14:textId="7777777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514BBB3F" w14:textId="01E3F5E9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87" w:type="dxa"/>
            <w:shd w:val="clear" w:color="auto" w:fill="auto"/>
          </w:tcPr>
          <w:p w14:paraId="615B378D" w14:textId="215D9468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tematska PPT, likovni i literarni radovi, molitva i paljenje svijeća, minuta šutnje</w:t>
            </w:r>
          </w:p>
        </w:tc>
      </w:tr>
      <w:tr w:rsidR="00CD5B48" w14:paraId="31B89921" w14:textId="77777777" w:rsidTr="00775E8B">
        <w:tc>
          <w:tcPr>
            <w:tcW w:w="3306" w:type="dxa"/>
            <w:shd w:val="clear" w:color="auto" w:fill="auto"/>
          </w:tcPr>
          <w:p w14:paraId="46CB7E2E" w14:textId="1E132C6F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87" w:type="dxa"/>
            <w:shd w:val="clear" w:color="auto" w:fill="auto"/>
          </w:tcPr>
          <w:p w14:paraId="07B479FD" w14:textId="609C4FDA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studeni</w:t>
            </w:r>
          </w:p>
        </w:tc>
      </w:tr>
      <w:tr w:rsidR="00CD5B48" w14:paraId="7592A1C8" w14:textId="77777777" w:rsidTr="00775E8B">
        <w:tc>
          <w:tcPr>
            <w:tcW w:w="3306" w:type="dxa"/>
            <w:shd w:val="clear" w:color="auto" w:fill="auto"/>
          </w:tcPr>
          <w:p w14:paraId="11D76600" w14:textId="67B03A81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87" w:type="dxa"/>
            <w:shd w:val="clear" w:color="auto" w:fill="auto"/>
          </w:tcPr>
          <w:p w14:paraId="0F70CDC4" w14:textId="6EC15EAC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Tahoma"/>
              </w:rPr>
              <w:t xml:space="preserve">potrošni materijal </w:t>
            </w:r>
          </w:p>
        </w:tc>
      </w:tr>
      <w:tr w:rsidR="00CD5B48" w14:paraId="348731B0" w14:textId="77777777" w:rsidTr="00775E8B">
        <w:tc>
          <w:tcPr>
            <w:tcW w:w="3306" w:type="dxa"/>
            <w:shd w:val="clear" w:color="auto" w:fill="auto"/>
          </w:tcPr>
          <w:p w14:paraId="15555DBC" w14:textId="0B59D756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NAČIN VRJEDNOVANJA</w:t>
            </w:r>
          </w:p>
        </w:tc>
        <w:tc>
          <w:tcPr>
            <w:tcW w:w="5987" w:type="dxa"/>
            <w:shd w:val="clear" w:color="auto" w:fill="auto"/>
          </w:tcPr>
          <w:p w14:paraId="06F9B451" w14:textId="10A6B29F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zadovoljstvo učenika i učiteljica.</w:t>
            </w:r>
          </w:p>
        </w:tc>
      </w:tr>
      <w:tr w:rsidR="00CD5B48" w14:paraId="4D90512C" w14:textId="77777777" w:rsidTr="00775E8B">
        <w:tc>
          <w:tcPr>
            <w:tcW w:w="3306" w:type="dxa"/>
            <w:shd w:val="clear" w:color="auto" w:fill="auto"/>
          </w:tcPr>
          <w:p w14:paraId="4189F17F" w14:textId="7777777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5987" w:type="dxa"/>
            <w:shd w:val="clear" w:color="auto" w:fill="auto"/>
          </w:tcPr>
          <w:p w14:paraId="640276B1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</w:tr>
      <w:tr w:rsidR="00CD5B48" w14:paraId="37EE25CF" w14:textId="77777777" w:rsidTr="00775E8B">
        <w:tc>
          <w:tcPr>
            <w:tcW w:w="3306" w:type="dxa"/>
            <w:shd w:val="clear" w:color="auto" w:fill="auto"/>
          </w:tcPr>
          <w:p w14:paraId="3486DBE7" w14:textId="2EC0447D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5987" w:type="dxa"/>
            <w:shd w:val="clear" w:color="auto" w:fill="auto"/>
          </w:tcPr>
          <w:p w14:paraId="34AEFB5E" w14:textId="11E36A1F" w:rsidR="00CD5B48" w:rsidRDefault="00CD5B48" w:rsidP="00C02734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color w:val="000000"/>
              </w:rPr>
              <w:t>Dan Tugara</w:t>
            </w:r>
          </w:p>
        </w:tc>
      </w:tr>
      <w:tr w:rsidR="00CD5B48" w14:paraId="0CE039B8" w14:textId="77777777" w:rsidTr="00775E8B">
        <w:tc>
          <w:tcPr>
            <w:tcW w:w="3306" w:type="dxa"/>
            <w:shd w:val="clear" w:color="auto" w:fill="auto"/>
          </w:tcPr>
          <w:p w14:paraId="08B100FF" w14:textId="093B8966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5987" w:type="dxa"/>
            <w:shd w:val="clear" w:color="auto" w:fill="auto"/>
          </w:tcPr>
          <w:p w14:paraId="097FF4D5" w14:textId="2307A1F1" w:rsidR="00CD5B48" w:rsidRPr="00F36CFE" w:rsidRDefault="00CD5B48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obilježiti Dan </w:t>
            </w:r>
            <w:proofErr w:type="spellStart"/>
            <w:r>
              <w:rPr>
                <w:rFonts w:ascii="Comic Sans MS" w:hAnsi="Comic Sans MS" w:cs="Comic Sans MS"/>
                <w:color w:val="000000"/>
              </w:rPr>
              <w:t>Tugara</w:t>
            </w:r>
            <w:proofErr w:type="spellEnd"/>
          </w:p>
        </w:tc>
      </w:tr>
      <w:tr w:rsidR="00CD5B48" w14:paraId="16EC6925" w14:textId="77777777" w:rsidTr="00775E8B">
        <w:tc>
          <w:tcPr>
            <w:tcW w:w="3306" w:type="dxa"/>
            <w:shd w:val="clear" w:color="auto" w:fill="auto"/>
          </w:tcPr>
          <w:p w14:paraId="1112ED03" w14:textId="07E7A0F3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5987" w:type="dxa"/>
            <w:shd w:val="clear" w:color="auto" w:fill="auto"/>
          </w:tcPr>
          <w:p w14:paraId="1E1B432A" w14:textId="3A54E8DE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poticati  suradnju  i sudjelovati u aktivnostima </w:t>
            </w:r>
            <w:r w:rsidR="000E5FB3">
              <w:rPr>
                <w:rFonts w:ascii="Comic Sans MS" w:hAnsi="Comic Sans MS" w:cs="Comic Sans MS"/>
                <w:color w:val="000000"/>
              </w:rPr>
              <w:t xml:space="preserve">lokalne zajednice </w:t>
            </w:r>
          </w:p>
        </w:tc>
      </w:tr>
      <w:tr w:rsidR="00CD5B48" w14:paraId="3BEEECCA" w14:textId="77777777" w:rsidTr="00775E8B">
        <w:tc>
          <w:tcPr>
            <w:tcW w:w="3306" w:type="dxa"/>
            <w:shd w:val="clear" w:color="auto" w:fill="auto"/>
          </w:tcPr>
          <w:p w14:paraId="068A5D7A" w14:textId="7EACBD10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</w:t>
            </w:r>
            <w:r w:rsidR="00F36CF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87" w:type="dxa"/>
            <w:shd w:val="clear" w:color="auto" w:fill="auto"/>
          </w:tcPr>
          <w:p w14:paraId="3A0593F7" w14:textId="79AAEAD8" w:rsidR="00CD5B48" w:rsidRDefault="006F2A6A" w:rsidP="00CD5B48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Učiteljice i </w:t>
            </w:r>
            <w:r w:rsidR="00CD5B48">
              <w:rPr>
                <w:rFonts w:ascii="Comic Sans MS" w:hAnsi="Comic Sans MS" w:cs="Comic Sans MS"/>
                <w:color w:val="000000"/>
              </w:rPr>
              <w:t>učenici od 1.-4.r.</w:t>
            </w:r>
          </w:p>
          <w:p w14:paraId="0530CB2B" w14:textId="030A409A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 </w:t>
            </w:r>
          </w:p>
        </w:tc>
      </w:tr>
      <w:tr w:rsidR="00CD5B48" w14:paraId="4F3A8F9C" w14:textId="77777777" w:rsidTr="00775E8B">
        <w:tc>
          <w:tcPr>
            <w:tcW w:w="3306" w:type="dxa"/>
            <w:shd w:val="clear" w:color="auto" w:fill="auto"/>
          </w:tcPr>
          <w:p w14:paraId="57FED5C0" w14:textId="3B5D0D91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REALITACIJE</w:t>
            </w:r>
          </w:p>
        </w:tc>
        <w:tc>
          <w:tcPr>
            <w:tcW w:w="5987" w:type="dxa"/>
            <w:shd w:val="clear" w:color="auto" w:fill="auto"/>
          </w:tcPr>
          <w:p w14:paraId="665B14D1" w14:textId="142321C3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kroz nastavnu i izvannastavne a</w:t>
            </w:r>
            <w:r w:rsidR="00121692">
              <w:rPr>
                <w:rFonts w:ascii="Comic Sans MS" w:hAnsi="Comic Sans MS" w:cs="Comic Sans MS"/>
                <w:color w:val="000000"/>
              </w:rPr>
              <w:t xml:space="preserve">ktivnosti </w:t>
            </w:r>
          </w:p>
        </w:tc>
      </w:tr>
      <w:tr w:rsidR="00CD5B48" w14:paraId="51DFB09A" w14:textId="77777777" w:rsidTr="00775E8B">
        <w:tc>
          <w:tcPr>
            <w:tcW w:w="3306" w:type="dxa"/>
            <w:shd w:val="clear" w:color="auto" w:fill="auto"/>
          </w:tcPr>
          <w:p w14:paraId="14A42CEA" w14:textId="187C1EB6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87" w:type="dxa"/>
            <w:shd w:val="clear" w:color="auto" w:fill="auto"/>
          </w:tcPr>
          <w:p w14:paraId="795BCD4B" w14:textId="6CB2E9C8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ožujak</w:t>
            </w:r>
          </w:p>
        </w:tc>
      </w:tr>
      <w:tr w:rsidR="00CD5B48" w14:paraId="2016C623" w14:textId="77777777" w:rsidTr="00775E8B">
        <w:tc>
          <w:tcPr>
            <w:tcW w:w="3306" w:type="dxa"/>
            <w:shd w:val="clear" w:color="auto" w:fill="auto"/>
          </w:tcPr>
          <w:p w14:paraId="67E49DEB" w14:textId="26BF8A4E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87" w:type="dxa"/>
            <w:shd w:val="clear" w:color="auto" w:fill="auto"/>
          </w:tcPr>
          <w:p w14:paraId="488B3901" w14:textId="1D299480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trošak fotokopiranja </w:t>
            </w:r>
          </w:p>
        </w:tc>
      </w:tr>
      <w:tr w:rsidR="00CD5B48" w14:paraId="676A3370" w14:textId="77777777" w:rsidTr="00775E8B">
        <w:tc>
          <w:tcPr>
            <w:tcW w:w="3306" w:type="dxa"/>
            <w:shd w:val="clear" w:color="auto" w:fill="auto"/>
          </w:tcPr>
          <w:p w14:paraId="24BC0056" w14:textId="5F32B4E3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VREDNOVANJA</w:t>
            </w:r>
          </w:p>
        </w:tc>
        <w:tc>
          <w:tcPr>
            <w:tcW w:w="5987" w:type="dxa"/>
            <w:shd w:val="clear" w:color="auto" w:fill="auto"/>
          </w:tcPr>
          <w:p w14:paraId="5B65B1FE" w14:textId="37523FC2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</w:rPr>
              <w:t>Aktivnost i zadovoljstvo učenika, učiteljica i roditelja</w:t>
            </w:r>
          </w:p>
        </w:tc>
      </w:tr>
      <w:tr w:rsidR="00CD5B48" w14:paraId="7D9A9D3A" w14:textId="77777777" w:rsidTr="00775E8B">
        <w:tc>
          <w:tcPr>
            <w:tcW w:w="3306" w:type="dxa"/>
            <w:shd w:val="clear" w:color="auto" w:fill="auto"/>
          </w:tcPr>
          <w:p w14:paraId="70444B8B" w14:textId="77777777" w:rsidR="00CD5B48" w:rsidRDefault="00CD5B48" w:rsidP="00CD5B48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5987" w:type="dxa"/>
            <w:shd w:val="clear" w:color="auto" w:fill="auto"/>
          </w:tcPr>
          <w:p w14:paraId="0712F701" w14:textId="77777777" w:rsidR="00CD5B48" w:rsidRDefault="00CD5B48" w:rsidP="00CD5B48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</w:tr>
    </w:tbl>
    <w:p w14:paraId="5BE9C1B7" w14:textId="31B96AF7" w:rsidR="00CE2E1D" w:rsidRDefault="00CE2E1D"/>
    <w:p w14:paraId="0DD1947E" w14:textId="77777777" w:rsidR="00CD5B48" w:rsidRDefault="00CD5B48">
      <w:pPr>
        <w:rPr>
          <w:rFonts w:ascii="Comic Sans MS" w:hAnsi="Comic Sans MS" w:cs="Tahoma"/>
          <w:b/>
          <w:color w:val="2E74B5" w:themeColor="accent1" w:themeShade="BF"/>
          <w:sz w:val="36"/>
          <w:szCs w:val="36"/>
        </w:rPr>
      </w:pPr>
    </w:p>
    <w:p w14:paraId="1190ADCC" w14:textId="77777777" w:rsidR="004C5D36" w:rsidRDefault="00233EF6">
      <w:pP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</w:pPr>
      <w:r>
        <w:rPr>
          <w:rFonts w:ascii="Comic Sans MS" w:hAnsi="Comic Sans MS" w:cs="Tahoma"/>
          <w:b/>
          <w:color w:val="2F5496" w:themeColor="accent5" w:themeShade="BF"/>
          <w:sz w:val="36"/>
          <w:szCs w:val="36"/>
        </w:rPr>
        <w:t>PROJEKTI</w:t>
      </w:r>
    </w:p>
    <w:tbl>
      <w:tblPr>
        <w:tblStyle w:val="Reetkatablice"/>
        <w:tblW w:w="9293" w:type="dxa"/>
        <w:tblInd w:w="-5" w:type="dxa"/>
        <w:tblLook w:val="04A0" w:firstRow="1" w:lastRow="0" w:firstColumn="1" w:lastColumn="0" w:noHBand="0" w:noVBand="1"/>
      </w:tblPr>
      <w:tblGrid>
        <w:gridCol w:w="3182"/>
        <w:gridCol w:w="6111"/>
      </w:tblGrid>
      <w:tr w:rsidR="004C5D36" w14:paraId="505ACFDE" w14:textId="77777777" w:rsidTr="00775E8B">
        <w:tc>
          <w:tcPr>
            <w:tcW w:w="3182" w:type="dxa"/>
            <w:shd w:val="clear" w:color="auto" w:fill="auto"/>
          </w:tcPr>
          <w:p w14:paraId="766824A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NAZIV AKTIVNOSTI: </w:t>
            </w:r>
          </w:p>
        </w:tc>
        <w:tc>
          <w:tcPr>
            <w:tcW w:w="6111" w:type="dxa"/>
            <w:shd w:val="clear" w:color="auto" w:fill="auto"/>
          </w:tcPr>
          <w:p w14:paraId="145307B1" w14:textId="55417523" w:rsidR="004C5D36" w:rsidRDefault="00282EFD">
            <w:pPr>
              <w:spacing w:after="0" w:line="240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>
              <w:rPr>
                <w:rFonts w:ascii="Comic Sans MS" w:hAnsi="Comic Sans MS" w:cs="Tahoma"/>
                <w:b/>
                <w:color w:val="000000" w:themeColor="text1"/>
              </w:rPr>
              <w:t>Svjetski dan pisanja pisama</w:t>
            </w:r>
          </w:p>
        </w:tc>
      </w:tr>
      <w:tr w:rsidR="004C5D36" w14:paraId="0B46F364" w14:textId="77777777" w:rsidTr="00775E8B">
        <w:tc>
          <w:tcPr>
            <w:tcW w:w="3182" w:type="dxa"/>
            <w:shd w:val="clear" w:color="auto" w:fill="auto"/>
          </w:tcPr>
          <w:p w14:paraId="46E544D3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CILJ  AKTIVNOSTI</w:t>
            </w:r>
          </w:p>
        </w:tc>
        <w:tc>
          <w:tcPr>
            <w:tcW w:w="6111" w:type="dxa"/>
            <w:shd w:val="clear" w:color="auto" w:fill="auto"/>
          </w:tcPr>
          <w:p w14:paraId="3DD1E97F" w14:textId="6F989A1C" w:rsidR="004C5D36" w:rsidRDefault="00A7302C">
            <w:pPr>
              <w:spacing w:after="0" w:line="240" w:lineRule="auto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razvijanje društveno –komunikacijskih vještina</w:t>
            </w:r>
          </w:p>
          <w:p w14:paraId="4C5D068D" w14:textId="6E8B391D" w:rsidR="00A7302C" w:rsidRDefault="00A7302C">
            <w:pPr>
              <w:spacing w:after="0" w:line="240" w:lineRule="auto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upoznavanje s razvojem i vrstama pisane komunikacije </w:t>
            </w:r>
          </w:p>
          <w:p w14:paraId="6E1B0904" w14:textId="30165227" w:rsidR="00A7302C" w:rsidRDefault="00A7302C">
            <w:pPr>
              <w:spacing w:after="0" w:line="240" w:lineRule="auto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razvijanje kulture i odgovornosti u komunikaciji</w:t>
            </w:r>
          </w:p>
          <w:p w14:paraId="0FE5D03C" w14:textId="72D7BD37" w:rsidR="00A7302C" w:rsidRDefault="00D34AB7">
            <w:pPr>
              <w:spacing w:after="0" w:line="240" w:lineRule="auto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poticati na slanje i primanje ručno pisanih pisama, čestitki i poruka</w:t>
            </w:r>
          </w:p>
          <w:p w14:paraId="633F1C6A" w14:textId="77777777" w:rsidR="00A7302C" w:rsidRDefault="00A7302C">
            <w:pPr>
              <w:spacing w:after="0" w:line="240" w:lineRule="auto"/>
              <w:rPr>
                <w:rFonts w:ascii="Comic Sans MS" w:hAnsi="Comic Sans MS"/>
                <w:color w:val="000000" w:themeColor="text1"/>
              </w:rPr>
            </w:pPr>
          </w:p>
          <w:p w14:paraId="38F788C6" w14:textId="77777777" w:rsidR="004C5D36" w:rsidRDefault="004C5D36">
            <w:pPr>
              <w:spacing w:after="0" w:line="240" w:lineRule="auto"/>
              <w:rPr>
                <w:rFonts w:ascii="Comic Sans MS" w:hAnsi="Comic Sans MS"/>
                <w:color w:val="000000" w:themeColor="text1"/>
              </w:rPr>
            </w:pPr>
          </w:p>
        </w:tc>
      </w:tr>
      <w:tr w:rsidR="004C5D36" w14:paraId="795D9C11" w14:textId="77777777" w:rsidTr="00775E8B">
        <w:tc>
          <w:tcPr>
            <w:tcW w:w="3182" w:type="dxa"/>
            <w:shd w:val="clear" w:color="auto" w:fill="auto"/>
          </w:tcPr>
          <w:p w14:paraId="3BF4068A" w14:textId="7E724B62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NAMJENA</w:t>
            </w:r>
          </w:p>
        </w:tc>
        <w:tc>
          <w:tcPr>
            <w:tcW w:w="6111" w:type="dxa"/>
            <w:shd w:val="clear" w:color="auto" w:fill="auto"/>
          </w:tcPr>
          <w:p w14:paraId="6BD4433E" w14:textId="0E335255" w:rsidR="004C5D36" w:rsidRDefault="00216E57" w:rsidP="00A7302C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 xml:space="preserve">podsjetiti na važnost tradicionalnog pisanog izražavanja </w:t>
            </w:r>
          </w:p>
          <w:p w14:paraId="3B7E5A5E" w14:textId="43DE05E0" w:rsidR="00216E57" w:rsidRDefault="00216E57" w:rsidP="00A7302C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 xml:space="preserve">i </w:t>
            </w:r>
            <w:r w:rsidR="00D34AB7">
              <w:rPr>
                <w:rFonts w:ascii="Comic Sans MS" w:hAnsi="Comic Sans MS" w:cs="Tahoma"/>
                <w:color w:val="000000" w:themeColor="text1"/>
              </w:rPr>
              <w:t xml:space="preserve">na vrijednost i jedinstvenost osobnih ručno pisanih poruka </w:t>
            </w:r>
          </w:p>
        </w:tc>
      </w:tr>
      <w:tr w:rsidR="004C5D36" w14:paraId="7EB462D1" w14:textId="77777777" w:rsidTr="00775E8B">
        <w:tc>
          <w:tcPr>
            <w:tcW w:w="3182" w:type="dxa"/>
            <w:shd w:val="clear" w:color="auto" w:fill="auto"/>
          </w:tcPr>
          <w:p w14:paraId="05F8D83C" w14:textId="4AB4B439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NOSITELJI</w:t>
            </w:r>
            <w:r w:rsidR="00F36CFE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111" w:type="dxa"/>
            <w:shd w:val="clear" w:color="auto" w:fill="auto"/>
          </w:tcPr>
          <w:p w14:paraId="368C2D65" w14:textId="2F60905A" w:rsidR="004C5D36" w:rsidRDefault="00A7302C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 xml:space="preserve">učiteljice i učenici od </w:t>
            </w:r>
            <w:r w:rsidR="00233EF6">
              <w:rPr>
                <w:rFonts w:ascii="Comic Sans MS" w:hAnsi="Comic Sans MS" w:cs="Tahoma"/>
                <w:color w:val="000000" w:themeColor="text1"/>
              </w:rPr>
              <w:t>1.-4.r.</w:t>
            </w:r>
          </w:p>
          <w:p w14:paraId="3AB64CFD" w14:textId="60BA3884" w:rsidR="004C5D36" w:rsidRDefault="004C5D36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</w:p>
        </w:tc>
      </w:tr>
      <w:tr w:rsidR="004C5D36" w14:paraId="10D6A120" w14:textId="77777777" w:rsidTr="00775E8B">
        <w:tc>
          <w:tcPr>
            <w:tcW w:w="3182" w:type="dxa"/>
            <w:shd w:val="clear" w:color="auto" w:fill="auto"/>
          </w:tcPr>
          <w:p w14:paraId="693FF51E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  <w:p w14:paraId="55AB703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(odredište)</w:t>
            </w:r>
          </w:p>
        </w:tc>
        <w:tc>
          <w:tcPr>
            <w:tcW w:w="6111" w:type="dxa"/>
            <w:shd w:val="clear" w:color="auto" w:fill="auto"/>
          </w:tcPr>
          <w:p w14:paraId="2CFCD289" w14:textId="2E6BCE16" w:rsidR="004C5D36" w:rsidRDefault="004C5D36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</w:p>
          <w:p w14:paraId="7A25A277" w14:textId="72D346B0" w:rsidR="004C5D36" w:rsidRDefault="00216E57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pisanje pisama i izrada omotnica i slanje poštom</w:t>
            </w:r>
          </w:p>
        </w:tc>
      </w:tr>
      <w:tr w:rsidR="004C5D36" w14:paraId="39FA8A0A" w14:textId="77777777" w:rsidTr="00775E8B">
        <w:tc>
          <w:tcPr>
            <w:tcW w:w="3182" w:type="dxa"/>
            <w:shd w:val="clear" w:color="auto" w:fill="auto"/>
          </w:tcPr>
          <w:p w14:paraId="14EFFFB3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VREMENIK/VRIJEME TRAJANJA</w:t>
            </w:r>
          </w:p>
        </w:tc>
        <w:tc>
          <w:tcPr>
            <w:tcW w:w="6111" w:type="dxa"/>
            <w:shd w:val="clear" w:color="auto" w:fill="auto"/>
          </w:tcPr>
          <w:p w14:paraId="56313CE9" w14:textId="77777777" w:rsidR="004C5D36" w:rsidRDefault="00233EF6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svibanj</w:t>
            </w:r>
          </w:p>
        </w:tc>
      </w:tr>
      <w:tr w:rsidR="004C5D36" w14:paraId="0383FC97" w14:textId="77777777" w:rsidTr="00775E8B">
        <w:tc>
          <w:tcPr>
            <w:tcW w:w="3182" w:type="dxa"/>
            <w:shd w:val="clear" w:color="auto" w:fill="auto"/>
          </w:tcPr>
          <w:p w14:paraId="5B8E81D7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111" w:type="dxa"/>
            <w:shd w:val="clear" w:color="auto" w:fill="auto"/>
          </w:tcPr>
          <w:p w14:paraId="0517F7A4" w14:textId="444D197E" w:rsidR="004C5D36" w:rsidRDefault="00D34AB7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papiri za pisanje i izradu omotnica , poštanske marke</w:t>
            </w:r>
          </w:p>
        </w:tc>
      </w:tr>
      <w:tr w:rsidR="004C5D36" w14:paraId="72235712" w14:textId="77777777" w:rsidTr="00775E8B">
        <w:tc>
          <w:tcPr>
            <w:tcW w:w="3182" w:type="dxa"/>
            <w:shd w:val="clear" w:color="auto" w:fill="auto"/>
          </w:tcPr>
          <w:p w14:paraId="797DCE3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111" w:type="dxa"/>
            <w:shd w:val="clear" w:color="auto" w:fill="auto"/>
          </w:tcPr>
          <w:p w14:paraId="6A5C4DD8" w14:textId="77777777" w:rsidR="004C5D36" w:rsidRDefault="00233EF6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zadovoljstvo učenika, učitelja i roditelja</w:t>
            </w:r>
          </w:p>
        </w:tc>
      </w:tr>
      <w:tr w:rsidR="004C5D36" w14:paraId="65C39014" w14:textId="77777777" w:rsidTr="00775E8B">
        <w:tc>
          <w:tcPr>
            <w:tcW w:w="3182" w:type="dxa"/>
            <w:shd w:val="clear" w:color="auto" w:fill="auto"/>
          </w:tcPr>
          <w:p w14:paraId="50D03431" w14:textId="77777777" w:rsidR="004C5D36" w:rsidRDefault="004C5D3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6111" w:type="dxa"/>
            <w:shd w:val="clear" w:color="auto" w:fill="auto"/>
          </w:tcPr>
          <w:p w14:paraId="5E6F0FF2" w14:textId="77777777" w:rsidR="004C5D36" w:rsidRDefault="004C5D36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</w:p>
        </w:tc>
      </w:tr>
      <w:tr w:rsidR="004C5D36" w14:paraId="597A058B" w14:textId="77777777" w:rsidTr="00775E8B">
        <w:tc>
          <w:tcPr>
            <w:tcW w:w="3182" w:type="dxa"/>
            <w:shd w:val="clear" w:color="auto" w:fill="auto"/>
          </w:tcPr>
          <w:p w14:paraId="1A7B2EF4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NAZIV  AKTIVNOSTI</w:t>
            </w:r>
          </w:p>
        </w:tc>
        <w:tc>
          <w:tcPr>
            <w:tcW w:w="6111" w:type="dxa"/>
            <w:shd w:val="clear" w:color="auto" w:fill="auto"/>
          </w:tcPr>
          <w:p w14:paraId="02C4F866" w14:textId="0EE14BF1" w:rsidR="004C5D36" w:rsidRDefault="006F2A6A">
            <w:pPr>
              <w:spacing w:after="0" w:line="240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b/>
                <w:color w:val="000000" w:themeColor="text1"/>
              </w:rPr>
              <w:t>Sakupljajmo zajedno stare baterije</w:t>
            </w:r>
          </w:p>
        </w:tc>
      </w:tr>
      <w:tr w:rsidR="004C5D36" w14:paraId="710A845C" w14:textId="77777777" w:rsidTr="00775E8B">
        <w:tc>
          <w:tcPr>
            <w:tcW w:w="3182" w:type="dxa"/>
            <w:shd w:val="clear" w:color="auto" w:fill="auto"/>
          </w:tcPr>
          <w:p w14:paraId="393390F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CILJ AKTIVNOSTI</w:t>
            </w:r>
          </w:p>
        </w:tc>
        <w:tc>
          <w:tcPr>
            <w:tcW w:w="6111" w:type="dxa"/>
            <w:shd w:val="clear" w:color="auto" w:fill="auto"/>
          </w:tcPr>
          <w:p w14:paraId="1095439E" w14:textId="19F07191" w:rsidR="006F2A6A" w:rsidRPr="00C02734" w:rsidRDefault="006F2A6A" w:rsidP="006F2A6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C02734">
              <w:rPr>
                <w:rFonts w:ascii="Calibri" w:hAnsi="Calibri" w:cs="Calibri"/>
                <w:lang w:val="en-US"/>
              </w:rPr>
              <w:t>Razvijati  svijest o potrebi pravilnog zbrinjavanja otpada.</w:t>
            </w:r>
          </w:p>
          <w:p w14:paraId="494FC044" w14:textId="77777777" w:rsidR="006F2A6A" w:rsidRPr="00C02734" w:rsidRDefault="006F2A6A" w:rsidP="006F2A6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C02734">
              <w:rPr>
                <w:rFonts w:ascii="Calibri" w:hAnsi="Calibri" w:cs="Calibri"/>
                <w:lang w:val="en-US"/>
              </w:rPr>
              <w:t>Ukazati na važnost odvajanja pojedinih vrsta otpada,</w:t>
            </w:r>
          </w:p>
          <w:p w14:paraId="138FCF91" w14:textId="77777777" w:rsidR="006F2A6A" w:rsidRPr="00C02734" w:rsidRDefault="006F2A6A" w:rsidP="006F2A6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C02734">
              <w:rPr>
                <w:rFonts w:ascii="Calibri" w:hAnsi="Calibri" w:cs="Calibri"/>
                <w:lang w:val="en-US"/>
              </w:rPr>
              <w:t>pogotovo baterija, od komunalnog otpada.</w:t>
            </w:r>
          </w:p>
          <w:p w14:paraId="0F1A9F82" w14:textId="77777777" w:rsidR="006F2A6A" w:rsidRPr="00C02734" w:rsidRDefault="006F2A6A" w:rsidP="006F2A6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C02734">
              <w:rPr>
                <w:rFonts w:ascii="Calibri" w:hAnsi="Calibri" w:cs="Calibri"/>
                <w:lang w:val="en-US"/>
              </w:rPr>
              <w:t>Potaknuti ekološku osviještenost učenika, učitelja,</w:t>
            </w:r>
          </w:p>
          <w:p w14:paraId="0B65E9B0" w14:textId="77777777" w:rsidR="006F2A6A" w:rsidRPr="00C02734" w:rsidRDefault="006F2A6A" w:rsidP="006F2A6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C02734">
              <w:rPr>
                <w:rFonts w:ascii="Calibri" w:hAnsi="Calibri" w:cs="Calibri"/>
                <w:lang w:val="en-US"/>
              </w:rPr>
              <w:lastRenderedPageBreak/>
              <w:t>roditelja i lokalne zajednice.</w:t>
            </w:r>
          </w:p>
          <w:p w14:paraId="78EBF988" w14:textId="4E2EF4E7" w:rsidR="006F2A6A" w:rsidRPr="00C02734" w:rsidRDefault="006F2A6A" w:rsidP="006F2A6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C02734">
              <w:rPr>
                <w:rFonts w:ascii="Calibri" w:hAnsi="Calibri" w:cs="Calibri"/>
                <w:lang w:val="en-US"/>
              </w:rPr>
              <w:t>Poticati na ekološko djelovanje u domu i školi te razvijati</w:t>
            </w:r>
          </w:p>
          <w:p w14:paraId="3185B200" w14:textId="1172D7D6" w:rsidR="004C5D36" w:rsidRDefault="00121692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C02734">
              <w:rPr>
                <w:rFonts w:ascii="Calibri" w:hAnsi="Calibri" w:cs="Calibri"/>
                <w:lang w:val="en-US"/>
              </w:rPr>
              <w:t xml:space="preserve">naviku </w:t>
            </w:r>
            <w:proofErr w:type="spellStart"/>
            <w:r w:rsidRPr="00C02734">
              <w:rPr>
                <w:rFonts w:ascii="Calibri" w:hAnsi="Calibri" w:cs="Calibri"/>
                <w:lang w:val="en-US"/>
              </w:rPr>
              <w:t>prikupljanja</w:t>
            </w:r>
            <w:proofErr w:type="spellEnd"/>
            <w:r w:rsidRPr="00C02734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02734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C02734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6F2A6A" w:rsidRPr="00C02734">
              <w:rPr>
                <w:rFonts w:ascii="Calibri" w:hAnsi="Calibri" w:cs="Calibri"/>
                <w:lang w:val="en-US"/>
              </w:rPr>
              <w:t>razvrstavanja</w:t>
            </w:r>
            <w:proofErr w:type="spellEnd"/>
            <w:r w:rsidR="006F2A6A" w:rsidRPr="00C02734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6F2A6A" w:rsidRPr="00C02734">
              <w:rPr>
                <w:rFonts w:ascii="Calibri" w:hAnsi="Calibri" w:cs="Calibri"/>
                <w:lang w:val="en-US"/>
              </w:rPr>
              <w:t>otpada</w:t>
            </w:r>
            <w:proofErr w:type="spellEnd"/>
            <w:r w:rsidR="006F2A6A">
              <w:rPr>
                <w:rFonts w:ascii="Comic Sans MS" w:hAnsi="Comic Sans MS" w:cs="Times New Roman"/>
                <w:lang w:val="en-US"/>
              </w:rPr>
              <w:t>.</w:t>
            </w:r>
          </w:p>
        </w:tc>
      </w:tr>
      <w:tr w:rsidR="004C5D36" w14:paraId="5001BFB3" w14:textId="77777777" w:rsidTr="00775E8B">
        <w:tc>
          <w:tcPr>
            <w:tcW w:w="3182" w:type="dxa"/>
            <w:shd w:val="clear" w:color="auto" w:fill="auto"/>
          </w:tcPr>
          <w:p w14:paraId="3B84BFD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lastRenderedPageBreak/>
              <w:t>NAMJENA</w:t>
            </w:r>
          </w:p>
        </w:tc>
        <w:tc>
          <w:tcPr>
            <w:tcW w:w="6111" w:type="dxa"/>
            <w:shd w:val="clear" w:color="auto" w:fill="auto"/>
          </w:tcPr>
          <w:p w14:paraId="0CDB656A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Uklanjanjem starih baterija na ispravan način praktično i</w:t>
            </w:r>
          </w:p>
          <w:p w14:paraId="17AFD818" w14:textId="57CE5CDD" w:rsidR="004C5D36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ekološki djelovati na zaštiti sredine u kojoj živimo</w:t>
            </w:r>
          </w:p>
        </w:tc>
      </w:tr>
      <w:tr w:rsidR="004C5D36" w14:paraId="3D60EAAB" w14:textId="77777777" w:rsidTr="00775E8B">
        <w:tc>
          <w:tcPr>
            <w:tcW w:w="3182" w:type="dxa"/>
            <w:shd w:val="clear" w:color="auto" w:fill="auto"/>
          </w:tcPr>
          <w:p w14:paraId="77DDB0B0" w14:textId="0393C07F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NOSITELJI</w:t>
            </w:r>
            <w:r w:rsidR="00F36CFE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111" w:type="dxa"/>
            <w:shd w:val="clear" w:color="auto" w:fill="auto"/>
          </w:tcPr>
          <w:p w14:paraId="6945FF52" w14:textId="564C6FC6" w:rsidR="004C5D36" w:rsidRDefault="00233EF6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učenici i učiteljice od 1.-4.r.</w:t>
            </w:r>
          </w:p>
        </w:tc>
      </w:tr>
      <w:tr w:rsidR="004C5D36" w14:paraId="2C63E10F" w14:textId="77777777" w:rsidTr="00775E8B">
        <w:tc>
          <w:tcPr>
            <w:tcW w:w="3182" w:type="dxa"/>
            <w:shd w:val="clear" w:color="auto" w:fill="auto"/>
          </w:tcPr>
          <w:p w14:paraId="4A1781F4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  <w:p w14:paraId="02E153B2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(odredište)</w:t>
            </w:r>
          </w:p>
        </w:tc>
        <w:tc>
          <w:tcPr>
            <w:tcW w:w="6111" w:type="dxa"/>
            <w:shd w:val="clear" w:color="auto" w:fill="auto"/>
          </w:tcPr>
          <w:p w14:paraId="085ECE7A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Prikupljanje i odlaganje starih baterija u postavljenje</w:t>
            </w:r>
          </w:p>
          <w:p w14:paraId="3823C270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spremnike za odlaganje starih baterija.</w:t>
            </w:r>
          </w:p>
          <w:p w14:paraId="5D15E7A1" w14:textId="4EE70B4B" w:rsidR="004C5D36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Edukativna predavanja.</w:t>
            </w:r>
          </w:p>
        </w:tc>
      </w:tr>
      <w:tr w:rsidR="004C5D36" w14:paraId="49D7603E" w14:textId="77777777" w:rsidTr="00775E8B">
        <w:tc>
          <w:tcPr>
            <w:tcW w:w="3182" w:type="dxa"/>
            <w:shd w:val="clear" w:color="auto" w:fill="auto"/>
          </w:tcPr>
          <w:p w14:paraId="0EBDC09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VREMENIK/VRIJEME </w:t>
            </w:r>
          </w:p>
          <w:p w14:paraId="20910C1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TRAJANJA</w:t>
            </w:r>
          </w:p>
        </w:tc>
        <w:tc>
          <w:tcPr>
            <w:tcW w:w="6111" w:type="dxa"/>
            <w:shd w:val="clear" w:color="auto" w:fill="auto"/>
          </w:tcPr>
          <w:p w14:paraId="77887AAE" w14:textId="41266581" w:rsidR="004C5D36" w:rsidRDefault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Tijekom školske godine</w:t>
            </w:r>
          </w:p>
        </w:tc>
      </w:tr>
      <w:tr w:rsidR="004C5D36" w14:paraId="15F63C77" w14:textId="77777777" w:rsidTr="00775E8B">
        <w:tc>
          <w:tcPr>
            <w:tcW w:w="3182" w:type="dxa"/>
            <w:shd w:val="clear" w:color="auto" w:fill="auto"/>
          </w:tcPr>
          <w:p w14:paraId="66940E40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111" w:type="dxa"/>
            <w:shd w:val="clear" w:color="auto" w:fill="auto"/>
          </w:tcPr>
          <w:p w14:paraId="58F3A463" w14:textId="4BBB8FC5" w:rsidR="004C5D36" w:rsidRDefault="000827F2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b</w:t>
            </w:r>
            <w:r w:rsidR="00233EF6">
              <w:rPr>
                <w:rFonts w:ascii="Comic Sans MS" w:hAnsi="Comic Sans MS" w:cs="Tahoma"/>
                <w:color w:val="000000" w:themeColor="text1"/>
              </w:rPr>
              <w:t>ez troškova</w:t>
            </w:r>
          </w:p>
        </w:tc>
      </w:tr>
      <w:tr w:rsidR="004C5D36" w14:paraId="7088CAC0" w14:textId="77777777" w:rsidTr="00775E8B">
        <w:tc>
          <w:tcPr>
            <w:tcW w:w="3182" w:type="dxa"/>
            <w:shd w:val="clear" w:color="auto" w:fill="auto"/>
          </w:tcPr>
          <w:p w14:paraId="227A542F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NAČIN VREDNOVANJA</w:t>
            </w:r>
          </w:p>
        </w:tc>
        <w:tc>
          <w:tcPr>
            <w:tcW w:w="6111" w:type="dxa"/>
            <w:shd w:val="clear" w:color="auto" w:fill="auto"/>
          </w:tcPr>
          <w:p w14:paraId="49FC5655" w14:textId="278F0415" w:rsidR="004C5D36" w:rsidRDefault="00230178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 xml:space="preserve">aktivnost, </w:t>
            </w:r>
            <w:r w:rsidR="00233EF6">
              <w:rPr>
                <w:rFonts w:ascii="Comic Sans MS" w:hAnsi="Comic Sans MS" w:cs="Tahoma"/>
                <w:color w:val="000000" w:themeColor="text1"/>
              </w:rPr>
              <w:t xml:space="preserve">zadovoljstvo i zajedništvo učenika </w:t>
            </w:r>
          </w:p>
        </w:tc>
      </w:tr>
      <w:tr w:rsidR="004C5D36" w14:paraId="6204234C" w14:textId="77777777" w:rsidTr="00775E8B">
        <w:tc>
          <w:tcPr>
            <w:tcW w:w="3182" w:type="dxa"/>
            <w:shd w:val="clear" w:color="auto" w:fill="auto"/>
          </w:tcPr>
          <w:p w14:paraId="53AE7B0B" w14:textId="77777777" w:rsidR="004C5D36" w:rsidRDefault="00233EF6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NAZIV  AKTIVNOSTI:</w:t>
            </w:r>
          </w:p>
        </w:tc>
        <w:tc>
          <w:tcPr>
            <w:tcW w:w="6111" w:type="dxa"/>
            <w:shd w:val="clear" w:color="auto" w:fill="auto"/>
          </w:tcPr>
          <w:p w14:paraId="67B33BA5" w14:textId="43A599D9" w:rsidR="004C5D36" w:rsidRDefault="006F2A6A">
            <w:pPr>
              <w:spacing w:after="0" w:line="240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>
              <w:rPr>
                <w:rFonts w:ascii="Comic Sans MS" w:hAnsi="Comic Sans MS" w:cs="Tahoma"/>
                <w:b/>
                <w:color w:val="000000" w:themeColor="text1"/>
              </w:rPr>
              <w:t>Humanitarni rad</w:t>
            </w:r>
          </w:p>
        </w:tc>
      </w:tr>
      <w:tr w:rsidR="006F2A6A" w14:paraId="7C662A1F" w14:textId="77777777" w:rsidTr="00775E8B">
        <w:tc>
          <w:tcPr>
            <w:tcW w:w="3182" w:type="dxa"/>
            <w:shd w:val="clear" w:color="auto" w:fill="auto"/>
          </w:tcPr>
          <w:p w14:paraId="2F9FE874" w14:textId="47974F11" w:rsidR="006F2A6A" w:rsidRPr="006F2A6A" w:rsidRDefault="006F2A6A" w:rsidP="006F2A6A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6F2A6A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11" w:type="dxa"/>
            <w:shd w:val="clear" w:color="auto" w:fill="auto"/>
          </w:tcPr>
          <w:p w14:paraId="4BA047F5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/>
              </w:rPr>
            </w:pPr>
            <w:r w:rsidRPr="006F2A6A">
              <w:rPr>
                <w:rFonts w:ascii="Comic Sans MS" w:hAnsi="Comic Sans MS"/>
              </w:rPr>
              <w:t>Preko različitih humanitarnih akcija poticati učenike da</w:t>
            </w:r>
          </w:p>
          <w:p w14:paraId="24A58182" w14:textId="5EF54FDA" w:rsidR="006F2A6A" w:rsidRDefault="006F2A6A" w:rsidP="006F2A6A">
            <w:pPr>
              <w:spacing w:after="0" w:line="240" w:lineRule="auto"/>
              <w:rPr>
                <w:rFonts w:ascii="Comic Sans MS" w:hAnsi="Comic Sans MS"/>
              </w:rPr>
            </w:pPr>
            <w:r w:rsidRPr="006F2A6A">
              <w:rPr>
                <w:rFonts w:ascii="Comic Sans MS" w:hAnsi="Comic Sans MS"/>
              </w:rPr>
              <w:t>svojim radom i odricanjem pomažu drugima.</w:t>
            </w:r>
          </w:p>
        </w:tc>
      </w:tr>
      <w:tr w:rsidR="006F2A6A" w14:paraId="4DB34883" w14:textId="77777777" w:rsidTr="00775E8B">
        <w:tc>
          <w:tcPr>
            <w:tcW w:w="3182" w:type="dxa"/>
            <w:shd w:val="clear" w:color="auto" w:fill="auto"/>
          </w:tcPr>
          <w:p w14:paraId="766AD58E" w14:textId="77777777" w:rsidR="006F2A6A" w:rsidRDefault="006F2A6A" w:rsidP="006F2A6A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NAMJENA:</w:t>
            </w:r>
          </w:p>
        </w:tc>
        <w:tc>
          <w:tcPr>
            <w:tcW w:w="6111" w:type="dxa"/>
            <w:shd w:val="clear" w:color="auto" w:fill="auto"/>
          </w:tcPr>
          <w:p w14:paraId="5FFFB942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Učenike odgajati za altruizam, osvijestiti im da pomažući</w:t>
            </w:r>
          </w:p>
          <w:p w14:paraId="7072F6B6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drugome ne očekuju nikakvu nagradu tj. poticati ih na</w:t>
            </w:r>
          </w:p>
          <w:p w14:paraId="7B8F90CF" w14:textId="056F86E0" w:rsid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NESEBIČNO DAVANJE drugima.</w:t>
            </w:r>
          </w:p>
        </w:tc>
      </w:tr>
      <w:tr w:rsidR="006F2A6A" w14:paraId="7094609A" w14:textId="77777777" w:rsidTr="00775E8B">
        <w:tc>
          <w:tcPr>
            <w:tcW w:w="3182" w:type="dxa"/>
            <w:shd w:val="clear" w:color="auto" w:fill="auto"/>
          </w:tcPr>
          <w:p w14:paraId="613C606B" w14:textId="7B8BCDA0" w:rsidR="006F2A6A" w:rsidRDefault="006F2A6A" w:rsidP="006F2A6A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NOSITELJI</w:t>
            </w:r>
            <w:r w:rsidR="00F36CFE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111" w:type="dxa"/>
            <w:shd w:val="clear" w:color="auto" w:fill="auto"/>
          </w:tcPr>
          <w:p w14:paraId="644BE5C6" w14:textId="4734E053" w:rsid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učenici PŠ Tugare</w:t>
            </w:r>
          </w:p>
          <w:p w14:paraId="4EBAD544" w14:textId="0B2FE4BB" w:rsidR="006F2A6A" w:rsidRDefault="00BE72F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učiteljice od 1.-4.r.</w:t>
            </w:r>
            <w:r w:rsidR="006F2A6A">
              <w:rPr>
                <w:rFonts w:ascii="Comic Sans MS" w:hAnsi="Comic Sans MS" w:cs="Tahoma"/>
                <w:color w:val="000000" w:themeColor="text1"/>
              </w:rPr>
              <w:t xml:space="preserve"> Ivanka </w:t>
            </w:r>
            <w:proofErr w:type="spellStart"/>
            <w:r w:rsidR="006F2A6A">
              <w:rPr>
                <w:rFonts w:ascii="Comic Sans MS" w:hAnsi="Comic Sans MS" w:cs="Tahoma"/>
                <w:color w:val="000000" w:themeColor="text1"/>
              </w:rPr>
              <w:t>Mucić</w:t>
            </w:r>
            <w:proofErr w:type="spellEnd"/>
            <w:r w:rsidR="00F36CFE">
              <w:rPr>
                <w:rFonts w:ascii="Comic Sans MS" w:hAnsi="Comic Sans MS" w:cs="Tahoma"/>
                <w:color w:val="000000" w:themeColor="text1"/>
              </w:rPr>
              <w:t xml:space="preserve"> (voditelj)</w:t>
            </w:r>
          </w:p>
        </w:tc>
      </w:tr>
      <w:tr w:rsidR="006F2A6A" w14:paraId="37EA344E" w14:textId="77777777" w:rsidTr="00775E8B">
        <w:tc>
          <w:tcPr>
            <w:tcW w:w="3182" w:type="dxa"/>
            <w:shd w:val="clear" w:color="auto" w:fill="auto"/>
          </w:tcPr>
          <w:p w14:paraId="074AD80E" w14:textId="77777777" w:rsidR="006F2A6A" w:rsidRDefault="006F2A6A" w:rsidP="006F2A6A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NAČIN REALIZACIJE:</w:t>
            </w:r>
          </w:p>
        </w:tc>
        <w:tc>
          <w:tcPr>
            <w:tcW w:w="6111" w:type="dxa"/>
            <w:shd w:val="clear" w:color="auto" w:fill="auto"/>
          </w:tcPr>
          <w:p w14:paraId="6BA639A5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Prema programu različitih Humanitarnih akcija (Caritasa,</w:t>
            </w:r>
          </w:p>
          <w:p w14:paraId="62FE4D80" w14:textId="772D780F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Crvenog križa</w:t>
            </w:r>
            <w:r w:rsidRPr="006F2A6A">
              <w:rPr>
                <w:rFonts w:ascii="Comic Sans MS" w:hAnsi="Comic Sans MS" w:cs="Tahoma"/>
                <w:color w:val="000000" w:themeColor="text1"/>
              </w:rPr>
              <w:t>, udruga koje traže suradnju</w:t>
            </w:r>
          </w:p>
          <w:p w14:paraId="43232FB6" w14:textId="50F00A54" w:rsid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naše škole…)</w:t>
            </w:r>
          </w:p>
        </w:tc>
      </w:tr>
      <w:tr w:rsidR="006F2A6A" w14:paraId="1CDC460A" w14:textId="77777777" w:rsidTr="00775E8B">
        <w:tc>
          <w:tcPr>
            <w:tcW w:w="3182" w:type="dxa"/>
            <w:shd w:val="clear" w:color="auto" w:fill="auto"/>
          </w:tcPr>
          <w:p w14:paraId="2EE57059" w14:textId="77777777" w:rsidR="006F2A6A" w:rsidRDefault="006F2A6A" w:rsidP="006F2A6A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VREMENIK:</w:t>
            </w:r>
          </w:p>
        </w:tc>
        <w:tc>
          <w:tcPr>
            <w:tcW w:w="6111" w:type="dxa"/>
            <w:shd w:val="clear" w:color="auto" w:fill="auto"/>
          </w:tcPr>
          <w:p w14:paraId="3313E245" w14:textId="0BC83D1F" w:rsid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tijekom školske godine</w:t>
            </w:r>
          </w:p>
        </w:tc>
      </w:tr>
      <w:tr w:rsidR="006F2A6A" w14:paraId="47D794F4" w14:textId="77777777" w:rsidTr="00775E8B">
        <w:tc>
          <w:tcPr>
            <w:tcW w:w="3182" w:type="dxa"/>
            <w:shd w:val="clear" w:color="auto" w:fill="auto"/>
          </w:tcPr>
          <w:p w14:paraId="4977A05C" w14:textId="77777777" w:rsidR="006F2A6A" w:rsidRDefault="006F2A6A" w:rsidP="006F2A6A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TROŠKOVNIK:</w:t>
            </w:r>
          </w:p>
        </w:tc>
        <w:tc>
          <w:tcPr>
            <w:tcW w:w="6111" w:type="dxa"/>
            <w:shd w:val="clear" w:color="auto" w:fill="auto"/>
          </w:tcPr>
          <w:p w14:paraId="0D4FC224" w14:textId="1BDD75FA" w:rsid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>
              <w:rPr>
                <w:rFonts w:ascii="Comic Sans MS" w:hAnsi="Comic Sans MS" w:cs="Tahoma"/>
                <w:color w:val="000000" w:themeColor="text1"/>
              </w:rPr>
              <w:t>kopiranje materijala</w:t>
            </w:r>
          </w:p>
        </w:tc>
      </w:tr>
      <w:tr w:rsidR="006F2A6A" w14:paraId="04760EDE" w14:textId="77777777" w:rsidTr="00775E8B">
        <w:tc>
          <w:tcPr>
            <w:tcW w:w="3182" w:type="dxa"/>
            <w:shd w:val="clear" w:color="auto" w:fill="auto"/>
          </w:tcPr>
          <w:p w14:paraId="347A1F1F" w14:textId="77777777" w:rsidR="006F2A6A" w:rsidRDefault="006F2A6A" w:rsidP="006F2A6A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NAČIN VREDNOVANJA:</w:t>
            </w:r>
          </w:p>
        </w:tc>
        <w:tc>
          <w:tcPr>
            <w:tcW w:w="6111" w:type="dxa"/>
            <w:shd w:val="clear" w:color="auto" w:fill="auto"/>
          </w:tcPr>
          <w:p w14:paraId="30A09828" w14:textId="77777777" w:rsidR="006F2A6A" w:rsidRP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Razgovor s učenicima o naučenom i uočenom, te poticaj</w:t>
            </w:r>
          </w:p>
          <w:p w14:paraId="4C08B0DE" w14:textId="1BF9F58C" w:rsidR="006F2A6A" w:rsidRDefault="006F2A6A" w:rsidP="006F2A6A">
            <w:pPr>
              <w:spacing w:after="0" w:line="240" w:lineRule="auto"/>
              <w:rPr>
                <w:rFonts w:ascii="Comic Sans MS" w:hAnsi="Comic Sans MS" w:cs="Tahoma"/>
                <w:color w:val="000000" w:themeColor="text1"/>
              </w:rPr>
            </w:pPr>
            <w:r w:rsidRPr="006F2A6A">
              <w:rPr>
                <w:rFonts w:ascii="Comic Sans MS" w:hAnsi="Comic Sans MS" w:cs="Tahoma"/>
                <w:color w:val="000000" w:themeColor="text1"/>
              </w:rPr>
              <w:t>za cjeloživotno altruističko djelovanje</w:t>
            </w:r>
          </w:p>
        </w:tc>
      </w:tr>
    </w:tbl>
    <w:p w14:paraId="40250270" w14:textId="77777777" w:rsidR="004C5D36" w:rsidRDefault="004C5D36">
      <w:pPr>
        <w:rPr>
          <w:rFonts w:ascii="Comic Sans MS" w:hAnsi="Comic Sans MS" w:cs="Tahoma"/>
          <w:b/>
          <w:color w:val="2E74B5" w:themeColor="accent1" w:themeShade="BF"/>
          <w:sz w:val="36"/>
          <w:szCs w:val="36"/>
        </w:rPr>
      </w:pPr>
    </w:p>
    <w:p w14:paraId="66DB4778" w14:textId="77777777" w:rsidR="004C5D36" w:rsidRDefault="004C5D36">
      <w:pPr>
        <w:rPr>
          <w:rFonts w:ascii="Comic Sans MS" w:hAnsi="Comic Sans MS" w:cs="Tahoma"/>
          <w:b/>
          <w:color w:val="2E74B5" w:themeColor="accent1" w:themeShade="BF"/>
          <w:sz w:val="36"/>
          <w:szCs w:val="36"/>
        </w:rPr>
      </w:pPr>
    </w:p>
    <w:p w14:paraId="0551BD0F" w14:textId="77777777" w:rsidR="004C5D36" w:rsidRDefault="004C5D36">
      <w:pPr>
        <w:rPr>
          <w:rFonts w:ascii="Comic Sans MS" w:hAnsi="Comic Sans MS" w:cs="Tahoma"/>
          <w:b/>
          <w:color w:val="2E74B5" w:themeColor="accent1" w:themeShade="BF"/>
          <w:sz w:val="36"/>
          <w:szCs w:val="36"/>
        </w:rPr>
      </w:pPr>
    </w:p>
    <w:p w14:paraId="2BCEA298" w14:textId="77777777" w:rsidR="004C5D36" w:rsidRDefault="004C5D36">
      <w:pPr>
        <w:rPr>
          <w:rFonts w:ascii="Comic Sans MS" w:hAnsi="Comic Sans MS" w:cs="Tahoma"/>
          <w:b/>
          <w:color w:val="2E74B5" w:themeColor="accent1" w:themeShade="BF"/>
          <w:sz w:val="36"/>
          <w:szCs w:val="36"/>
        </w:rPr>
      </w:pPr>
      <w:bookmarkStart w:id="0" w:name="_GoBack"/>
      <w:bookmarkEnd w:id="0"/>
    </w:p>
    <w:p w14:paraId="31407943" w14:textId="77777777" w:rsidR="004C5D36" w:rsidRDefault="004C5D36">
      <w:pPr>
        <w:rPr>
          <w:rFonts w:ascii="Comic Sans MS" w:hAnsi="Comic Sans MS" w:cs="Tahoma"/>
          <w:b/>
          <w:color w:val="2E74B5" w:themeColor="accent1" w:themeShade="BF"/>
          <w:sz w:val="36"/>
          <w:szCs w:val="36"/>
        </w:rPr>
      </w:pPr>
    </w:p>
    <w:p w14:paraId="1178C33A" w14:textId="77777777" w:rsidR="004C5D36" w:rsidRDefault="004C5D36">
      <w:pPr>
        <w:rPr>
          <w:rFonts w:ascii="Comic Sans MS" w:hAnsi="Comic Sans MS" w:cs="Tahoma"/>
          <w:b/>
          <w:color w:val="2E74B5" w:themeColor="accent1" w:themeShade="BF"/>
          <w:sz w:val="36"/>
          <w:szCs w:val="36"/>
        </w:rPr>
      </w:pPr>
    </w:p>
    <w:p w14:paraId="60E65146" w14:textId="77777777" w:rsidR="004C5D36" w:rsidRDefault="004C5D36"/>
    <w:sectPr w:rsidR="004C5D3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2035"/>
    <w:multiLevelType w:val="hybridMultilevel"/>
    <w:tmpl w:val="A9D49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12CCA"/>
    <w:multiLevelType w:val="hybridMultilevel"/>
    <w:tmpl w:val="E126E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36"/>
    <w:rsid w:val="000827F2"/>
    <w:rsid w:val="000E5FB3"/>
    <w:rsid w:val="00121692"/>
    <w:rsid w:val="00170A18"/>
    <w:rsid w:val="001A6DBA"/>
    <w:rsid w:val="001C578E"/>
    <w:rsid w:val="001F23DF"/>
    <w:rsid w:val="00216E57"/>
    <w:rsid w:val="00230178"/>
    <w:rsid w:val="00233EF6"/>
    <w:rsid w:val="00266ED6"/>
    <w:rsid w:val="00282EFD"/>
    <w:rsid w:val="002E077A"/>
    <w:rsid w:val="002E48E6"/>
    <w:rsid w:val="002F6B78"/>
    <w:rsid w:val="00375D7F"/>
    <w:rsid w:val="003952E6"/>
    <w:rsid w:val="003B4CC4"/>
    <w:rsid w:val="003F1FBC"/>
    <w:rsid w:val="003F31C3"/>
    <w:rsid w:val="003F7D6E"/>
    <w:rsid w:val="00407ED9"/>
    <w:rsid w:val="00414330"/>
    <w:rsid w:val="004C5D36"/>
    <w:rsid w:val="004C78A8"/>
    <w:rsid w:val="004D5982"/>
    <w:rsid w:val="004E0936"/>
    <w:rsid w:val="004F211C"/>
    <w:rsid w:val="00502169"/>
    <w:rsid w:val="00587BF0"/>
    <w:rsid w:val="005964AA"/>
    <w:rsid w:val="005A48F4"/>
    <w:rsid w:val="005E2E8B"/>
    <w:rsid w:val="005F0FC3"/>
    <w:rsid w:val="00617556"/>
    <w:rsid w:val="006519F0"/>
    <w:rsid w:val="0068305C"/>
    <w:rsid w:val="006B3A4E"/>
    <w:rsid w:val="006E0702"/>
    <w:rsid w:val="006F2A6A"/>
    <w:rsid w:val="00724F26"/>
    <w:rsid w:val="00770C5F"/>
    <w:rsid w:val="00775E8B"/>
    <w:rsid w:val="00804AEB"/>
    <w:rsid w:val="008269AD"/>
    <w:rsid w:val="008540C3"/>
    <w:rsid w:val="00857767"/>
    <w:rsid w:val="00964E57"/>
    <w:rsid w:val="009D4F70"/>
    <w:rsid w:val="009F5407"/>
    <w:rsid w:val="00A646B3"/>
    <w:rsid w:val="00A660CE"/>
    <w:rsid w:val="00A7029E"/>
    <w:rsid w:val="00A7302C"/>
    <w:rsid w:val="00A7439F"/>
    <w:rsid w:val="00AF46B8"/>
    <w:rsid w:val="00B1370B"/>
    <w:rsid w:val="00BC3514"/>
    <w:rsid w:val="00BE5BE1"/>
    <w:rsid w:val="00BE72FA"/>
    <w:rsid w:val="00C00BF8"/>
    <w:rsid w:val="00C02734"/>
    <w:rsid w:val="00CD5B48"/>
    <w:rsid w:val="00CE2E1D"/>
    <w:rsid w:val="00CF179B"/>
    <w:rsid w:val="00D34AB7"/>
    <w:rsid w:val="00D37756"/>
    <w:rsid w:val="00D54814"/>
    <w:rsid w:val="00DA2D5B"/>
    <w:rsid w:val="00DA5BB7"/>
    <w:rsid w:val="00DB573D"/>
    <w:rsid w:val="00E76EE2"/>
    <w:rsid w:val="00EC6FBA"/>
    <w:rsid w:val="00ED5418"/>
    <w:rsid w:val="00EE3039"/>
    <w:rsid w:val="00F04621"/>
    <w:rsid w:val="00F10E32"/>
    <w:rsid w:val="00F1166A"/>
    <w:rsid w:val="00F36CFE"/>
    <w:rsid w:val="00F36DBD"/>
    <w:rsid w:val="00F52630"/>
    <w:rsid w:val="00F605AD"/>
    <w:rsid w:val="00F9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18F3"/>
  <w15:docId w15:val="{7B2E6186-A79B-4919-B59C-41BE75C0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123"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0F5123"/>
    <w:rPr>
      <w:i/>
      <w:iCs/>
    </w:rPr>
  </w:style>
  <w:style w:type="character" w:customStyle="1" w:styleId="apple-converted-space">
    <w:name w:val="apple-converted-space"/>
    <w:basedOn w:val="Zadanifontodlomka"/>
    <w:qFormat/>
    <w:rsid w:val="000F5123"/>
  </w:style>
  <w:style w:type="character" w:styleId="Naglaeno">
    <w:name w:val="Strong"/>
    <w:basedOn w:val="Zadanifontodlomka"/>
    <w:uiPriority w:val="22"/>
    <w:qFormat/>
    <w:rsid w:val="000F5123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F512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eastAsia="Calibri"/>
      <w:b w:val="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Comic Sans MS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eastAsia="Calibri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Calibri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0F5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F51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F5123"/>
    <w:rPr>
      <w:rFonts w:ascii="Comic Sans MS" w:eastAsia="Calibri" w:hAnsi="Comic Sans MS" w:cs="Comic Sans MS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qFormat/>
    <w:rsid w:val="000F51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qFormat/>
    <w:rsid w:val="000F5123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59"/>
    <w:rsid w:val="000F5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F8235-1B8F-4607-BD2E-D8409D38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3622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</dc:creator>
  <dc:description/>
  <cp:lastModifiedBy>Korisnik</cp:lastModifiedBy>
  <cp:revision>5</cp:revision>
  <dcterms:created xsi:type="dcterms:W3CDTF">2025-09-10T06:56:00Z</dcterms:created>
  <dcterms:modified xsi:type="dcterms:W3CDTF">2025-10-27T19:41:00Z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